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5B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tbl>
      <w:tblPr>
        <w:tblStyle w:val="11"/>
        <w:tblW w:w="10376" w:type="dxa"/>
        <w:tblInd w:w="-78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50"/>
        <w:gridCol w:w="1083"/>
        <w:gridCol w:w="1717"/>
        <w:gridCol w:w="1250"/>
        <w:gridCol w:w="1868"/>
        <w:gridCol w:w="1035"/>
        <w:gridCol w:w="786"/>
      </w:tblGrid>
      <w:tr w14:paraId="29B52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469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附件1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D4EC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04B9E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6866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41122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52108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2E3B8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59D4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F857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37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4A496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auto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惠水县中医医院面向社会公开招聘编制外工作人员报名登记表</w:t>
            </w:r>
            <w:bookmarkEnd w:id="0"/>
          </w:p>
        </w:tc>
      </w:tr>
      <w:tr w14:paraId="12D94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1EAF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姓  名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C4A2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E2168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性  别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8AA4B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85A28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出生年月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E907F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EEC6C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照片</w:t>
            </w:r>
          </w:p>
        </w:tc>
      </w:tr>
      <w:tr w14:paraId="06410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FA2A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民  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CF4F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19D95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健康</w:t>
            </w:r>
          </w:p>
          <w:p w14:paraId="7D03B598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状况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8AAE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568DA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政治面貌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41242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050B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D953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378BE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婚姻状况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8AB8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6AFC3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学 历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AC89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2124D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执业证书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E34FC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2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F164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7617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3055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身份证</w:t>
            </w:r>
          </w:p>
          <w:p w14:paraId="72277EC5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号 码</w:t>
            </w:r>
          </w:p>
        </w:tc>
        <w:tc>
          <w:tcPr>
            <w:tcW w:w="42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045EA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91649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称</w:t>
            </w:r>
          </w:p>
        </w:tc>
        <w:tc>
          <w:tcPr>
            <w:tcW w:w="36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BE73A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D214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89740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42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EC18B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629BD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所报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单位及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岗位</w:t>
            </w:r>
          </w:p>
        </w:tc>
        <w:tc>
          <w:tcPr>
            <w:tcW w:w="36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4970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CC34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CAF1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现居住地址</w:t>
            </w:r>
          </w:p>
        </w:tc>
        <w:tc>
          <w:tcPr>
            <w:tcW w:w="42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EF9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F33B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毕业学校及专业</w:t>
            </w:r>
          </w:p>
        </w:tc>
        <w:tc>
          <w:tcPr>
            <w:tcW w:w="36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2F4A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7026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2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753A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个人简历</w:t>
            </w:r>
          </w:p>
          <w:p w14:paraId="01B4626D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（从高中填起）</w:t>
            </w:r>
          </w:p>
        </w:tc>
        <w:tc>
          <w:tcPr>
            <w:tcW w:w="91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600A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 w14:paraId="5E5603D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 w14:paraId="4815AEF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 w14:paraId="55C29D0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 w14:paraId="7651581F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 w14:paraId="53DC644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 w14:paraId="4F27980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 w14:paraId="678D1BD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 w14:paraId="19E3493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 w14:paraId="1A5B2E38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 w14:paraId="06A5261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  <w:p w14:paraId="623D00B0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adjustRightInd/>
              <w:snapToGrid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BB2B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9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028D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应聘人员</w:t>
            </w:r>
          </w:p>
          <w:p w14:paraId="0AB0B85B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承 诺</w:t>
            </w:r>
          </w:p>
        </w:tc>
        <w:tc>
          <w:tcPr>
            <w:tcW w:w="42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120016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 xml:space="preserve">   本人承诺填写的信息及提供的材料均合法、真实、有效，符合应聘岗位所需的资格条件，如有弄虚作假或填写失实、失误，承诺自动放弃聘用资格。</w:t>
            </w:r>
          </w:p>
          <w:p w14:paraId="3379AD54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应聘人员签名：</w:t>
            </w:r>
            <w:r>
              <w:rPr>
                <w:rStyle w:val="23"/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           </w:t>
            </w:r>
          </w:p>
          <w:p w14:paraId="205CD5AA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left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           年   月   日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8D988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资格</w:t>
            </w:r>
          </w:p>
          <w:p w14:paraId="02671665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审查</w:t>
            </w:r>
          </w:p>
          <w:p w14:paraId="768454C2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意见</w:t>
            </w:r>
          </w:p>
        </w:tc>
        <w:tc>
          <w:tcPr>
            <w:tcW w:w="36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A6401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19F61F86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179D2943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24273758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经审查，符合招聘资格条件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lang w:val="en-US" w:eastAsia="zh-CN"/>
              </w:rPr>
              <w:t>。</w:t>
            </w:r>
          </w:p>
          <w:p w14:paraId="7C5CB45B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lang w:val="en-US" w:eastAsia="zh-CN"/>
              </w:rPr>
              <w:t>审查人签名：</w:t>
            </w:r>
            <w:r>
              <w:rPr>
                <w:rStyle w:val="23"/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          </w:t>
            </w:r>
            <w:r>
              <w:rPr>
                <w:rStyle w:val="24"/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           </w:t>
            </w:r>
          </w:p>
          <w:p w14:paraId="250DBA9F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24"/>
                <w:rFonts w:hint="default" w:ascii="Times New Roman" w:hAnsi="Times New Roman" w:cs="Times New Roman"/>
                <w:color w:val="auto"/>
                <w:lang w:val="en-US" w:eastAsia="zh-CN"/>
              </w:rPr>
              <w:t xml:space="preserve">           年    月    日</w:t>
            </w:r>
          </w:p>
        </w:tc>
      </w:tr>
      <w:tr w14:paraId="154E0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2CD4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  <w:t>备  注</w:t>
            </w:r>
          </w:p>
        </w:tc>
        <w:tc>
          <w:tcPr>
            <w:tcW w:w="91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1C70">
            <w:pPr>
              <w:keepNext w:val="0"/>
              <w:keepLines w:val="0"/>
              <w:pageBreakBefore w:val="0"/>
              <w:widowControl w:val="0"/>
              <w:suppressLineNumbers w:val="0"/>
              <w:topLinePunct w:val="0"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1.应聘者必须如实填写以上内容，如填写虚假信息者，取消聘用资格。2.应聘者需保持联系方式有效、否则后果自负。3.附上个人简历、有效身份证、毕业证、学位证书、执业资格证等相关证件的原件、复印件各1份。</w:t>
            </w:r>
          </w:p>
        </w:tc>
      </w:tr>
    </w:tbl>
    <w:p w14:paraId="4B932047">
      <w:pPr>
        <w:keepNext w:val="0"/>
        <w:keepLines w:val="0"/>
        <w:pageBreakBefore w:val="0"/>
        <w:widowControl w:val="0"/>
        <w:wordWrap/>
        <w:topLinePunct w:val="0"/>
        <w:bidi w:val="0"/>
        <w:adjustRightInd/>
        <w:snapToGrid/>
        <w:jc w:val="left"/>
        <w:rPr>
          <w:rFonts w:hint="default" w:ascii="Times New Roman" w:hAnsi="Times New Roman" w:cs="Times New Roman"/>
          <w:color w:val="auto"/>
          <w:szCs w:val="21"/>
        </w:rPr>
      </w:pPr>
    </w:p>
    <w:sectPr>
      <w:headerReference r:id="rId3" w:type="default"/>
      <w:footerReference r:id="rId4" w:type="default"/>
      <w:type w:val="continuous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05408">
    <w:pPr>
      <w:pStyle w:val="7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7D1C02F">
                          <w:pPr>
                            <w:pStyle w:val="7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T0m7K8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D1C02F">
                    <w:pPr>
                      <w:pStyle w:val="7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873E0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17FBD"/>
    <w:rsid w:val="013D371A"/>
    <w:rsid w:val="01A91A82"/>
    <w:rsid w:val="01F11552"/>
    <w:rsid w:val="04377BA2"/>
    <w:rsid w:val="05FA3D12"/>
    <w:rsid w:val="081128A2"/>
    <w:rsid w:val="08EE6E9A"/>
    <w:rsid w:val="0A20501F"/>
    <w:rsid w:val="0A7D3722"/>
    <w:rsid w:val="0B205CBE"/>
    <w:rsid w:val="0B5319D4"/>
    <w:rsid w:val="0C512149"/>
    <w:rsid w:val="0D896A37"/>
    <w:rsid w:val="0DB619CE"/>
    <w:rsid w:val="0DE13BDC"/>
    <w:rsid w:val="0DEE00C1"/>
    <w:rsid w:val="10AB4C25"/>
    <w:rsid w:val="11596CEE"/>
    <w:rsid w:val="12FC5EFD"/>
    <w:rsid w:val="13C677B0"/>
    <w:rsid w:val="14005579"/>
    <w:rsid w:val="149261B7"/>
    <w:rsid w:val="15160CE7"/>
    <w:rsid w:val="15177ED0"/>
    <w:rsid w:val="15375D4F"/>
    <w:rsid w:val="15596597"/>
    <w:rsid w:val="1562679F"/>
    <w:rsid w:val="16767B9D"/>
    <w:rsid w:val="17F378CF"/>
    <w:rsid w:val="189308EE"/>
    <w:rsid w:val="1A005F0F"/>
    <w:rsid w:val="1A8B2D9C"/>
    <w:rsid w:val="1C204E6B"/>
    <w:rsid w:val="1C450798"/>
    <w:rsid w:val="1CDF5B2F"/>
    <w:rsid w:val="1CE95DC2"/>
    <w:rsid w:val="1D176968"/>
    <w:rsid w:val="1DCB6BF8"/>
    <w:rsid w:val="1E391355"/>
    <w:rsid w:val="1E401F3F"/>
    <w:rsid w:val="1E626D57"/>
    <w:rsid w:val="1E9B7451"/>
    <w:rsid w:val="1F074479"/>
    <w:rsid w:val="235C20D3"/>
    <w:rsid w:val="23CE2480"/>
    <w:rsid w:val="24DC50FE"/>
    <w:rsid w:val="25AC6CC7"/>
    <w:rsid w:val="25DE64D1"/>
    <w:rsid w:val="288051AE"/>
    <w:rsid w:val="29F84C1B"/>
    <w:rsid w:val="2CF76EDA"/>
    <w:rsid w:val="2D2C0708"/>
    <w:rsid w:val="2D34169F"/>
    <w:rsid w:val="2E271C28"/>
    <w:rsid w:val="31943F2B"/>
    <w:rsid w:val="319F150E"/>
    <w:rsid w:val="31BE6E53"/>
    <w:rsid w:val="33315E45"/>
    <w:rsid w:val="345F3885"/>
    <w:rsid w:val="3475051A"/>
    <w:rsid w:val="35CC6257"/>
    <w:rsid w:val="35E84393"/>
    <w:rsid w:val="36297806"/>
    <w:rsid w:val="36356EAC"/>
    <w:rsid w:val="3774659D"/>
    <w:rsid w:val="379251DA"/>
    <w:rsid w:val="3B4F269C"/>
    <w:rsid w:val="3F7B5539"/>
    <w:rsid w:val="3FAD1A13"/>
    <w:rsid w:val="4320610A"/>
    <w:rsid w:val="43706D52"/>
    <w:rsid w:val="457B2BF7"/>
    <w:rsid w:val="45BD7E32"/>
    <w:rsid w:val="467F7CC1"/>
    <w:rsid w:val="48E70DD0"/>
    <w:rsid w:val="4A8E048D"/>
    <w:rsid w:val="4B5E11A7"/>
    <w:rsid w:val="4DBC0187"/>
    <w:rsid w:val="4DE41400"/>
    <w:rsid w:val="4E961F26"/>
    <w:rsid w:val="4EB44EA6"/>
    <w:rsid w:val="4F2064F4"/>
    <w:rsid w:val="4F61692C"/>
    <w:rsid w:val="4F781E8C"/>
    <w:rsid w:val="4FDA5AA9"/>
    <w:rsid w:val="4FFD0EF1"/>
    <w:rsid w:val="52BC756E"/>
    <w:rsid w:val="532C5467"/>
    <w:rsid w:val="54A07859"/>
    <w:rsid w:val="55836909"/>
    <w:rsid w:val="56AD2D63"/>
    <w:rsid w:val="579E445A"/>
    <w:rsid w:val="585C67EF"/>
    <w:rsid w:val="589C4E3D"/>
    <w:rsid w:val="59F36B5D"/>
    <w:rsid w:val="5ACB3149"/>
    <w:rsid w:val="5BDB24D9"/>
    <w:rsid w:val="5CD05697"/>
    <w:rsid w:val="5D742AE1"/>
    <w:rsid w:val="5DB3727B"/>
    <w:rsid w:val="5EBF13A4"/>
    <w:rsid w:val="5F095452"/>
    <w:rsid w:val="5FB1666D"/>
    <w:rsid w:val="60121040"/>
    <w:rsid w:val="60A770D6"/>
    <w:rsid w:val="611A30B1"/>
    <w:rsid w:val="65CB61FD"/>
    <w:rsid w:val="66665868"/>
    <w:rsid w:val="69591B8C"/>
    <w:rsid w:val="6A086245"/>
    <w:rsid w:val="6C1C1C89"/>
    <w:rsid w:val="6CA137C0"/>
    <w:rsid w:val="6D894B3A"/>
    <w:rsid w:val="6FB338AA"/>
    <w:rsid w:val="70991C74"/>
    <w:rsid w:val="70EF5FEF"/>
    <w:rsid w:val="71384D7B"/>
    <w:rsid w:val="71EF5B86"/>
    <w:rsid w:val="72126E2C"/>
    <w:rsid w:val="724E2EED"/>
    <w:rsid w:val="7408706A"/>
    <w:rsid w:val="758B02BC"/>
    <w:rsid w:val="76ED4763"/>
    <w:rsid w:val="7B5929B7"/>
    <w:rsid w:val="7C7554E9"/>
    <w:rsid w:val="7C80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paragraph" w:styleId="3">
    <w:name w:val="heading 2"/>
    <w:basedOn w:val="1"/>
    <w:next w:val="1"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2">
    <w:name w:val="Default Paragraph Font"/>
    <w:qFormat/>
    <w:uiPriority w:val="1"/>
  </w:style>
  <w:style w:type="table" w:default="1" w:styleId="1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authorities"/>
    <w:basedOn w:val="1"/>
    <w:next w:val="1"/>
    <w:qFormat/>
    <w:uiPriority w:val="99"/>
    <w:pPr>
      <w:ind w:left="420" w:leftChars="200"/>
    </w:pPr>
  </w:style>
  <w:style w:type="paragraph" w:styleId="5">
    <w:name w:val="Body Text Indent"/>
    <w:basedOn w:val="1"/>
    <w:link w:val="16"/>
    <w:qFormat/>
    <w:uiPriority w:val="0"/>
    <w:pPr>
      <w:ind w:firstLine="640" w:firstLineChars="200"/>
    </w:pPr>
    <w:rPr>
      <w:rFonts w:ascii="Times New Roman" w:hAnsi="Times New Roman" w:eastAsia="仿宋_GB2312" w:cs="Times New Roman"/>
      <w:sz w:val="32"/>
      <w:szCs w:val="24"/>
    </w:rPr>
  </w:style>
  <w:style w:type="paragraph" w:styleId="6">
    <w:name w:val="Date"/>
    <w:basedOn w:val="1"/>
    <w:next w:val="1"/>
    <w:link w:val="21"/>
    <w:qFormat/>
    <w:uiPriority w:val="99"/>
    <w:pPr>
      <w:ind w:left="100" w:leftChars="2500"/>
    </w:p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_GB2312" w:cs="Times New Roman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 2"/>
    <w:basedOn w:val="5"/>
    <w:link w:val="18"/>
    <w:qFormat/>
    <w:uiPriority w:val="0"/>
    <w:pPr>
      <w:ind w:firstLine="420"/>
    </w:p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99"/>
  </w:style>
  <w:style w:type="paragraph" w:customStyle="1" w:styleId="15">
    <w:name w:val="无间隔11"/>
    <w:basedOn w:val="1"/>
    <w:qFormat/>
    <w:uiPriority w:val="1"/>
    <w:rPr>
      <w:szCs w:val="32"/>
    </w:rPr>
  </w:style>
  <w:style w:type="character" w:customStyle="1" w:styleId="16">
    <w:name w:val="正文文本缩进 Char"/>
    <w:basedOn w:val="12"/>
    <w:link w:val="5"/>
    <w:qFormat/>
    <w:uiPriority w:val="0"/>
    <w:rPr>
      <w:rFonts w:ascii="Times New Roman" w:hAnsi="Times New Roman" w:eastAsia="仿宋_GB2312" w:cs="Times New Roman"/>
      <w:sz w:val="32"/>
      <w:szCs w:val="24"/>
    </w:rPr>
  </w:style>
  <w:style w:type="character" w:customStyle="1" w:styleId="17">
    <w:name w:val="页脚 Char"/>
    <w:basedOn w:val="12"/>
    <w:link w:val="7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8">
    <w:name w:val="正文首行缩进 2 Char"/>
    <w:basedOn w:val="16"/>
    <w:link w:val="10"/>
    <w:qFormat/>
    <w:uiPriority w:val="0"/>
    <w:rPr>
      <w:rFonts w:ascii="Times New Roman" w:hAnsi="Times New Roman" w:eastAsia="仿宋_GB2312" w:cs="Times New Roman"/>
      <w:sz w:val="32"/>
      <w:szCs w:val="24"/>
    </w:rPr>
  </w:style>
  <w:style w:type="paragraph" w:styleId="1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0">
    <w:name w:val="页眉 Char"/>
    <w:basedOn w:val="12"/>
    <w:link w:val="8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日期 Char"/>
    <w:basedOn w:val="12"/>
    <w:link w:val="6"/>
    <w:qFormat/>
    <w:uiPriority w:val="99"/>
  </w:style>
  <w:style w:type="paragraph" w:customStyle="1" w:styleId="22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23">
    <w:name w:val="font41"/>
    <w:basedOn w:val="12"/>
    <w:qFormat/>
    <w:uiPriority w:val="0"/>
    <w:rPr>
      <w:rFonts w:hint="eastAsia" w:ascii="仿宋_GB2312" w:eastAsia="仿宋_GB2312" w:cs="仿宋_GB2312"/>
      <w:color w:val="000000"/>
      <w:sz w:val="20"/>
      <w:szCs w:val="20"/>
      <w:u w:val="single"/>
    </w:rPr>
  </w:style>
  <w:style w:type="character" w:customStyle="1" w:styleId="24">
    <w:name w:val="font31"/>
    <w:basedOn w:val="12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25">
    <w:name w:val="font51"/>
    <w:basedOn w:val="12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26">
    <w:name w:val="font11"/>
    <w:basedOn w:val="12"/>
    <w:qFormat/>
    <w:uiPriority w:val="0"/>
    <w:rPr>
      <w:rFonts w:hint="eastAsia" w:ascii="仿宋_GB2312" w:eastAsia="仿宋_GB2312" w:cs="仿宋_GB2312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46a781d9-707a-423f-a5df-8e25bada71fb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6635E08C</paraID>
      <start>26</start>
      <end>36</end>
      <status>unmodified</status>
      <modifiedWord/>
      <trackRevisions>false</trackRevisions>
    </reviewItem>
    <reviewItem>
      <errorID>b212a8b3-f0ac-4114-90f0-94c4af20b9e4</errorID>
      <errorWord>达</errorWord>
      <group>L1_Word</group>
      <groupName>字词问题</groupName>
      <ability>L2_Typo</ability>
      <abilityName>字词错误</abilityName>
      <candidateList>
        <item>达到</item>
      </candidateList>
      <explain/>
      <paraID> C4A03E0</paraID>
      <start>135</start>
      <end>136</end>
      <status>unmodified</status>
      <modifiedWord/>
      <trackRevisions>false</trackRevisions>
    </reviewItem>
    <reviewItem>
      <errorID>c80a9c98-4efd-4cfc-a496-823b9094b8c5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/>
      <paraID>409D51A2</paraID>
      <start>14</start>
      <end>16</end>
      <status>unmodified</status>
      <modifiedWord/>
      <trackRevisions>false</trackRevisions>
    </reviewItem>
    <reviewItem>
      <errorID>ceb4c2bd-d3ef-421c-b292-af9a7f3e8434</errorID>
      <errorWord>领导小组审定</errorWord>
      <group>L1_Knowledge</group>
      <groupName>知识性问题</groupName>
      <ability>L2_Knowledge</ability>
      <abilityName>其他知识</abilityName>
      <candidateList/>
      <explain>知识性错误</explain>
      <paraID>70F9DE91</paraID>
      <start>35</start>
      <end>41</end>
      <status>unmodified</status>
      <modifiedWord/>
      <trackRevisions>false</trackRevisions>
    </reviewItem>
    <reviewItem>
      <errorID>ab95c3d1-19e7-4b84-a7af-b04ef36e4bc2</errorID>
      <errorWord>不可抗力的因素</errorWord>
      <group>L1_Word</group>
      <groupName>字词问题</groupName>
      <ability>L2_Typo</ability>
      <abilityName>字词错误</abilityName>
      <candidateList>
        <item>不可抗力因素</item>
      </candidateList>
      <explain/>
      <paraID>17A98DAD</paraID>
      <start>1</start>
      <end>8</end>
      <status>unmodified</status>
      <modifiedWord/>
      <trackRevisions>false</trackRevisions>
    </reviewItem>
    <reviewItem>
      <errorID>77e49236-9ad3-4d2c-8106-2002595b7f59</errorID>
      <errorWord>同志兼办公室</errorWord>
      <group>L1_Word</group>
      <groupName>字词问题</groupName>
      <ability>L2_Typo</ability>
      <abilityName>字词错误</abilityName>
      <candidateList>
        <item>同志兼任办公室</item>
      </candidateList>
      <explain/>
      <paraID> 87F177C</paraID>
      <start>19</start>
      <end>25</end>
      <status>unmodified</status>
      <modifiedWord/>
      <trackRevisions>false</trackRevisions>
    </reviewItem>
    <reviewItem>
      <errorID>fbb24370-3f40-4e51-b5a7-9a61f8cb9e33</errorID>
      <errorWord>需</errorWord>
      <group>L1_Word</group>
      <groupName>字词问题</groupName>
      <ability>L2_Typo</ability>
      <abilityName>字词错误</abilityName>
      <candidateList>
        <item>须</item>
      </candidateList>
      <explain>存在发音相同字词的误用。</explain>
      <paraID>29331C70</paraID>
      <start>37</start>
      <end>38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4b66168-0733-4f5f-ad5c-807eb93b92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WRGHO.COM</Company>
  <Pages>2</Pages>
  <Words>3145</Words>
  <Characters>3329</Characters>
  <Paragraphs>330</Paragraphs>
  <TotalTime>15</TotalTime>
  <ScaleCrop>false</ScaleCrop>
  <LinksUpToDate>false</LinksUpToDate>
  <CharactersWithSpaces>3413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2021-04-09T03:20:00Z</dcterms:created>
  <dc:creator>WRGHO</dc:creator>
  <cp:lastModifiedBy>suq</cp:lastModifiedBy>
  <cp:lastPrinted>2025-09-26T02:12:00Z</cp:lastPrinted>
  <dcterms:modified xsi:type="dcterms:W3CDTF">2026-10-16T01:01:41Z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C6F51ED322A642CA93F063AFAFA0F6C2_13</vt:lpwstr>
  </property>
  <property fmtid="{D5CDD505-2E9C-101B-9397-08002B2CF9AE}" pid="4" name="KSOTemplateDocerSaveRecord">
    <vt:lpwstr>eyJoZGlkIjoiNTFiOGQ3OGU3NjUyNzliZTI5M2U1ZTZiNTliOTYxZWIiLCJ1c2VySWQiOiI5MzA0ODg2MDgifQ==</vt:lpwstr>
  </property>
</Properties>
</file>