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E6CC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660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73A7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广安鼎力置业有限公司</w:t>
      </w:r>
    </w:p>
    <w:p w14:paraId="722A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p w14:paraId="4E0AD83C"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6908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9D450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3CA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2923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5F3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7EA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6A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E2F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545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BFD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7151741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BE2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B50B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239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8E74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161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C76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FB0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A7A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1FCA76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3DB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591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47E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6E828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02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DC7F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F9E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F473B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76D65C4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116F3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24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6B8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9ED11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59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AC88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72B3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D65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C078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1AE5D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63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D388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61ACC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A7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115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78FBE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73B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E54A7D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14FB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6776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46643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46B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75468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51D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189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36F0B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6F1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61A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72E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1E8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F9AD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5E6C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9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D94F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642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75D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C57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102A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66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FFC9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D68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B2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68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EFE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AA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3C2E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FB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A0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5EF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1183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BDD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56A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5E8BF73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24BB95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21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74D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47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CFE4C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796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943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889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0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99A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DB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1D1D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FF5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78C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35E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E245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A1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FF5DD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A87B38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6BC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C2967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5446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3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7E39B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566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186C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57E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F54E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04C0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B707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217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8B3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7545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B9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488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EFA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75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8F4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D3C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994A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E25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EF3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A566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FAB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20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AA5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79E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72BC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0B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E0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031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0B5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1D7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1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2B2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F36C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7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D6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47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84B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0274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9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687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8003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1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30E4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8E9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A6C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0F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F0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D9E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83D5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57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C8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90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CE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A3AA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B59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8245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A59C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D1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62C9A6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460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64C0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5F45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C714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B75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076F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84D6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486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A65C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59C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F064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A2C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B72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BD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791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4A6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2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08B2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CEB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237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71CB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6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BF8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342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100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27A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6E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F0CB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245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06F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567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948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B7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D4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6285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D8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89EA5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45AB632C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广安鼎力置业有限公司</w:t>
            </w:r>
            <w:bookmarkStart w:id="0" w:name="_GoBack"/>
            <w:bookmarkEnd w:id="0"/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46324A18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4CF13BF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4247F7B0">
            <w:pPr>
              <w:widowControl/>
              <w:ind w:firstLine="420"/>
              <w:rPr>
                <w:kern w:val="0"/>
                <w:szCs w:val="21"/>
              </w:rPr>
            </w:pPr>
          </w:p>
          <w:p w14:paraId="6B8991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245E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6B21579B"/>
    <w:rsid w:val="0987682C"/>
    <w:rsid w:val="0A8464F3"/>
    <w:rsid w:val="27CA1F16"/>
    <w:rsid w:val="37610143"/>
    <w:rsid w:val="65264611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4</TotalTime>
  <ScaleCrop>false</ScaleCrop>
  <LinksUpToDate>false</LinksUpToDate>
  <CharactersWithSpaces>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LOBG</cp:lastModifiedBy>
  <dcterms:modified xsi:type="dcterms:W3CDTF">2025-04-22T01:50:57Z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CCFA9BF019094476BB36765867C669A7_13</vt:lpwstr>
  </property>
  <property fmtid="{D5CDD505-2E9C-101B-9397-08002B2CF9AE}" pid="4" name="KSOTemplateDocerSaveRecord">
    <vt:lpwstr>eyJoZGlkIjoiZWM4NjI2ODdiZmRiNTUyYTFjOWQ5ZjQ0MWFiMWEzYTYiLCJ1c2VySWQiOiIyNzkxNTI5NzUifQ==</vt:lpwstr>
  </property>
</Properties>
</file>