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2023年招聘编外工作人员报名表</w:t>
      </w:r>
    </w:p>
    <w:tbl>
      <w:tblPr>
        <w:tblStyle w:val="4"/>
        <w:tblpPr w:leftFromText="180" w:rightFromText="180" w:vertAnchor="text" w:horzAnchor="page" w:tblpXSpec="center" w:tblpY="236"/>
        <w:tblOverlap w:val="never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70"/>
        <w:gridCol w:w="1020"/>
        <w:gridCol w:w="433"/>
        <w:gridCol w:w="1069"/>
        <w:gridCol w:w="498"/>
        <w:gridCol w:w="2272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姓   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性   别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4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10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个人登记照片（2寸）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籍   贯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民   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政治面貌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w w:val="90"/>
                <w:sz w:val="30"/>
                <w:szCs w:val="30"/>
                <w:shd w:val="clear" w:fill="FFFFFF"/>
                <w:lang w:val="en-US" w:eastAsia="zh-CN"/>
              </w:rPr>
              <w:t>体重（KG）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w w:val="90"/>
                <w:sz w:val="30"/>
                <w:szCs w:val="30"/>
                <w:shd w:val="clear" w:fill="FFFFFF"/>
                <w:lang w:val="en-US" w:eastAsia="zh-CN"/>
              </w:rPr>
              <w:t>身高(CM)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身份证号</w:t>
            </w:r>
          </w:p>
        </w:tc>
        <w:tc>
          <w:tcPr>
            <w:tcW w:w="52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婚姻状况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报考岗位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毕业时间、毕业院校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10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所学专业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职业资格证书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家庭住址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历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学习/工作经历（学习经历从高中起）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5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5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5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5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2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  <w:tc>
          <w:tcPr>
            <w:tcW w:w="5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本人情况（300字以内）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950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9503" w:type="dxa"/>
            <w:gridSpan w:val="8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本人承诺以上填写内容及提供的资料真实有效。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承诺人：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950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Tk1MmQ3NGE5NWViNmNkNDNiZGE5NGQ5Nzk4NDEifQ=="/>
  </w:docVars>
  <w:rsids>
    <w:rsidRoot w:val="00000000"/>
    <w:rsid w:val="107B75BB"/>
    <w:rsid w:val="18CD74A9"/>
    <w:rsid w:val="1B9B0489"/>
    <w:rsid w:val="2528379B"/>
    <w:rsid w:val="25895A29"/>
    <w:rsid w:val="3D583BAC"/>
    <w:rsid w:val="4BC30598"/>
    <w:rsid w:val="6CBC11B2"/>
    <w:rsid w:val="71D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214</Characters>
  <Lines>0</Lines>
  <Paragraphs>0</Paragraphs>
  <TotalTime>0</TotalTime>
  <ScaleCrop>false</ScaleCrop>
  <LinksUpToDate>false</LinksUpToDate>
  <CharactersWithSpaces>394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2023-07-06T06:49:00Z</dcterms:created>
  <dc:creator>A</dc:creator>
  <cp:lastModifiedBy>Y.  Jack</cp:lastModifiedBy>
  <dcterms:modified xsi:type="dcterms:W3CDTF">2023-11-30T02:49:45Z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78522A0639AC4054926B7B119DA02F58_12</vt:lpwstr>
  </property>
</Properties>
</file>