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南平市202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年省级“三支一扶”计划体检人选名单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第二批）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16"/>
        <w:gridCol w:w="2631"/>
        <w:gridCol w:w="1003"/>
        <w:gridCol w:w="750"/>
        <w:gridCol w:w="1734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赤门乡卫生院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吴舒婕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天津医科大学临床医学院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夏道镇乡村振兴发展中心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将口镇乡村振兴协理员岗位（1）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吴家塘镇乡村振兴发展中心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江宏静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中国计量大学现代科技学院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上梅乡劳动保障事务所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王乐彤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吴屯乡劳动保障事务所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岚谷乡党群服务中心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翁佳琪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星村镇党群服务中心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东峰镇劳动保障事务所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冯彩琳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widowControl/>
        <w:wordWrap w:val="0"/>
        <w:spacing w:line="500" w:lineRule="exact"/>
        <w:jc w:val="right"/>
        <w:rPr>
          <w:rFonts w:hint="eastAsia" w:eastAsia="仿宋_GB2312" w:cs="宋体"/>
          <w:kern w:val="0"/>
          <w:sz w:val="32"/>
          <w:szCs w:val="32"/>
        </w:rPr>
      </w:pPr>
    </w:p>
    <w:p>
      <w:pPr>
        <w:pStyle w:val="13"/>
        <w:spacing w:before="0" w:beforeAutospacing="0" w:after="0" w:afterAutospacing="0" w:line="540" w:lineRule="atLeast"/>
        <w:jc w:val="both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427927"/>
    <w:rsid w:val="000169E5"/>
    <w:rsid w:val="00034C1F"/>
    <w:rsid w:val="00035C78"/>
    <w:rsid w:val="00057289"/>
    <w:rsid w:val="00067928"/>
    <w:rsid w:val="00075591"/>
    <w:rsid w:val="00081144"/>
    <w:rsid w:val="00096297"/>
    <w:rsid w:val="000A6FAB"/>
    <w:rsid w:val="000B68B5"/>
    <w:rsid w:val="000B6A08"/>
    <w:rsid w:val="000B7555"/>
    <w:rsid w:val="000D1B08"/>
    <w:rsid w:val="000E3A17"/>
    <w:rsid w:val="00115607"/>
    <w:rsid w:val="001243D8"/>
    <w:rsid w:val="00131A24"/>
    <w:rsid w:val="00135713"/>
    <w:rsid w:val="00140DA8"/>
    <w:rsid w:val="00145A1A"/>
    <w:rsid w:val="00160F29"/>
    <w:rsid w:val="00192FC7"/>
    <w:rsid w:val="001C009D"/>
    <w:rsid w:val="001C6E32"/>
    <w:rsid w:val="001F5BC2"/>
    <w:rsid w:val="0021531B"/>
    <w:rsid w:val="00222CF4"/>
    <w:rsid w:val="00232224"/>
    <w:rsid w:val="002344C8"/>
    <w:rsid w:val="00235A9C"/>
    <w:rsid w:val="0025242D"/>
    <w:rsid w:val="00276015"/>
    <w:rsid w:val="002813D5"/>
    <w:rsid w:val="0028152F"/>
    <w:rsid w:val="00294496"/>
    <w:rsid w:val="002A3564"/>
    <w:rsid w:val="002A58E6"/>
    <w:rsid w:val="002B6756"/>
    <w:rsid w:val="002B7EF2"/>
    <w:rsid w:val="002C3EF5"/>
    <w:rsid w:val="002C5832"/>
    <w:rsid w:val="002E583F"/>
    <w:rsid w:val="002E73FD"/>
    <w:rsid w:val="00300676"/>
    <w:rsid w:val="00301D6F"/>
    <w:rsid w:val="003207EA"/>
    <w:rsid w:val="0033396B"/>
    <w:rsid w:val="00335189"/>
    <w:rsid w:val="0035022E"/>
    <w:rsid w:val="00350AF9"/>
    <w:rsid w:val="003551B9"/>
    <w:rsid w:val="00357E71"/>
    <w:rsid w:val="00391C25"/>
    <w:rsid w:val="00393293"/>
    <w:rsid w:val="00394183"/>
    <w:rsid w:val="003A424E"/>
    <w:rsid w:val="003D297D"/>
    <w:rsid w:val="003D545D"/>
    <w:rsid w:val="003E57F8"/>
    <w:rsid w:val="003F0543"/>
    <w:rsid w:val="003F2373"/>
    <w:rsid w:val="003F2CE2"/>
    <w:rsid w:val="0041193B"/>
    <w:rsid w:val="00416D2C"/>
    <w:rsid w:val="00427927"/>
    <w:rsid w:val="004504AD"/>
    <w:rsid w:val="00450857"/>
    <w:rsid w:val="004559E9"/>
    <w:rsid w:val="00462C62"/>
    <w:rsid w:val="0046510A"/>
    <w:rsid w:val="0049056A"/>
    <w:rsid w:val="004939D6"/>
    <w:rsid w:val="004B6445"/>
    <w:rsid w:val="004C2112"/>
    <w:rsid w:val="004C216F"/>
    <w:rsid w:val="004C74D9"/>
    <w:rsid w:val="004D71BF"/>
    <w:rsid w:val="004F01D6"/>
    <w:rsid w:val="004F6789"/>
    <w:rsid w:val="0051275B"/>
    <w:rsid w:val="00517DC4"/>
    <w:rsid w:val="00526274"/>
    <w:rsid w:val="00531A1D"/>
    <w:rsid w:val="0054351F"/>
    <w:rsid w:val="00544A9D"/>
    <w:rsid w:val="005538AF"/>
    <w:rsid w:val="00560AD0"/>
    <w:rsid w:val="005666AD"/>
    <w:rsid w:val="00594F6B"/>
    <w:rsid w:val="005976D5"/>
    <w:rsid w:val="005B0F69"/>
    <w:rsid w:val="005C287C"/>
    <w:rsid w:val="005D240D"/>
    <w:rsid w:val="005D638D"/>
    <w:rsid w:val="00613E1E"/>
    <w:rsid w:val="00627433"/>
    <w:rsid w:val="00642D75"/>
    <w:rsid w:val="00653F84"/>
    <w:rsid w:val="00655673"/>
    <w:rsid w:val="00657F0D"/>
    <w:rsid w:val="00660912"/>
    <w:rsid w:val="00667CA8"/>
    <w:rsid w:val="00670A22"/>
    <w:rsid w:val="006831E4"/>
    <w:rsid w:val="0069790A"/>
    <w:rsid w:val="00697D8A"/>
    <w:rsid w:val="006B0D33"/>
    <w:rsid w:val="006B61BF"/>
    <w:rsid w:val="006B6913"/>
    <w:rsid w:val="006D364E"/>
    <w:rsid w:val="006D7612"/>
    <w:rsid w:val="00700A25"/>
    <w:rsid w:val="00705C51"/>
    <w:rsid w:val="00706A89"/>
    <w:rsid w:val="00710832"/>
    <w:rsid w:val="00721CFA"/>
    <w:rsid w:val="007308D6"/>
    <w:rsid w:val="0074045A"/>
    <w:rsid w:val="00762E3C"/>
    <w:rsid w:val="007653F8"/>
    <w:rsid w:val="00772ABB"/>
    <w:rsid w:val="007807B9"/>
    <w:rsid w:val="0079355C"/>
    <w:rsid w:val="007A43DF"/>
    <w:rsid w:val="007B2001"/>
    <w:rsid w:val="007B7CE4"/>
    <w:rsid w:val="007C17AE"/>
    <w:rsid w:val="007C30E6"/>
    <w:rsid w:val="007D609F"/>
    <w:rsid w:val="007E567E"/>
    <w:rsid w:val="007F6034"/>
    <w:rsid w:val="00802A27"/>
    <w:rsid w:val="008062B3"/>
    <w:rsid w:val="008064D8"/>
    <w:rsid w:val="00813E9A"/>
    <w:rsid w:val="00814EBD"/>
    <w:rsid w:val="008203DF"/>
    <w:rsid w:val="00822C72"/>
    <w:rsid w:val="00843858"/>
    <w:rsid w:val="00857D07"/>
    <w:rsid w:val="00862688"/>
    <w:rsid w:val="008753A5"/>
    <w:rsid w:val="00880E3D"/>
    <w:rsid w:val="00884DA9"/>
    <w:rsid w:val="00892886"/>
    <w:rsid w:val="00893012"/>
    <w:rsid w:val="008A28DB"/>
    <w:rsid w:val="008B441E"/>
    <w:rsid w:val="008C5FEA"/>
    <w:rsid w:val="008E1858"/>
    <w:rsid w:val="008F09D7"/>
    <w:rsid w:val="008F2360"/>
    <w:rsid w:val="00902124"/>
    <w:rsid w:val="009022CD"/>
    <w:rsid w:val="0090443D"/>
    <w:rsid w:val="009230C3"/>
    <w:rsid w:val="00930AF9"/>
    <w:rsid w:val="00941004"/>
    <w:rsid w:val="00942726"/>
    <w:rsid w:val="009820B1"/>
    <w:rsid w:val="00985A17"/>
    <w:rsid w:val="00985FC2"/>
    <w:rsid w:val="009A19F4"/>
    <w:rsid w:val="009A1B6C"/>
    <w:rsid w:val="009B1094"/>
    <w:rsid w:val="009B4937"/>
    <w:rsid w:val="009B623E"/>
    <w:rsid w:val="009B6687"/>
    <w:rsid w:val="00A00548"/>
    <w:rsid w:val="00A218F2"/>
    <w:rsid w:val="00A30260"/>
    <w:rsid w:val="00A4601D"/>
    <w:rsid w:val="00A90C3D"/>
    <w:rsid w:val="00A95171"/>
    <w:rsid w:val="00A9660F"/>
    <w:rsid w:val="00AA08B4"/>
    <w:rsid w:val="00AB4163"/>
    <w:rsid w:val="00AE3ABE"/>
    <w:rsid w:val="00AE3E8C"/>
    <w:rsid w:val="00AE6638"/>
    <w:rsid w:val="00AE75A5"/>
    <w:rsid w:val="00AF3692"/>
    <w:rsid w:val="00AF6D17"/>
    <w:rsid w:val="00B00621"/>
    <w:rsid w:val="00B23A9E"/>
    <w:rsid w:val="00B30C4F"/>
    <w:rsid w:val="00B34FF3"/>
    <w:rsid w:val="00B52236"/>
    <w:rsid w:val="00B6602D"/>
    <w:rsid w:val="00B667D0"/>
    <w:rsid w:val="00B77017"/>
    <w:rsid w:val="00B87D24"/>
    <w:rsid w:val="00B96AC0"/>
    <w:rsid w:val="00BA3AC1"/>
    <w:rsid w:val="00BB7AF0"/>
    <w:rsid w:val="00BD3E01"/>
    <w:rsid w:val="00BD6F9B"/>
    <w:rsid w:val="00BD7945"/>
    <w:rsid w:val="00BE0790"/>
    <w:rsid w:val="00BF4B25"/>
    <w:rsid w:val="00BF4D74"/>
    <w:rsid w:val="00C07341"/>
    <w:rsid w:val="00C156FF"/>
    <w:rsid w:val="00C32295"/>
    <w:rsid w:val="00C324C5"/>
    <w:rsid w:val="00C51E8B"/>
    <w:rsid w:val="00C533B5"/>
    <w:rsid w:val="00C60A5E"/>
    <w:rsid w:val="00C73988"/>
    <w:rsid w:val="00C84EF0"/>
    <w:rsid w:val="00C94158"/>
    <w:rsid w:val="00CA03FF"/>
    <w:rsid w:val="00CA3196"/>
    <w:rsid w:val="00CB7A20"/>
    <w:rsid w:val="00CE4205"/>
    <w:rsid w:val="00CF7C7D"/>
    <w:rsid w:val="00D03C04"/>
    <w:rsid w:val="00D2456A"/>
    <w:rsid w:val="00D2478A"/>
    <w:rsid w:val="00D374D2"/>
    <w:rsid w:val="00D427D8"/>
    <w:rsid w:val="00D6247F"/>
    <w:rsid w:val="00D66824"/>
    <w:rsid w:val="00D70CA5"/>
    <w:rsid w:val="00D765C4"/>
    <w:rsid w:val="00D86DD3"/>
    <w:rsid w:val="00D906B5"/>
    <w:rsid w:val="00D9252A"/>
    <w:rsid w:val="00D940D2"/>
    <w:rsid w:val="00D961AE"/>
    <w:rsid w:val="00D97232"/>
    <w:rsid w:val="00DB2966"/>
    <w:rsid w:val="00DB4C82"/>
    <w:rsid w:val="00DD0C74"/>
    <w:rsid w:val="00DD6546"/>
    <w:rsid w:val="00DF5FDF"/>
    <w:rsid w:val="00E01CED"/>
    <w:rsid w:val="00E05493"/>
    <w:rsid w:val="00E20ABE"/>
    <w:rsid w:val="00E474CA"/>
    <w:rsid w:val="00E47C02"/>
    <w:rsid w:val="00EA63E3"/>
    <w:rsid w:val="00EE4351"/>
    <w:rsid w:val="00F05C48"/>
    <w:rsid w:val="00F0669D"/>
    <w:rsid w:val="00F07B6B"/>
    <w:rsid w:val="00F11D6A"/>
    <w:rsid w:val="00F133D1"/>
    <w:rsid w:val="00F15FA9"/>
    <w:rsid w:val="00F17E1C"/>
    <w:rsid w:val="00F2295A"/>
    <w:rsid w:val="00F271F2"/>
    <w:rsid w:val="00F32925"/>
    <w:rsid w:val="00F36971"/>
    <w:rsid w:val="00F42539"/>
    <w:rsid w:val="00F65C57"/>
    <w:rsid w:val="00F6724F"/>
    <w:rsid w:val="00F735C4"/>
    <w:rsid w:val="00F77DD5"/>
    <w:rsid w:val="00F84435"/>
    <w:rsid w:val="00F86FFA"/>
    <w:rsid w:val="00F96D8F"/>
    <w:rsid w:val="00FB5145"/>
    <w:rsid w:val="00FC01CB"/>
    <w:rsid w:val="00FE48D2"/>
    <w:rsid w:val="00FE4E7B"/>
    <w:rsid w:val="02D2375C"/>
    <w:rsid w:val="041E667D"/>
    <w:rsid w:val="0AF01FE9"/>
    <w:rsid w:val="0B8E6373"/>
    <w:rsid w:val="0E4F7C80"/>
    <w:rsid w:val="14151C86"/>
    <w:rsid w:val="226A4C31"/>
    <w:rsid w:val="346D7364"/>
    <w:rsid w:val="3E9E38E9"/>
    <w:rsid w:val="3F287AAC"/>
    <w:rsid w:val="45A869AA"/>
    <w:rsid w:val="47CA7D9C"/>
    <w:rsid w:val="4B4D0363"/>
    <w:rsid w:val="4CC50B32"/>
    <w:rsid w:val="505C6D00"/>
    <w:rsid w:val="52C06590"/>
    <w:rsid w:val="5DD0053C"/>
    <w:rsid w:val="5EEC1D66"/>
    <w:rsid w:val="60FD6695"/>
    <w:rsid w:val="60FE2385"/>
    <w:rsid w:val="61D373F6"/>
    <w:rsid w:val="6FEB702D"/>
    <w:rsid w:val="72023B0B"/>
    <w:rsid w:val="728A2ED4"/>
    <w:rsid w:val="75831DFD"/>
    <w:rsid w:val="7D594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3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4">
    <w:name w:val="xl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3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3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8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1160</Words>
  <Characters>1218</Characters>
  <Lines>46</Lines>
  <Paragraphs>13</Paragraphs>
  <TotalTime>14</TotalTime>
  <ScaleCrop>false</ScaleCrop>
  <LinksUpToDate>false</LinksUpToDate>
  <CharactersWithSpaces>1264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2019-07-09T13:55:00Z</dcterms:created>
  <dc:creator>毕业办</dc:creator>
  <cp:lastModifiedBy>叶</cp:lastModifiedBy>
  <cp:lastPrinted>2022-08-16T09:17:00Z</cp:lastPrinted>
  <dcterms:modified xsi:type="dcterms:W3CDTF">2024-07-04T03:06:43Z</dcterms:modified>
  <dc:title>南平市2016年省级“三支一扶”计划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811585FF44A5496F9AF79254A46830A6_13</vt:lpwstr>
  </property>
</Properties>
</file>