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62BC" w14:textId="77777777" w:rsidR="005E41D2" w:rsidRDefault="00000000">
      <w:pPr>
        <w:autoSpaceDE/>
        <w:autoSpaceDN/>
        <w:spacing w:line="60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</w:p>
    <w:tbl>
      <w:tblPr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1022"/>
        <w:gridCol w:w="250"/>
        <w:gridCol w:w="617"/>
        <w:gridCol w:w="769"/>
        <w:gridCol w:w="665"/>
        <w:gridCol w:w="329"/>
        <w:gridCol w:w="269"/>
        <w:gridCol w:w="90"/>
        <w:gridCol w:w="269"/>
        <w:gridCol w:w="785"/>
        <w:gridCol w:w="469"/>
        <w:gridCol w:w="222"/>
        <w:gridCol w:w="466"/>
        <w:gridCol w:w="449"/>
        <w:gridCol w:w="269"/>
        <w:gridCol w:w="478"/>
        <w:gridCol w:w="1612"/>
      </w:tblGrid>
      <w:tr w:rsidR="005E41D2" w14:paraId="24CF77E4" w14:textId="77777777">
        <w:trPr>
          <w:trHeight w:val="698"/>
          <w:jc w:val="center"/>
        </w:trPr>
        <w:tc>
          <w:tcPr>
            <w:tcW w:w="99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29BCB" w14:textId="77777777" w:rsidR="005E41D2" w:rsidRDefault="00000000">
            <w:pPr>
              <w:widowControl/>
              <w:autoSpaceDE/>
              <w:autoSpaceDN/>
              <w:spacing w:line="600" w:lineRule="exact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西南能矿建设工程有限公司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  <w:lang w:val="en-US"/>
              </w:rPr>
              <w:t>引进技术人才信息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表 </w:t>
            </w:r>
          </w:p>
        </w:tc>
      </w:tr>
      <w:tr w:rsidR="005E41D2" w14:paraId="033B6884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1B2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9406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90FB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CF1D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74E3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br/>
              <w:t>年月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EAC7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A49D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1073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F29D774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66BB17CE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EA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D13C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D6D8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14:paraId="1E68F376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CB49" w14:textId="77777777" w:rsidR="005E41D2" w:rsidRDefault="005E41D2">
            <w:pPr>
              <w:widowControl/>
              <w:tabs>
                <w:tab w:val="left" w:pos="290"/>
                <w:tab w:val="center" w:pos="931"/>
              </w:tabs>
              <w:autoSpaceDE/>
              <w:autoSpaceDN/>
              <w:spacing w:line="320" w:lineRule="exact"/>
              <w:rPr>
                <w:szCs w:val="21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8C0F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  <w:r>
              <w:rPr>
                <w:rFonts w:hint="eastAsia"/>
                <w:szCs w:val="21"/>
              </w:rPr>
              <w:br/>
              <w:t>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DB71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362D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  <w:r>
              <w:rPr>
                <w:rFonts w:hint="eastAsia"/>
                <w:szCs w:val="21"/>
              </w:rPr>
              <w:br/>
              <w:t>状况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11B2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29C018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6E3999E6" w14:textId="77777777">
        <w:trPr>
          <w:trHeight w:val="628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7CB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>
              <w:rPr>
                <w:rFonts w:hint="eastAsia"/>
                <w:szCs w:val="21"/>
              </w:rPr>
              <w:br/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272F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180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C7CA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59AA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br/>
              <w:t>年限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9AF6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9ECB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4E3E1090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9B0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初始</w:t>
            </w:r>
            <w:r>
              <w:rPr>
                <w:rFonts w:hint="eastAsia"/>
                <w:szCs w:val="21"/>
              </w:rPr>
              <w:br/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659A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956A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06DB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E96F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br/>
              <w:t>及专业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140E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</w:tr>
      <w:tr w:rsidR="005E41D2" w14:paraId="4423F938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5F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最高</w:t>
            </w:r>
            <w:r>
              <w:rPr>
                <w:rFonts w:hint="eastAsia"/>
                <w:szCs w:val="21"/>
              </w:rPr>
              <w:br/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DDF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0E6A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C442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0A5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br/>
              <w:t>及专业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A65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 w:val="21"/>
                <w:szCs w:val="21"/>
                <w:lang w:val="en-US" w:bidi="ar-SA"/>
              </w:rPr>
            </w:pPr>
          </w:p>
        </w:tc>
      </w:tr>
      <w:tr w:rsidR="005E41D2" w14:paraId="1D63FF64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EFD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EAF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C5E7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  <w:r>
              <w:rPr>
                <w:rFonts w:hint="eastAsia"/>
                <w:szCs w:val="21"/>
              </w:rPr>
              <w:br/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E83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4446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</w:t>
            </w:r>
            <w:r>
              <w:rPr>
                <w:rFonts w:hint="eastAsia"/>
                <w:szCs w:val="21"/>
              </w:rPr>
              <w:br/>
              <w:t>在单位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2A6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514D622C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4F0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br/>
              <w:t>地址</w:t>
            </w:r>
          </w:p>
        </w:tc>
        <w:tc>
          <w:tcPr>
            <w:tcW w:w="5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1B36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C028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9AB1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  <w:lang w:val="en-US"/>
              </w:rPr>
            </w:pPr>
          </w:p>
        </w:tc>
      </w:tr>
      <w:tr w:rsidR="005E41D2" w14:paraId="25B3E4BE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514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23BD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01B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  <w:p w14:paraId="5D74E334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及部门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D1E2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A278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</w:t>
            </w:r>
            <w:r>
              <w:rPr>
                <w:rFonts w:hint="eastAsia"/>
                <w:szCs w:val="21"/>
              </w:rPr>
              <w:br/>
              <w:t xml:space="preserve">职务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E32" w14:textId="77777777" w:rsidR="005E41D2" w:rsidRDefault="00000000">
            <w:pPr>
              <w:widowControl/>
              <w:tabs>
                <w:tab w:val="left" w:pos="559"/>
              </w:tabs>
              <w:autoSpaceDE/>
              <w:autoSpaceDN/>
              <w:spacing w:line="320" w:lineRule="exact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ab/>
            </w:r>
          </w:p>
        </w:tc>
      </w:tr>
      <w:tr w:rsidR="005E41D2" w14:paraId="4F11B273" w14:textId="77777777">
        <w:trPr>
          <w:trHeight w:val="63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B2E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rFonts w:hint="eastAsia"/>
                <w:szCs w:val="21"/>
              </w:rPr>
              <w:br/>
              <w:t>岗位</w:t>
            </w:r>
          </w:p>
        </w:tc>
        <w:tc>
          <w:tcPr>
            <w:tcW w:w="90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5222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  <w:lang w:val="en-US"/>
              </w:rPr>
            </w:pPr>
          </w:p>
        </w:tc>
      </w:tr>
      <w:tr w:rsidR="005E41D2" w14:paraId="6237F2AB" w14:textId="77777777">
        <w:trPr>
          <w:trHeight w:val="622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1C9" w14:textId="77777777" w:rsidR="005E41D2" w:rsidRDefault="00000000">
            <w:pPr>
              <w:widowControl/>
              <w:autoSpaceDE/>
              <w:autoSpaceDN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学历情况（从高中填起）：依次填写学习起始年月、院校、专业、学历、学位 </w:t>
            </w:r>
          </w:p>
        </w:tc>
      </w:tr>
      <w:tr w:rsidR="005E41D2" w14:paraId="0AFAF7D1" w14:textId="77777777">
        <w:trPr>
          <w:trHeight w:val="90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4A2" w14:textId="77777777" w:rsidR="005E41D2" w:rsidRDefault="005E41D2">
            <w:pPr>
              <w:widowControl/>
              <w:autoSpaceDE/>
              <w:autoSpaceDN/>
              <w:spacing w:line="600" w:lineRule="exact"/>
              <w:rPr>
                <w:szCs w:val="21"/>
              </w:rPr>
            </w:pPr>
          </w:p>
          <w:p w14:paraId="2C9DEDA8" w14:textId="77777777" w:rsidR="005E41D2" w:rsidRDefault="005E41D2">
            <w:pPr>
              <w:widowControl/>
              <w:autoSpaceDE/>
              <w:autoSpaceDN/>
              <w:spacing w:line="600" w:lineRule="exact"/>
              <w:rPr>
                <w:szCs w:val="21"/>
              </w:rPr>
            </w:pPr>
          </w:p>
          <w:p w14:paraId="41B2FF5A" w14:textId="77777777" w:rsidR="005E41D2" w:rsidRDefault="005E41D2">
            <w:pPr>
              <w:widowControl/>
              <w:autoSpaceDE/>
              <w:autoSpaceDN/>
              <w:spacing w:line="600" w:lineRule="exact"/>
              <w:rPr>
                <w:szCs w:val="21"/>
              </w:rPr>
            </w:pPr>
          </w:p>
        </w:tc>
      </w:tr>
      <w:tr w:rsidR="005E41D2" w14:paraId="31001AF5" w14:textId="77777777">
        <w:trPr>
          <w:trHeight w:val="639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16A" w14:textId="77777777" w:rsidR="005E41D2" w:rsidRDefault="00000000">
            <w:pPr>
              <w:widowControl/>
              <w:autoSpaceDE/>
              <w:autoSpaceDN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主要工作简历：从参加工作填起，依次填写起始年月、何单位何部门任何职务</w:t>
            </w:r>
          </w:p>
        </w:tc>
      </w:tr>
      <w:tr w:rsidR="005E41D2" w14:paraId="2A9F636A" w14:textId="77777777">
        <w:trPr>
          <w:trHeight w:val="1392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E9C" w14:textId="77777777" w:rsidR="005E41D2" w:rsidRDefault="005E41D2">
            <w:pPr>
              <w:tabs>
                <w:tab w:val="left" w:pos="624"/>
              </w:tabs>
              <w:autoSpaceDE/>
              <w:autoSpaceDN/>
              <w:spacing w:line="600" w:lineRule="exact"/>
            </w:pPr>
          </w:p>
          <w:p w14:paraId="46CCCD0F" w14:textId="77777777" w:rsidR="005E41D2" w:rsidRDefault="005E41D2">
            <w:pPr>
              <w:pStyle w:val="2"/>
              <w:ind w:leftChars="0" w:left="0" w:firstLineChars="0" w:firstLine="0"/>
            </w:pPr>
          </w:p>
          <w:p w14:paraId="39E391FD" w14:textId="77777777" w:rsidR="005E41D2" w:rsidRDefault="005E41D2">
            <w:pPr>
              <w:pStyle w:val="2"/>
              <w:ind w:leftChars="0" w:left="0" w:firstLineChars="0" w:firstLine="0"/>
            </w:pPr>
          </w:p>
          <w:p w14:paraId="6A647312" w14:textId="77777777" w:rsidR="005E41D2" w:rsidRDefault="005E41D2">
            <w:pPr>
              <w:pStyle w:val="2"/>
              <w:ind w:leftChars="0" w:left="0" w:firstLineChars="0" w:firstLine="0"/>
            </w:pPr>
          </w:p>
        </w:tc>
      </w:tr>
      <w:tr w:rsidR="005E41D2" w14:paraId="36B725A3" w14:textId="77777777">
        <w:trPr>
          <w:trHeight w:val="343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63C" w14:textId="77777777" w:rsidR="005E41D2" w:rsidRDefault="00000000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个人能力及主要业绩（根据个人实际情况填写职业资格、所获荣誉、有何特长、工作业绩、培训经历等）</w:t>
            </w:r>
          </w:p>
        </w:tc>
      </w:tr>
      <w:tr w:rsidR="005E41D2" w14:paraId="460770DB" w14:textId="77777777">
        <w:trPr>
          <w:trHeight w:val="3149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FE3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</w:tr>
      <w:tr w:rsidR="005E41D2" w14:paraId="49DE9DC6" w14:textId="77777777">
        <w:trPr>
          <w:trHeight w:val="90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14FC9" w14:textId="77777777" w:rsidR="005E41D2" w:rsidRDefault="00000000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</w:tc>
      </w:tr>
      <w:tr w:rsidR="005E41D2" w14:paraId="0BBFFAB4" w14:textId="77777777">
        <w:trPr>
          <w:trHeight w:val="639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5780E7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252A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90DA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D7CF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E728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C3E6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0448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41D2" w14:paraId="02A9264E" w14:textId="77777777">
        <w:trPr>
          <w:trHeight w:val="639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75E0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EBD7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6C4C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8D9B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3FA9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13C2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14:paraId="49A8B964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08D8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00A29A92" w14:textId="77777777">
        <w:trPr>
          <w:trHeight w:val="639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F3E07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5528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BC5E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3E04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C717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665F1941" w14:textId="77777777">
        <w:trPr>
          <w:trHeight w:val="639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108503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CA37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643D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rFonts w:eastAsiaTheme="minor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6434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1C3E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</w:p>
          <w:p w14:paraId="5A14726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D6BE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E41D2" w14:paraId="404C69EC" w14:textId="77777777">
        <w:trPr>
          <w:trHeight w:val="60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B178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4727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4EA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3774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232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4F21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4B448B40" w14:textId="77777777">
        <w:trPr>
          <w:trHeight w:val="53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860C5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3DD5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ED2B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6DD3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246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3FDB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553560E4" w14:textId="77777777">
        <w:trPr>
          <w:trHeight w:val="534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EF629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98E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8B13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447A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B771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2997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2E70C30B" w14:textId="77777777">
        <w:trPr>
          <w:trHeight w:val="639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D2FF43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B7E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2D66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2C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DD31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</w:p>
          <w:p w14:paraId="1FDC534E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B25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E41D2" w14:paraId="5FE14129" w14:textId="77777777">
        <w:trPr>
          <w:trHeight w:val="53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465A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BDDE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B8F3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312B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383B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01B5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41D2" w14:paraId="09A1FFDF" w14:textId="77777777">
        <w:trPr>
          <w:trHeight w:val="47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BBE0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757D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1295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8D43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007C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50EA" w14:textId="77777777" w:rsidR="005E41D2" w:rsidRDefault="00000000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41D2" w14:paraId="733CFA0D" w14:textId="77777777">
        <w:trPr>
          <w:trHeight w:val="474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BFD7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6CED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A76C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C696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0EA1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21C9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440995F6" w14:textId="77777777">
        <w:trPr>
          <w:trHeight w:val="504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1C35B" w14:textId="77777777" w:rsidR="005E41D2" w:rsidRDefault="005E41D2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2CA3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33FE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7BC0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64D8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821D" w14:textId="77777777" w:rsidR="005E41D2" w:rsidRDefault="005E41D2">
            <w:pPr>
              <w:widowControl/>
              <w:autoSpaceDE/>
              <w:autoSpaceDN/>
              <w:spacing w:line="320" w:lineRule="exact"/>
              <w:jc w:val="center"/>
              <w:rPr>
                <w:szCs w:val="21"/>
              </w:rPr>
            </w:pPr>
          </w:p>
        </w:tc>
      </w:tr>
      <w:tr w:rsidR="005E41D2" w14:paraId="51E085B1" w14:textId="77777777">
        <w:trPr>
          <w:trHeight w:val="1231"/>
          <w:jc w:val="center"/>
        </w:trPr>
        <w:tc>
          <w:tcPr>
            <w:tcW w:w="9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8EC" w14:textId="77777777" w:rsidR="005E41D2" w:rsidRDefault="00000000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填写声明：</w:t>
            </w:r>
          </w:p>
          <w:p w14:paraId="048AD550" w14:textId="77777777" w:rsidR="005E41D2" w:rsidRDefault="00000000">
            <w:pPr>
              <w:widowControl/>
              <w:autoSpaceDE/>
              <w:autoSpaceDN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本人</w:t>
            </w:r>
            <w:r>
              <w:rPr>
                <w:rFonts w:hint="eastAsia"/>
                <w:szCs w:val="21"/>
                <w:lang w:val="en-US"/>
              </w:rPr>
              <w:t>承诺</w:t>
            </w:r>
            <w:r>
              <w:rPr>
                <w:rFonts w:hint="eastAsia"/>
                <w:szCs w:val="21"/>
              </w:rPr>
              <w:t>以上信息完全属实，如有不属实信息，本人愿意承担一切责任和由此带来的一切后果。</w:t>
            </w:r>
            <w:r>
              <w:rPr>
                <w:rFonts w:hint="eastAsia"/>
                <w:szCs w:val="21"/>
              </w:rPr>
              <w:br/>
              <w:t xml:space="preserve">                                           </w:t>
            </w:r>
          </w:p>
          <w:p w14:paraId="5D260DCA" w14:textId="77777777" w:rsidR="005E41D2" w:rsidRDefault="00000000">
            <w:pPr>
              <w:widowControl/>
              <w:autoSpaceDE/>
              <w:autoSpaceDN/>
              <w:spacing w:line="320" w:lineRule="exact"/>
              <w:ind w:firstLineChars="2000" w:firstLine="4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</w:t>
            </w:r>
          </w:p>
          <w:p w14:paraId="17EBF346" w14:textId="77777777" w:rsidR="005E41D2" w:rsidRDefault="00000000">
            <w:pPr>
              <w:widowControl/>
              <w:autoSpaceDE/>
              <w:autoSpaceDN/>
              <w:spacing w:line="320" w:lineRule="exact"/>
              <w:ind w:firstLineChars="200" w:firstLine="4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年</w:t>
            </w:r>
            <w:r>
              <w:rPr>
                <w:rFonts w:hint="eastAsia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D75B929" w14:textId="77777777" w:rsidR="005E41D2" w:rsidRDefault="005E41D2">
      <w:pPr>
        <w:pStyle w:val="a4"/>
        <w:adjustRightInd w:val="0"/>
        <w:spacing w:line="500" w:lineRule="exact"/>
        <w:jc w:val="both"/>
        <w:rPr>
          <w:rFonts w:ascii="Times New Roman" w:eastAsia="方正仿宋简体" w:hAnsi="Times New Roman" w:cs="Times New Roman"/>
          <w:color w:val="3E3A39"/>
          <w:sz w:val="28"/>
          <w:szCs w:val="28"/>
          <w:lang w:val="en-US"/>
        </w:rPr>
      </w:pPr>
    </w:p>
    <w:sectPr w:rsidR="005E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F72E" w14:textId="77777777" w:rsidR="00487871" w:rsidRDefault="00487871">
      <w:r>
        <w:separator/>
      </w:r>
    </w:p>
  </w:endnote>
  <w:endnote w:type="continuationSeparator" w:id="0">
    <w:p w14:paraId="4DF57A00" w14:textId="77777777" w:rsidR="00487871" w:rsidRDefault="004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E85F96-31EF-4E6F-B0C3-7A05B5C702CE}"/>
    <w:embedBold r:id="rId2" w:subsetted="1" w:fontKey="{8AF1347D-084C-4EE3-A351-151E8C72949C}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F52D" w14:textId="77777777" w:rsidR="00487871" w:rsidRDefault="00487871">
      <w:r>
        <w:separator/>
      </w:r>
    </w:p>
  </w:footnote>
  <w:footnote w:type="continuationSeparator" w:id="0">
    <w:p w14:paraId="615870CB" w14:textId="77777777" w:rsidR="00487871" w:rsidRDefault="0048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iMTFiNGY5MWM2YzQyOWU3YzU2ZGI5MDZmNTFjNzQifQ=="/>
  </w:docVars>
  <w:rsids>
    <w:rsidRoot w:val="005E41D2"/>
    <w:rsid w:val="00487871"/>
    <w:rsid w:val="005546FA"/>
    <w:rsid w:val="005E41D2"/>
    <w:rsid w:val="0153390F"/>
    <w:rsid w:val="0154054D"/>
    <w:rsid w:val="02115925"/>
    <w:rsid w:val="021F2543"/>
    <w:rsid w:val="02874C65"/>
    <w:rsid w:val="032E648F"/>
    <w:rsid w:val="04DB7298"/>
    <w:rsid w:val="0587393A"/>
    <w:rsid w:val="066E794B"/>
    <w:rsid w:val="06B33766"/>
    <w:rsid w:val="06BF6F77"/>
    <w:rsid w:val="06C14F01"/>
    <w:rsid w:val="071E0337"/>
    <w:rsid w:val="07D77DA4"/>
    <w:rsid w:val="08D77E71"/>
    <w:rsid w:val="09621CF9"/>
    <w:rsid w:val="098C3A9B"/>
    <w:rsid w:val="0A1F4EF3"/>
    <w:rsid w:val="0B6D3052"/>
    <w:rsid w:val="0E002703"/>
    <w:rsid w:val="0FD504F7"/>
    <w:rsid w:val="100E211F"/>
    <w:rsid w:val="107773E0"/>
    <w:rsid w:val="125F59CD"/>
    <w:rsid w:val="137306AF"/>
    <w:rsid w:val="137D758F"/>
    <w:rsid w:val="146705F3"/>
    <w:rsid w:val="147B6FEE"/>
    <w:rsid w:val="188A47D5"/>
    <w:rsid w:val="1A972D96"/>
    <w:rsid w:val="1A9D4070"/>
    <w:rsid w:val="1B975B6E"/>
    <w:rsid w:val="1CA70CED"/>
    <w:rsid w:val="1DD64EB5"/>
    <w:rsid w:val="1DFA631B"/>
    <w:rsid w:val="1E6D5131"/>
    <w:rsid w:val="1F641B36"/>
    <w:rsid w:val="20113F8A"/>
    <w:rsid w:val="205B6EE4"/>
    <w:rsid w:val="20FF3C80"/>
    <w:rsid w:val="21FF4165"/>
    <w:rsid w:val="22C83C59"/>
    <w:rsid w:val="22CF1EED"/>
    <w:rsid w:val="25A76C4D"/>
    <w:rsid w:val="25E77AB7"/>
    <w:rsid w:val="279A1521"/>
    <w:rsid w:val="27DB6454"/>
    <w:rsid w:val="28177322"/>
    <w:rsid w:val="2C5865F0"/>
    <w:rsid w:val="2DFB7DE5"/>
    <w:rsid w:val="2E715CEA"/>
    <w:rsid w:val="2E7D740F"/>
    <w:rsid w:val="2E7F20FE"/>
    <w:rsid w:val="2F3C7FB3"/>
    <w:rsid w:val="30D1424F"/>
    <w:rsid w:val="30EF1324"/>
    <w:rsid w:val="34925045"/>
    <w:rsid w:val="354A3467"/>
    <w:rsid w:val="36056F91"/>
    <w:rsid w:val="373B6B29"/>
    <w:rsid w:val="373F2B04"/>
    <w:rsid w:val="37C86DB8"/>
    <w:rsid w:val="394A4834"/>
    <w:rsid w:val="3ABD426D"/>
    <w:rsid w:val="3B5F234E"/>
    <w:rsid w:val="3B9B4F27"/>
    <w:rsid w:val="3C6E7371"/>
    <w:rsid w:val="3D166882"/>
    <w:rsid w:val="3E9970E5"/>
    <w:rsid w:val="3F110F34"/>
    <w:rsid w:val="3FAD6633"/>
    <w:rsid w:val="40943689"/>
    <w:rsid w:val="414E0134"/>
    <w:rsid w:val="41941FB6"/>
    <w:rsid w:val="422E7C2A"/>
    <w:rsid w:val="4287450A"/>
    <w:rsid w:val="428A439D"/>
    <w:rsid w:val="42973DB5"/>
    <w:rsid w:val="42C20E57"/>
    <w:rsid w:val="44303B39"/>
    <w:rsid w:val="445A7712"/>
    <w:rsid w:val="44632853"/>
    <w:rsid w:val="44C63245"/>
    <w:rsid w:val="460C7170"/>
    <w:rsid w:val="46F404F0"/>
    <w:rsid w:val="48485584"/>
    <w:rsid w:val="48E144B6"/>
    <w:rsid w:val="4AA968E8"/>
    <w:rsid w:val="4B1F6A36"/>
    <w:rsid w:val="4E093E13"/>
    <w:rsid w:val="4E3C1232"/>
    <w:rsid w:val="4E5C5C0E"/>
    <w:rsid w:val="4FA27FCB"/>
    <w:rsid w:val="4FE37DB7"/>
    <w:rsid w:val="554362BE"/>
    <w:rsid w:val="576D0609"/>
    <w:rsid w:val="58A241F4"/>
    <w:rsid w:val="58B57272"/>
    <w:rsid w:val="59400275"/>
    <w:rsid w:val="59515AEA"/>
    <w:rsid w:val="59D45320"/>
    <w:rsid w:val="59E51190"/>
    <w:rsid w:val="5B167B4C"/>
    <w:rsid w:val="5B3A0254"/>
    <w:rsid w:val="5B7C6879"/>
    <w:rsid w:val="5EFB4FDD"/>
    <w:rsid w:val="5F266789"/>
    <w:rsid w:val="611C3758"/>
    <w:rsid w:val="62B5587B"/>
    <w:rsid w:val="644F31B9"/>
    <w:rsid w:val="64C71DD5"/>
    <w:rsid w:val="6574419E"/>
    <w:rsid w:val="66E74D21"/>
    <w:rsid w:val="67911208"/>
    <w:rsid w:val="691F717A"/>
    <w:rsid w:val="69285656"/>
    <w:rsid w:val="69F85DCE"/>
    <w:rsid w:val="6BF129D6"/>
    <w:rsid w:val="6C6A5B17"/>
    <w:rsid w:val="6E277AB6"/>
    <w:rsid w:val="6E987C3C"/>
    <w:rsid w:val="6EAC5303"/>
    <w:rsid w:val="729C1F5C"/>
    <w:rsid w:val="72AF33C6"/>
    <w:rsid w:val="73B44532"/>
    <w:rsid w:val="73EB1F0A"/>
    <w:rsid w:val="74204EFE"/>
    <w:rsid w:val="74311175"/>
    <w:rsid w:val="743A4F98"/>
    <w:rsid w:val="75A13262"/>
    <w:rsid w:val="78B221B4"/>
    <w:rsid w:val="78EB13C5"/>
    <w:rsid w:val="791A429F"/>
    <w:rsid w:val="7A830634"/>
    <w:rsid w:val="7A8C3BCF"/>
    <w:rsid w:val="7ABE2574"/>
    <w:rsid w:val="7B1340F3"/>
    <w:rsid w:val="7B8F48EC"/>
    <w:rsid w:val="7B946149"/>
    <w:rsid w:val="7C0C7999"/>
    <w:rsid w:val="7C76362F"/>
    <w:rsid w:val="7E5D4F1F"/>
    <w:rsid w:val="7E7301D5"/>
    <w:rsid w:val="7EAB425E"/>
    <w:rsid w:val="7F8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256647"/>
  <w15:docId w15:val="{CAED4143-62A0-4F64-842E-830D5DD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Darkreign-BB</dc:creator>
  <dc:description>www.gzhgz.com</dc:description>
  <cp:lastModifiedBy>Rick Hunter</cp:lastModifiedBy>
  <cp:revision>2</cp:revision>
  <dcterms:created xsi:type="dcterms:W3CDTF">2023-10-31T02:06:00Z</dcterms:created>
  <dcterms:modified xsi:type="dcterms:W3CDTF">2023-10-31T02:06:00Z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993E301D086A478F876F801DF4B316C8_13</vt:lpwstr>
  </property>
</Properties>
</file>