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AFAFA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AFAFA"/>
        </w:rPr>
        <w:instrText xml:space="preserve"> HYPERLINK "http://www.szzj.gov.cn/module/download/downfile.jsp?classid=0&amp;filename=da46bf7565f7413c97f2f4582b2deb0c.doc"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AFAFA"/>
        </w:rPr>
        <w:fldChar w:fldCharType="separate"/>
      </w:r>
      <w:r>
        <w:rPr>
          <w:rStyle w:val="9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AFAFA"/>
        </w:rPr>
        <w:t>附件2：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AFAFA"/>
        </w:rPr>
        <w:fldChar w:fldCharType="end"/>
      </w:r>
    </w:p>
    <w:p>
      <w:pPr>
        <w:rPr>
          <w:rFonts w:hint="default" w:eastAsia="宋体"/>
          <w:lang w:val="en-US" w:eastAsia="zh-CN"/>
        </w:rPr>
      </w:pPr>
    </w:p>
    <w:p>
      <w:pPr>
        <w:spacing w:line="540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资格复审委托书</w:t>
      </w:r>
    </w:p>
    <w:bookmarkEnd w:id="0"/>
    <w:p>
      <w:pPr>
        <w:spacing w:line="54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，因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原因，本人无法于202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日亲自参加</w:t>
      </w:r>
      <w:r>
        <w:rPr>
          <w:rFonts w:hint="eastAsia" w:eastAsia="仿宋_GB2312"/>
          <w:sz w:val="32"/>
          <w:szCs w:val="32"/>
        </w:rPr>
        <w:t>嵊州市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文化广电旅游局下属</w:t>
      </w:r>
      <w:r>
        <w:rPr>
          <w:rFonts w:hint="eastAsia" w:eastAsia="仿宋_GB2312"/>
          <w:sz w:val="32"/>
          <w:szCs w:val="32"/>
        </w:rPr>
        <w:t>事业单位</w:t>
      </w:r>
      <w:r>
        <w:rPr>
          <w:rFonts w:eastAsia="仿宋_GB2312"/>
          <w:sz w:val="32"/>
          <w:szCs w:val="32"/>
        </w:rPr>
        <w:t>公开招聘现场资格复审，特委托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 xml:space="preserve"> （身份证号码：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受</w:t>
      </w:r>
      <w:r>
        <w:rPr>
          <w:rFonts w:eastAsia="仿宋_GB2312"/>
          <w:sz w:val="32"/>
          <w:szCs w:val="32"/>
        </w:rPr>
        <w:t>委托人与委托人关系：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）代为参加。本人保证有关本次资格复审等全部事项受委托人均会告知本人，因受委托人原因或本人原因导致无法参加</w:t>
      </w:r>
      <w:r>
        <w:rPr>
          <w:rFonts w:hint="eastAsia" w:eastAsia="仿宋_GB2312"/>
          <w:sz w:val="32"/>
          <w:szCs w:val="32"/>
          <w:lang w:eastAsia="zh-CN"/>
        </w:rPr>
        <w:t>考</w:t>
      </w:r>
      <w:r>
        <w:rPr>
          <w:rFonts w:eastAsia="仿宋_GB2312"/>
          <w:sz w:val="32"/>
          <w:szCs w:val="32"/>
        </w:rPr>
        <w:t>试、取消</w:t>
      </w:r>
      <w:r>
        <w:rPr>
          <w:rFonts w:hint="eastAsia" w:eastAsia="仿宋_GB2312"/>
          <w:sz w:val="32"/>
          <w:szCs w:val="32"/>
          <w:lang w:eastAsia="zh-CN"/>
        </w:rPr>
        <w:t>考</w:t>
      </w:r>
      <w:r>
        <w:rPr>
          <w:rFonts w:eastAsia="仿宋_GB2312"/>
          <w:sz w:val="32"/>
          <w:szCs w:val="32"/>
        </w:rPr>
        <w:t>试资格或资格复审不通过等后果，一切责任均由本人承担。</w:t>
      </w: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</w:p>
    <w:p>
      <w:pPr>
        <w:spacing w:line="54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委托时限：       年   月   日——    年   月   日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委托人（手写签名）：              联系方式：</w:t>
      </w:r>
    </w:p>
    <w:p>
      <w:pPr>
        <w:spacing w:line="54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5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受委托人（手写签名）：            联系方式：</w:t>
      </w:r>
    </w:p>
    <w:p>
      <w:pPr>
        <w:spacing w:line="540" w:lineRule="exact"/>
        <w:ind w:firstLine="800" w:firstLineChars="250"/>
        <w:rPr>
          <w:rFonts w:eastAsia="仿宋_GB2312"/>
          <w:sz w:val="32"/>
          <w:szCs w:val="32"/>
        </w:rPr>
      </w:pPr>
    </w:p>
    <w:p>
      <w:pPr>
        <w:spacing w:line="540" w:lineRule="exact"/>
        <w:ind w:firstLine="3200" w:firstLineChars="10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委托时间：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>
      <w:pPr>
        <w:spacing w:line="5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rPr>
          <w:rFonts w:hint="default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MmEyOTYwMzA0MGE5ZTE1OTYwZGMzYjAwODQxNTQifQ=="/>
  </w:docVars>
  <w:rsids>
    <w:rsidRoot w:val="728E4DD0"/>
    <w:rsid w:val="00DE23E1"/>
    <w:rsid w:val="029F4324"/>
    <w:rsid w:val="02BD7694"/>
    <w:rsid w:val="03710AF1"/>
    <w:rsid w:val="07B37844"/>
    <w:rsid w:val="092F0220"/>
    <w:rsid w:val="0A11048F"/>
    <w:rsid w:val="0AB17A25"/>
    <w:rsid w:val="0B845537"/>
    <w:rsid w:val="0B9236E3"/>
    <w:rsid w:val="147C16AC"/>
    <w:rsid w:val="16221C59"/>
    <w:rsid w:val="21F46416"/>
    <w:rsid w:val="22F97D63"/>
    <w:rsid w:val="252F3F10"/>
    <w:rsid w:val="2D52317A"/>
    <w:rsid w:val="31692558"/>
    <w:rsid w:val="317346CE"/>
    <w:rsid w:val="36280CF3"/>
    <w:rsid w:val="366E1257"/>
    <w:rsid w:val="36D24E70"/>
    <w:rsid w:val="375F2C38"/>
    <w:rsid w:val="3BD0208E"/>
    <w:rsid w:val="3C09460C"/>
    <w:rsid w:val="3F8F7BD9"/>
    <w:rsid w:val="3FF72B05"/>
    <w:rsid w:val="45EE1561"/>
    <w:rsid w:val="49653878"/>
    <w:rsid w:val="50D2381E"/>
    <w:rsid w:val="51AF6F04"/>
    <w:rsid w:val="5765363E"/>
    <w:rsid w:val="5AE77C5E"/>
    <w:rsid w:val="5DE34D29"/>
    <w:rsid w:val="5E26772E"/>
    <w:rsid w:val="683E214F"/>
    <w:rsid w:val="6D146365"/>
    <w:rsid w:val="71D12290"/>
    <w:rsid w:val="71F320E9"/>
    <w:rsid w:val="724F4761"/>
    <w:rsid w:val="728E4DD0"/>
    <w:rsid w:val="75F96FD3"/>
    <w:rsid w:val="7B290059"/>
    <w:rsid w:val="7D9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2248</Words>
  <Characters>2321</Characters>
  <Lines>0</Lines>
  <Paragraphs>0</Paragraphs>
  <TotalTime>14</TotalTime>
  <ScaleCrop>false</ScaleCrop>
  <LinksUpToDate>false</LinksUpToDate>
  <CharactersWithSpaces>2573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2022-07-12T02:49:00Z</dcterms:created>
  <dc:creator>Administrator</dc:creator>
  <cp:lastModifiedBy>不瘦20斤不改名</cp:lastModifiedBy>
  <dcterms:modified xsi:type="dcterms:W3CDTF">2023-09-12T06:41:14Z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B457A3BA2B7C485B8A63319DCC2F3775</vt:lpwstr>
  </property>
</Properties>
</file>