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4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8"/>
        <w:gridCol w:w="159"/>
        <w:gridCol w:w="463"/>
        <w:gridCol w:w="14"/>
        <w:gridCol w:w="435"/>
        <w:gridCol w:w="309"/>
        <w:gridCol w:w="888"/>
        <w:gridCol w:w="133"/>
        <w:gridCol w:w="239"/>
        <w:gridCol w:w="195"/>
        <w:gridCol w:w="560"/>
        <w:gridCol w:w="147"/>
        <w:gridCol w:w="904"/>
        <w:gridCol w:w="232"/>
        <w:gridCol w:w="992"/>
        <w:gridCol w:w="249"/>
        <w:gridCol w:w="35"/>
        <w:gridCol w:w="1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368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应聘岗位</w:t>
            </w:r>
            <w:r>
              <w:rPr>
                <w:rFonts w:hint="eastAsia" w:ascii="宋体" w:hAnsi="宋体" w:eastAsia="宋体" w:cs="宋体"/>
                <w:b/>
              </w:rPr>
              <w:t>：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赣州蓉江新区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住建局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房地产领域技术服务人员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6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129" w:firstLineChars="61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    名</w:t>
            </w:r>
          </w:p>
        </w:tc>
        <w:tc>
          <w:tcPr>
            <w:tcW w:w="107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性别</w:t>
            </w:r>
          </w:p>
        </w:tc>
        <w:tc>
          <w:tcPr>
            <w:tcW w:w="112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出生日期</w:t>
            </w:r>
          </w:p>
        </w:tc>
        <w:tc>
          <w:tcPr>
            <w:tcW w:w="1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（近期2寸正面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半身免冠彩色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101" w:firstLineChars="48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籍    贯</w:t>
            </w:r>
          </w:p>
        </w:tc>
        <w:tc>
          <w:tcPr>
            <w:tcW w:w="10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</w:rPr>
              <w:t>出生地</w:t>
            </w: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婚姻状况</w:t>
            </w: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pacing w:val="-10"/>
              </w:rPr>
              <w:t>参加工作时间</w:t>
            </w:r>
          </w:p>
        </w:tc>
        <w:tc>
          <w:tcPr>
            <w:tcW w:w="10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健康状况</w:t>
            </w: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民族</w:t>
            </w: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right="-466" w:rightChars="-222" w:firstLine="105" w:firstLineChars="5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政治面貌</w:t>
            </w:r>
          </w:p>
        </w:tc>
        <w:tc>
          <w:tcPr>
            <w:tcW w:w="10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入党日期</w:t>
            </w:r>
          </w:p>
        </w:tc>
        <w:tc>
          <w:tcPr>
            <w:tcW w:w="35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职称/职业资格</w:t>
            </w:r>
          </w:p>
        </w:tc>
        <w:tc>
          <w:tcPr>
            <w:tcW w:w="5919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right="-466" w:rightChars="-222"/>
              <w:rPr>
                <w:rFonts w:hint="eastAsia" w:ascii="宋体" w:hAnsi="宋体" w:eastAsia="宋体" w:cs="宋体"/>
                <w:b/>
                <w:spacing w:val="-10"/>
              </w:rPr>
            </w:pPr>
            <w:r>
              <w:rPr>
                <w:rFonts w:hint="eastAsia" w:ascii="宋体" w:hAnsi="宋体" w:eastAsia="宋体" w:cs="宋体"/>
                <w:b/>
              </w:rPr>
              <w:t>身份证号码</w:t>
            </w:r>
          </w:p>
        </w:tc>
        <w:tc>
          <w:tcPr>
            <w:tcW w:w="591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毕业院校</w:t>
            </w:r>
          </w:p>
        </w:tc>
        <w:tc>
          <w:tcPr>
            <w:tcW w:w="28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pacing w:val="-10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</w:rPr>
              <w:t>所学专业</w:t>
            </w:r>
          </w:p>
        </w:tc>
        <w:tc>
          <w:tcPr>
            <w:tcW w:w="30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学历（学位）</w:t>
            </w:r>
          </w:p>
        </w:tc>
        <w:tc>
          <w:tcPr>
            <w:tcW w:w="28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b/>
                <w:spacing w:val="-1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pacing w:val="-10"/>
                <w:lang w:val="en-US" w:eastAsia="zh-CN"/>
              </w:rPr>
              <w:t>特长</w:t>
            </w:r>
          </w:p>
        </w:tc>
        <w:tc>
          <w:tcPr>
            <w:tcW w:w="30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户籍所在地</w:t>
            </w:r>
          </w:p>
        </w:tc>
        <w:tc>
          <w:tcPr>
            <w:tcW w:w="28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</w:rPr>
              <w:t>邮箱地址</w:t>
            </w:r>
          </w:p>
        </w:tc>
        <w:tc>
          <w:tcPr>
            <w:tcW w:w="30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居住地住址</w:t>
            </w:r>
          </w:p>
        </w:tc>
        <w:tc>
          <w:tcPr>
            <w:tcW w:w="28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邮编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联系电话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8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姓名</w:t>
            </w:r>
          </w:p>
        </w:tc>
        <w:tc>
          <w:tcPr>
            <w:tcW w:w="12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出生年月</w:t>
            </w:r>
          </w:p>
        </w:tc>
        <w:tc>
          <w:tcPr>
            <w:tcW w:w="42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工作单位及职务</w:t>
            </w: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政治面貌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2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2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2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8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教育经历（从高中起）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起止时间</w:t>
            </w:r>
          </w:p>
        </w:tc>
        <w:tc>
          <w:tcPr>
            <w:tcW w:w="20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   毕业院校</w:t>
            </w: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所学专业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  历</w:t>
            </w: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8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7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起止时间</w:t>
            </w:r>
          </w:p>
        </w:tc>
        <w:tc>
          <w:tcPr>
            <w:tcW w:w="70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27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9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9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9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8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奖    惩    情   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368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68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自    我    评    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9368" w:type="dxa"/>
            <w:gridSpan w:val="1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368" w:type="dxa"/>
            <w:gridSpan w:val="1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本人承诺以上所提供和填写的信息属实，如有不实，本人愿承担一切后果。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签名：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日期：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此表必须如实填写，否则取消录用资格；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简历须根据经历分段填写；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家庭成员包括配偶、子女及父母。</w:t>
      </w:r>
    </w:p>
    <w:p>
      <w:bookmarkStart w:id="0" w:name="_GoBack"/>
      <w:bookmarkEnd w:id="0"/>
    </w:p>
    <w:sectPr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WU0YmZlYmY4NDkyYTRhZDFiNTA1ZDg4MGFjM2EifQ=="/>
  </w:docVars>
  <w:rsids>
    <w:rsidRoot w:val="5A257CD8"/>
    <w:rsid w:val="04A82EB3"/>
    <w:rsid w:val="0534581F"/>
    <w:rsid w:val="05725F6F"/>
    <w:rsid w:val="06C36F1E"/>
    <w:rsid w:val="11E9063E"/>
    <w:rsid w:val="14425D41"/>
    <w:rsid w:val="156E3EFB"/>
    <w:rsid w:val="24B96EB6"/>
    <w:rsid w:val="28C60EA4"/>
    <w:rsid w:val="2ABB2C8E"/>
    <w:rsid w:val="2CD31B9F"/>
    <w:rsid w:val="2F782113"/>
    <w:rsid w:val="311C48CA"/>
    <w:rsid w:val="33345AC8"/>
    <w:rsid w:val="335A0D7D"/>
    <w:rsid w:val="36A2046E"/>
    <w:rsid w:val="384F4F22"/>
    <w:rsid w:val="3AA12CFE"/>
    <w:rsid w:val="467E750F"/>
    <w:rsid w:val="46C1541C"/>
    <w:rsid w:val="47D241CE"/>
    <w:rsid w:val="4B8F274D"/>
    <w:rsid w:val="51C96076"/>
    <w:rsid w:val="5A257CD8"/>
    <w:rsid w:val="5C2C5DB4"/>
    <w:rsid w:val="64774A4A"/>
    <w:rsid w:val="6EA44F1B"/>
    <w:rsid w:val="713F6E02"/>
    <w:rsid w:val="741C37B1"/>
    <w:rsid w:val="77702A2C"/>
    <w:rsid w:val="7A26598C"/>
    <w:rsid w:val="7B511D48"/>
    <w:rsid w:val="7D785E96"/>
    <w:rsid w:val="7D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2023-08-25T11:16:00Z</dcterms:created>
  <dc:creator>熊出没</dc:creator>
  <cp:lastModifiedBy>熊出没</cp:lastModifiedBy>
  <dcterms:modified xsi:type="dcterms:W3CDTF">2023-08-25T11:17:01Z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65FB8B284BB3476FBF3635C4ECAE8F11_11</vt:lpwstr>
  </property>
</Properties>
</file>