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黑体" w:cs="Times New Roman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黑体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b w:val="0"/>
          <w:bCs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华文中宋" w:hAnsi="华文中宋" w:eastAsia="华文中宋" w:cs="华文中宋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华文中宋" w:hAnsi="华文中宋" w:eastAsia="华文中宋" w:cs="华文中宋"/>
          <w:b/>
          <w:bCs/>
          <w:sz w:val="44"/>
          <w:szCs w:val="44"/>
          <w:lang w:eastAsia="zh-CN"/>
        </w:rPr>
      </w:pPr>
      <w:r>
        <w:rPr>
          <w:rFonts w:hint="eastAsia" w:ascii="华文中宋" w:hAnsi="华文中宋" w:eastAsia="华文中宋" w:cs="华文中宋"/>
          <w:b/>
          <w:bCs/>
          <w:sz w:val="44"/>
          <w:szCs w:val="44"/>
        </w:rPr>
        <w:t>同意报考证明</w:t>
      </w:r>
      <w:r>
        <w:rPr>
          <w:rFonts w:hint="eastAsia" w:ascii="华文中宋" w:hAnsi="华文中宋" w:eastAsia="华文中宋" w:cs="华文中宋"/>
          <w:b/>
          <w:bCs/>
          <w:sz w:val="44"/>
          <w:szCs w:val="44"/>
          <w:lang w:eastAsia="zh-CN"/>
        </w:rPr>
        <w:t>（模板）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center"/>
        <w:textAlignment w:val="auto"/>
        <w:rPr>
          <w:rFonts w:asciiTheme="majorEastAsia" w:hAnsiTheme="majorEastAsia" w:eastAsiaTheme="majorEastAsia" w:cstheme="majorEastAsia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兹有我单位XXX同志,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身份证号：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参加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第</w:t>
      </w:r>
      <w:r>
        <w:rPr>
          <w:rFonts w:hint="eastAsia" w:eastAsia="仿宋_GB2312"/>
          <w:sz w:val="32"/>
          <w:szCs w:val="32"/>
        </w:rPr>
        <w:t>五届中国•河南招才引智创新发展</w:t>
      </w:r>
      <w:r>
        <w:rPr>
          <w:rFonts w:hint="eastAsia" w:ascii="仿宋" w:hAnsi="仿宋" w:eastAsia="仿宋" w:cs="仿宋"/>
          <w:sz w:val="32"/>
          <w:szCs w:val="32"/>
        </w:rPr>
        <w:t>大会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2年</w:t>
      </w:r>
      <w:r>
        <w:rPr>
          <w:rFonts w:hint="eastAsia" w:ascii="仿宋" w:hAnsi="仿宋" w:eastAsia="仿宋" w:cs="仿宋"/>
          <w:sz w:val="32"/>
          <w:szCs w:val="32"/>
        </w:rPr>
        <w:t>开封市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禹王台区</w:t>
      </w:r>
      <w:r>
        <w:rPr>
          <w:rFonts w:hint="eastAsia" w:ascii="仿宋" w:hAnsi="仿宋" w:eastAsia="仿宋" w:cs="仿宋"/>
          <w:sz w:val="32"/>
          <w:szCs w:val="32"/>
        </w:rPr>
        <w:t>事业单位公开引进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考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试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,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我单位同意其报考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,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如被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录用，将配合有关单位办理相关手续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4800" w:firstLineChars="15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4800" w:firstLineChars="15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单位名称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4800" w:firstLineChars="15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（加盖单位公章）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4160" w:firstLineChars="13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    月 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3" w:firstLineChars="200"/>
        <w:textAlignment w:val="auto"/>
        <w:rPr>
          <w:rFonts w:hint="eastAsia" w:ascii="楷体" w:hAnsi="楷体" w:eastAsia="楷体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3" w:firstLineChars="200"/>
        <w:textAlignment w:val="auto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楷体" w:hAnsi="楷体" w:eastAsia="楷体"/>
          <w:b/>
          <w:bCs/>
          <w:sz w:val="32"/>
          <w:szCs w:val="32"/>
        </w:rPr>
        <w:t>注：请如实填写相关内容，请勿随意删减本模板内容，请勿漏项，以免影响应试者的</w:t>
      </w:r>
      <w:r>
        <w:rPr>
          <w:rFonts w:hint="eastAsia" w:ascii="楷体" w:hAnsi="楷体" w:eastAsia="楷体"/>
          <w:b/>
          <w:bCs/>
          <w:sz w:val="32"/>
          <w:szCs w:val="32"/>
          <w:lang w:eastAsia="zh-CN"/>
        </w:rPr>
        <w:t>面试</w:t>
      </w:r>
      <w:r>
        <w:rPr>
          <w:rFonts w:hint="eastAsia" w:ascii="楷体" w:hAnsi="楷体" w:eastAsia="楷体"/>
          <w:b/>
          <w:bCs/>
          <w:sz w:val="32"/>
          <w:szCs w:val="32"/>
        </w:rPr>
        <w:t>资格审查和考试录用。</w:t>
      </w:r>
    </w:p>
    <w:sectPr>
      <w:headerReference r:id="rId3" w:type="default"/>
      <w:pgSz w:w="11906" w:h="16838"/>
      <w:pgMar w:top="1701" w:right="1587" w:bottom="1701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left"/>
      <w:rPr>
        <w:rFonts w:ascii="仿宋_GB2312" w:hAnsi="仿宋_GB2312" w:eastAsia="仿宋_GB2312" w:cs="仿宋_GB2312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RjNzBmNWNiMDJlZjQzMDU0ZDU5YmQyNDNiZDRiYjQifQ=="/>
  </w:docVars>
  <w:rsids>
    <w:rsidRoot w:val="5BAD4208"/>
    <w:rsid w:val="0038642C"/>
    <w:rsid w:val="00571240"/>
    <w:rsid w:val="006A20BE"/>
    <w:rsid w:val="0088198E"/>
    <w:rsid w:val="00AB4B6A"/>
    <w:rsid w:val="00B105FB"/>
    <w:rsid w:val="00BC6D40"/>
    <w:rsid w:val="00C61D04"/>
    <w:rsid w:val="03B33EB3"/>
    <w:rsid w:val="072D054C"/>
    <w:rsid w:val="0D2470DE"/>
    <w:rsid w:val="106825AB"/>
    <w:rsid w:val="12AE040A"/>
    <w:rsid w:val="13F50943"/>
    <w:rsid w:val="146007B5"/>
    <w:rsid w:val="17AA6982"/>
    <w:rsid w:val="1FBD76B7"/>
    <w:rsid w:val="22DD2F9B"/>
    <w:rsid w:val="23630415"/>
    <w:rsid w:val="252E0D45"/>
    <w:rsid w:val="287D7D0C"/>
    <w:rsid w:val="2A670B7C"/>
    <w:rsid w:val="2B084229"/>
    <w:rsid w:val="2B48694C"/>
    <w:rsid w:val="2B6356A4"/>
    <w:rsid w:val="2DBD1322"/>
    <w:rsid w:val="311E1817"/>
    <w:rsid w:val="324221F1"/>
    <w:rsid w:val="330147A3"/>
    <w:rsid w:val="330C5088"/>
    <w:rsid w:val="337FC675"/>
    <w:rsid w:val="37F12C1A"/>
    <w:rsid w:val="3A732CC9"/>
    <w:rsid w:val="3B182444"/>
    <w:rsid w:val="3DAF5777"/>
    <w:rsid w:val="3EFE77FF"/>
    <w:rsid w:val="3F2C146D"/>
    <w:rsid w:val="44352E52"/>
    <w:rsid w:val="453B3E2E"/>
    <w:rsid w:val="49995C78"/>
    <w:rsid w:val="4DA56090"/>
    <w:rsid w:val="4E467C81"/>
    <w:rsid w:val="4EA63FEF"/>
    <w:rsid w:val="4EB81714"/>
    <w:rsid w:val="5AD95AFB"/>
    <w:rsid w:val="5BAD4208"/>
    <w:rsid w:val="5E6D6289"/>
    <w:rsid w:val="5E8C7702"/>
    <w:rsid w:val="60FB3713"/>
    <w:rsid w:val="62805C27"/>
    <w:rsid w:val="633E5F99"/>
    <w:rsid w:val="69342E70"/>
    <w:rsid w:val="6DF10D7F"/>
    <w:rsid w:val="70805004"/>
    <w:rsid w:val="71681605"/>
    <w:rsid w:val="72815E6B"/>
    <w:rsid w:val="752A3C2A"/>
    <w:rsid w:val="7552688B"/>
    <w:rsid w:val="75620C07"/>
    <w:rsid w:val="76B952C7"/>
    <w:rsid w:val="783107FE"/>
    <w:rsid w:val="78AE5255"/>
    <w:rsid w:val="796C724C"/>
    <w:rsid w:val="7B8A25DB"/>
    <w:rsid w:val="7C605AB4"/>
    <w:rsid w:val="7D687C10"/>
    <w:rsid w:val="7E9E695E"/>
    <w:rsid w:val="7F7F7FA5"/>
    <w:rsid w:val="7F912059"/>
    <w:rsid w:val="AEF2317F"/>
    <w:rsid w:val="CAF7A619"/>
    <w:rsid w:val="FF959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159</Words>
  <Characters>164</Characters>
  <Lines>1</Lines>
  <Paragraphs>1</Paragraphs>
  <TotalTime>1</TotalTime>
  <ScaleCrop>false</ScaleCrop>
  <LinksUpToDate>false</LinksUpToDate>
  <CharactersWithSpaces>189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2020-05-15T17:34:00Z</dcterms:created>
  <dc:creator>鑫鑫</dc:creator>
  <cp:lastModifiedBy>禹王台区人社局</cp:lastModifiedBy>
  <cp:lastPrinted>2023-05-18T01:44:00Z</cp:lastPrinted>
  <dcterms:modified xsi:type="dcterms:W3CDTF">2023-06-25T07:39:54Z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B794E60A7F2D4B77BB118BA8A1BC047D_13</vt:lpwstr>
  </property>
</Properties>
</file>