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事业单位公开招聘人员报名表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eastAsia="仿宋_GB2312"/>
          <w:b/>
          <w:sz w:val="44"/>
          <w:szCs w:val="44"/>
        </w:rPr>
      </w:pPr>
    </w:p>
    <w:tbl>
      <w:tblPr>
        <w:tblStyle w:val="5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096"/>
        <w:gridCol w:w="321"/>
        <w:gridCol w:w="90"/>
        <w:gridCol w:w="322"/>
        <w:gridCol w:w="728"/>
        <w:gridCol w:w="539"/>
        <w:gridCol w:w="1300"/>
        <w:gridCol w:w="1445"/>
        <w:gridCol w:w="36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族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省      市（县）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编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</w:rPr>
              <w:t>邮</w:t>
            </w: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</w:rPr>
              <w:t>箱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历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是否应届生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</w:rPr>
              <w:t>学</w:t>
            </w: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</w:rPr>
              <w:t>位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裸视视力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高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专业技术资格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eastAsia="仿宋_GB2312"/>
                <w:sz w:val="24"/>
                <w:szCs w:val="24"/>
              </w:rPr>
              <w:t>格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2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学习经历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何时、何地、何学校、何专业、何学历、何职务（从高中开始填写）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例如：</w:t>
            </w:r>
          </w:p>
          <w:p>
            <w:pPr>
              <w:jc w:val="both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1997.9-2000.6，北京，xx高中，高中，班长</w:t>
            </w: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2000.9-2004.6，北京，xx大学，金融学专业，本科，学生会干部</w:t>
            </w: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工作经历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何时、何地、何单位、何部门、何职务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例如：</w:t>
            </w: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2004.</w:t>
            </w:r>
            <w:r>
              <w:rPr>
                <w:rFonts w:hint="default" w:ascii="仿宋_GB2312" w:eastAsia="仿宋_GB2312" w:hAnsiTheme="minorEastAsia"/>
                <w:bCs/>
                <w:kern w:val="0"/>
                <w:sz w:val="24"/>
              </w:rPr>
              <w:t>0</w:t>
            </w: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7-2019.</w:t>
            </w:r>
            <w:r>
              <w:rPr>
                <w:rFonts w:hint="default" w:ascii="仿宋_GB2312" w:eastAsia="仿宋_GB2312" w:hAnsiTheme="minorEastAsia"/>
                <w:bCs/>
                <w:kern w:val="0"/>
                <w:sz w:val="24"/>
              </w:rPr>
              <w:t>0</w:t>
            </w: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8，北京，xx公司，人力资源部，人事专员</w:t>
            </w: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2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主要社会关系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与本人关系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例如：父子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张一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xx公司，财务主管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2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特长及</w:t>
            </w:r>
            <w:r>
              <w:rPr>
                <w:rFonts w:hint="default" w:ascii="仿宋_GB2312" w:eastAsia="仿宋_GB2312"/>
                <w:sz w:val="24"/>
                <w:szCs w:val="24"/>
              </w:rPr>
              <w:t>3-5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  <w:t>项项目经验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Hans" w:bidi="ar-SA"/>
              </w:rPr>
              <w:t>（对照岗位条件要求填写）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2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2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  注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</w:tbl>
    <w:p>
      <w:pPr>
        <w:spacing w:line="400" w:lineRule="exact"/>
        <w:ind w:left="840" w:hanging="840" w:hangingChars="350"/>
        <w:jc w:val="left"/>
      </w:pPr>
      <w:r>
        <w:rPr>
          <w:rFonts w:hint="eastAsia" w:ascii="仿宋_GB2312" w:eastAsia="仿宋_GB2312"/>
          <w:sz w:val="24"/>
          <w:szCs w:val="24"/>
        </w:rPr>
        <w:t>说明：此表须如实填写，经审核发现与事实不符的，</w:t>
      </w:r>
      <w:r>
        <w:rPr>
          <w:rFonts w:hint="eastAsia" w:ascii="仿宋_GB2312" w:eastAsia="仿宋_GB2312"/>
          <w:sz w:val="24"/>
          <w:szCs w:val="24"/>
          <w:lang w:val="en-US" w:eastAsia="zh-Hans"/>
        </w:rPr>
        <w:t>取消应聘资格</w:t>
      </w:r>
      <w:r>
        <w:rPr>
          <w:rFonts w:hint="eastAsia" w:ascii="仿宋_GB2312" w:eastAsia="仿宋_GB2312"/>
          <w:sz w:val="24"/>
          <w:szCs w:val="24"/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MDE3MmUxN2U2N2Q5ZGZlY2I5NzY4MzY4MjNmODEifQ=="/>
  </w:docVars>
  <w:rsids>
    <w:rsidRoot w:val="00B46ED8"/>
    <w:rsid w:val="000262CE"/>
    <w:rsid w:val="000339E1"/>
    <w:rsid w:val="000F2866"/>
    <w:rsid w:val="00140643"/>
    <w:rsid w:val="001427CD"/>
    <w:rsid w:val="00147717"/>
    <w:rsid w:val="001C54AB"/>
    <w:rsid w:val="001C60B9"/>
    <w:rsid w:val="001C7896"/>
    <w:rsid w:val="00262B68"/>
    <w:rsid w:val="002E097B"/>
    <w:rsid w:val="00346FD3"/>
    <w:rsid w:val="003B3164"/>
    <w:rsid w:val="00436BDE"/>
    <w:rsid w:val="0047632B"/>
    <w:rsid w:val="00523223"/>
    <w:rsid w:val="005B6B37"/>
    <w:rsid w:val="005E2A3F"/>
    <w:rsid w:val="005E2A92"/>
    <w:rsid w:val="005F57D3"/>
    <w:rsid w:val="006601FE"/>
    <w:rsid w:val="006A718E"/>
    <w:rsid w:val="006C4564"/>
    <w:rsid w:val="006F29F0"/>
    <w:rsid w:val="0074027F"/>
    <w:rsid w:val="007977BE"/>
    <w:rsid w:val="008269F5"/>
    <w:rsid w:val="008A0C6C"/>
    <w:rsid w:val="008E28A3"/>
    <w:rsid w:val="008E4BB3"/>
    <w:rsid w:val="009162A3"/>
    <w:rsid w:val="00916A60"/>
    <w:rsid w:val="00A673FA"/>
    <w:rsid w:val="00B46ED8"/>
    <w:rsid w:val="00C42F42"/>
    <w:rsid w:val="00DF5BBD"/>
    <w:rsid w:val="00E36B1A"/>
    <w:rsid w:val="00EC179C"/>
    <w:rsid w:val="00F52041"/>
    <w:rsid w:val="0D7C636F"/>
    <w:rsid w:val="136B4320"/>
    <w:rsid w:val="14CFD833"/>
    <w:rsid w:val="15F42D5A"/>
    <w:rsid w:val="1D866744"/>
    <w:rsid w:val="1F6A8AEE"/>
    <w:rsid w:val="26F6151C"/>
    <w:rsid w:val="26FB2541"/>
    <w:rsid w:val="27A9166D"/>
    <w:rsid w:val="2D4F4DCE"/>
    <w:rsid w:val="34AF5BF6"/>
    <w:rsid w:val="3697B242"/>
    <w:rsid w:val="3F2D5C38"/>
    <w:rsid w:val="420C7BB8"/>
    <w:rsid w:val="48276F9D"/>
    <w:rsid w:val="4C4425AD"/>
    <w:rsid w:val="57FE3EC6"/>
    <w:rsid w:val="5BE20847"/>
    <w:rsid w:val="5FBD2C72"/>
    <w:rsid w:val="60DC73A5"/>
    <w:rsid w:val="65EC608E"/>
    <w:rsid w:val="7722782C"/>
    <w:rsid w:val="788A31CF"/>
    <w:rsid w:val="7FA75A49"/>
    <w:rsid w:val="F76BE410"/>
    <w:rsid w:val="FDF7FB06"/>
    <w:rsid w:val="FDFEF6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Lv</Company>
  <Pages>2</Pages>
  <Words>353</Words>
  <Characters>397</Characters>
  <Lines>4</Lines>
  <Paragraphs>1</Paragraphs>
  <TotalTime>23</TotalTime>
  <ScaleCrop>false</ScaleCrop>
  <LinksUpToDate>false</LinksUpToDate>
  <CharactersWithSpaces>431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2017-04-13T01:20:00Z</dcterms:created>
  <dc:creator>常少莉</dc:creator>
  <cp:lastModifiedBy>丁玲</cp:lastModifiedBy>
  <dcterms:modified xsi:type="dcterms:W3CDTF">2023-05-10T01:59:17Z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45DDAD9E497894E678815A649748572B_43</vt:lpwstr>
  </property>
</Properties>
</file>