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atLeast"/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附件2：</w:t>
      </w:r>
    </w:p>
    <w:p>
      <w:pPr>
        <w:pStyle w:val="4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消防文员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tbl>
      <w:tblPr>
        <w:tblStyle w:val="2"/>
        <w:tblW w:w="9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090"/>
        <w:gridCol w:w="5"/>
        <w:gridCol w:w="2202"/>
        <w:gridCol w:w="5"/>
        <w:gridCol w:w="1219"/>
        <w:gridCol w:w="1281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所持证书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4"/>
                <w:szCs w:val="24"/>
              </w:rPr>
              <w:t>　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2"/>
                <w:szCs w:val="22"/>
                <w:lang w:val="en-US" w:eastAsia="zh-CN" w:bidi="ar-SA"/>
              </w:rPr>
              <w:t>应聘岗位</w:t>
            </w:r>
          </w:p>
        </w:tc>
        <w:tc>
          <w:tcPr>
            <w:tcW w:w="40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工作经历（自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大学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</w:rPr>
              <w:t>开始填写）</w:t>
            </w:r>
          </w:p>
        </w:tc>
        <w:tc>
          <w:tcPr>
            <w:tcW w:w="8566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4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20"/>
          <w:sz w:val="28"/>
          <w:szCs w:val="28"/>
        </w:rPr>
        <w:t>声明：</w:t>
      </w:r>
      <w:r>
        <w:rPr>
          <w:rFonts w:hint="eastAsia" w:ascii="仿宋_GB2312" w:eastAsia="仿宋_GB2312"/>
          <w:b/>
          <w:bCs/>
          <w:sz w:val="28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4"/>
        <w:spacing w:line="40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       </w:t>
      </w:r>
    </w:p>
    <w:p>
      <w:pPr>
        <w:pStyle w:val="4"/>
        <w:wordWrap w:val="0"/>
        <w:spacing w:line="400" w:lineRule="exact"/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    本人签名：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MmU5NTI3ZWViYTU5Njk3ODYwMDBlNDcwZmQyOTYifQ=="/>
  </w:docVars>
  <w:rsids>
    <w:rsidRoot w:val="00000000"/>
    <w:rsid w:val="29D70F0D"/>
    <w:rsid w:val="33246F2D"/>
    <w:rsid w:val="33D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284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2022-06-28T01:14:00Z</dcterms:created>
  <dc:creator>X2</dc:creator>
  <cp:lastModifiedBy>Alice</cp:lastModifiedBy>
  <dcterms:modified xsi:type="dcterms:W3CDTF">2022-11-14T03:37:47Z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F0CBBE59925C4AB99F4EA7E4431889F9</vt:lpwstr>
  </property>
</Properties>
</file>