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三江新区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2022年公卫特别岗招募报名表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18"/>
        <w:gridCol w:w="492"/>
        <w:gridCol w:w="1128"/>
        <w:gridCol w:w="1745"/>
        <w:gridCol w:w="1770"/>
        <w:gridCol w:w="462"/>
        <w:gridCol w:w="67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照  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（学位）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w w:val="100"/>
                <w:sz w:val="28"/>
                <w:szCs w:val="28"/>
                <w:lang w:eastAsia="zh-CN"/>
              </w:rPr>
              <w:t>入学前户籍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籍所在地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毕业学校</w:t>
            </w:r>
            <w:r>
              <w:rPr>
                <w:rFonts w:hint="eastAsia" w:ascii="Times New Roman" w:hAnsi="Times New Roman" w:eastAsia="仿宋" w:cs="Times New Roman"/>
                <w:color w:val="000000"/>
                <w:w w:val="90"/>
                <w:sz w:val="28"/>
                <w:szCs w:val="28"/>
                <w:lang w:eastAsia="zh-CN"/>
              </w:rPr>
              <w:t>、专业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毕业时间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8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报考岗位类型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（三选一）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医疗卫生岗（应急岗）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医疗卫生岗（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普通岗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校医辅助岗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勾选项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内勾选：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户籍在脱贫地区的毕业生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户籍在民族地区的毕业生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脱贫家庭的毕业生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低保家庭的毕业生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零就业家庭的毕业生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获得校级及以上“优秀学生”的省内中职学校（含技工院校）医药卫生类专业2022届毕业生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exac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本人自愿参加四川省2022年公共卫生特别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招募，保证本人相关信息真实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本人无违规违纪违法行为，无失信被执行情况。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服务期间，本人将自觉遵守国家法律和相关管理规定，爱岗敬业，尽职尽责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考生本人签字：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3640" w:firstLineChars="13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1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备   注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both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此表正反双面打印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，一式两份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97" w:right="1559" w:bottom="1559" w:left="150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 PL UKai CN">
    <w:altName w:val="华文中宋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rPr>
        <w:rFonts w:ascii="宋体" w:hAnsi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305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3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2.15pt;mso-position-horizontal:outside;mso-position-horizontal-relative:margin;z-index:251659264;mso-width-relative:page;mso-height-relative:page;" filled="f" stroked="f" coordsize="21600,21600" o:gfxdata="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/cO9DUAAAABQEAAA8AAAAAAAAAAQAgAAAAIgAAAGRycy9kb3ducmV2&#10;LnhtbFBLAQIUABQAAAAIAIdO4kAXmVBoxwEAAIw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jc0ZWNiOTU2ZmJmN2YzZDQxOTM0NGJhMGY4YTYifQ=="/>
  </w:docVars>
  <w:rsids>
    <w:rsidRoot w:val="0026611F"/>
    <w:rsid w:val="00063D57"/>
    <w:rsid w:val="0026611F"/>
    <w:rsid w:val="003274D7"/>
    <w:rsid w:val="00486EC1"/>
    <w:rsid w:val="00520FCF"/>
    <w:rsid w:val="00550348"/>
    <w:rsid w:val="00E63A91"/>
    <w:rsid w:val="00F362F1"/>
    <w:rsid w:val="08B2703E"/>
    <w:rsid w:val="0DE62E54"/>
    <w:rsid w:val="0FF1567B"/>
    <w:rsid w:val="11E06779"/>
    <w:rsid w:val="18EA3984"/>
    <w:rsid w:val="1ADD51B9"/>
    <w:rsid w:val="1B970EB9"/>
    <w:rsid w:val="21450CB0"/>
    <w:rsid w:val="2BF957FB"/>
    <w:rsid w:val="2DF13AED"/>
    <w:rsid w:val="2E8F4D49"/>
    <w:rsid w:val="2F9A222F"/>
    <w:rsid w:val="33953BEE"/>
    <w:rsid w:val="3CDB1373"/>
    <w:rsid w:val="3F390693"/>
    <w:rsid w:val="401A613C"/>
    <w:rsid w:val="407D2A48"/>
    <w:rsid w:val="4CEA67EB"/>
    <w:rsid w:val="4D076E8E"/>
    <w:rsid w:val="54916863"/>
    <w:rsid w:val="59DD02D1"/>
    <w:rsid w:val="5E4D2A38"/>
    <w:rsid w:val="5EFF3E6A"/>
    <w:rsid w:val="5FDBB63E"/>
    <w:rsid w:val="60FB26E3"/>
    <w:rsid w:val="613365A9"/>
    <w:rsid w:val="66C00BCB"/>
    <w:rsid w:val="6FD375B1"/>
    <w:rsid w:val="7270775D"/>
    <w:rsid w:val="73320420"/>
    <w:rsid w:val="76BAC8E0"/>
    <w:rsid w:val="77153ADC"/>
    <w:rsid w:val="7A864D23"/>
    <w:rsid w:val="7CDC4FC8"/>
    <w:rsid w:val="7DF45ACF"/>
    <w:rsid w:val="7F8FC52B"/>
    <w:rsid w:val="89DBC1C7"/>
    <w:rsid w:val="ACFA1445"/>
    <w:rsid w:val="DD5FFD4C"/>
    <w:rsid w:val="E63CF17D"/>
    <w:rsid w:val="F2DEF861"/>
    <w:rsid w:val="F777B976"/>
    <w:rsid w:val="FADB56EB"/>
    <w:rsid w:val="FB57A37B"/>
    <w:rsid w:val="FBE70BA2"/>
    <w:rsid w:val="FE6E1378"/>
    <w:rsid w:val="FFA34E10"/>
    <w:rsid w:val="FFB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449</Characters>
  <Lines>3</Lines>
  <Paragraphs>1</Paragraphs>
  <TotalTime>16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2022-07-04T02:08:00Z</dcterms:created>
  <dc:creator>Administrator</dc:creator>
  <cp:lastModifiedBy>林慧敏</cp:lastModifiedBy>
  <cp:lastPrinted>2022-07-06T11:57:00Z</cp:lastPrinted>
  <dcterms:modified xsi:type="dcterms:W3CDTF">2022-07-12T06:16:04Z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400CE67BD2E6469CAB53E9260994DB18</vt:lpwstr>
  </property>
</Properties>
</file>