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9"/>
          <w:rFonts w:hint="default" w:ascii="Times New Roman" w:hAnsi="Times New Roman" w:eastAsia="方正黑体简体" w:cs="Times New Roman"/>
          <w:b w:val="0"/>
          <w:bCs/>
          <w:color w:val="auto"/>
          <w:w w:val="88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黑体简体" w:cs="Times New Roman"/>
          <w:b w:val="0"/>
          <w:bCs/>
          <w:color w:val="auto"/>
          <w:w w:val="88"/>
          <w:sz w:val="32"/>
          <w:szCs w:val="32"/>
          <w:lang w:eastAsia="zh-CN"/>
        </w:rPr>
        <w:t>附件</w:t>
      </w:r>
      <w:r>
        <w:rPr>
          <w:rStyle w:val="9"/>
          <w:rFonts w:hint="default" w:ascii="Times New Roman" w:hAnsi="Times New Roman" w:eastAsia="方正黑体简体" w:cs="Times New Roman"/>
          <w:b w:val="0"/>
          <w:bCs/>
          <w:color w:val="auto"/>
          <w:w w:val="88"/>
          <w:sz w:val="32"/>
          <w:szCs w:val="32"/>
          <w:lang w:val="en-US" w:eastAsia="zh-CN"/>
        </w:rPr>
        <w:t>1</w:t>
      </w:r>
    </w:p>
    <w:p>
      <w:pPr>
        <w:snapToGrid w:val="0"/>
        <w:spacing w:line="680" w:lineRule="exact"/>
        <w:jc w:val="center"/>
        <w:rPr>
          <w:rStyle w:val="9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报  名  表</w:t>
      </w:r>
    </w:p>
    <w:p>
      <w:pPr>
        <w:spacing w:line="400" w:lineRule="exact"/>
        <w:rPr>
          <w:rStyle w:val="9"/>
          <w:rFonts w:hint="default" w:ascii="Times New Roman" w:hAnsi="Times New Roman" w:eastAsia="黑体" w:cs="Times New Roman"/>
          <w:b w:val="0"/>
          <w:bCs/>
          <w:color w:val="auto"/>
          <w:w w:val="88"/>
          <w:sz w:val="32"/>
          <w:szCs w:val="32"/>
        </w:rPr>
      </w:pPr>
    </w:p>
    <w:tbl>
      <w:tblPr>
        <w:tblStyle w:val="5"/>
        <w:tblW w:w="8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79"/>
        <w:gridCol w:w="1430"/>
        <w:gridCol w:w="491"/>
        <w:gridCol w:w="1348"/>
        <w:gridCol w:w="484"/>
        <w:gridCol w:w="225"/>
        <w:gridCol w:w="1031"/>
        <w:gridCol w:w="1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60"/>
                <w:szCs w:val="21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60"/>
                <w:szCs w:val="21"/>
              </w:rPr>
              <w:t>报 名 应 聘 人 员 情 况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姓  名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性  别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出生年月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（   岁）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籍  贯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和户籍地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政治面貌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（入党时间）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参加工作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时 间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婚姻状况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健康状况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学历学位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全日制教育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毕业院校及专业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在职教育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毕业院校及专业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身份证号码</w:t>
            </w:r>
          </w:p>
        </w:tc>
        <w:tc>
          <w:tcPr>
            <w:tcW w:w="32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7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选聘岗位</w:t>
            </w:r>
          </w:p>
        </w:tc>
        <w:tc>
          <w:tcPr>
            <w:tcW w:w="17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工作单位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电话（座机、手机）</w:t>
            </w:r>
          </w:p>
        </w:tc>
        <w:tc>
          <w:tcPr>
            <w:tcW w:w="3539" w:type="dxa"/>
            <w:gridSpan w:val="4"/>
            <w:noWrap w:val="0"/>
            <w:vAlign w:val="center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现任职务及任职时间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负责的主要工作</w:t>
            </w:r>
          </w:p>
        </w:tc>
        <w:tc>
          <w:tcPr>
            <w:tcW w:w="3539" w:type="dxa"/>
            <w:gridSpan w:val="4"/>
            <w:noWrap w:val="0"/>
            <w:vAlign w:val="center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专业技术职务、职(执）业资格及取得时间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熟悉专业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有何专长</w:t>
            </w:r>
          </w:p>
        </w:tc>
        <w:tc>
          <w:tcPr>
            <w:tcW w:w="3539" w:type="dxa"/>
            <w:gridSpan w:val="4"/>
            <w:noWrap w:val="0"/>
            <w:vAlign w:val="center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联系地址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邮政编码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电子邮箱</w:t>
            </w:r>
          </w:p>
        </w:tc>
        <w:tc>
          <w:tcPr>
            <w:tcW w:w="3539" w:type="dxa"/>
            <w:gridSpan w:val="4"/>
            <w:noWrap w:val="0"/>
            <w:vAlign w:val="center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4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eastAsia="zh-CN"/>
              </w:rPr>
              <w:t>工作学习经历（含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培训经历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eastAsia="zh-CN"/>
              </w:rPr>
              <w:t>）</w:t>
            </w:r>
          </w:p>
        </w:tc>
        <w:tc>
          <w:tcPr>
            <w:tcW w:w="6808" w:type="dxa"/>
            <w:gridSpan w:val="7"/>
            <w:noWrap w:val="0"/>
            <w:vAlign w:val="center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szCs w:val="22"/>
                <w:lang w:eastAsia="zh-CN"/>
              </w:rPr>
              <w:t>（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szCs w:val="22"/>
              </w:rPr>
              <w:t>从大、中专院校学习时填起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eastAsia="zh-CN"/>
              </w:rPr>
              <w:t>个人学术成果</w:t>
            </w:r>
          </w:p>
        </w:tc>
        <w:tc>
          <w:tcPr>
            <w:tcW w:w="6808" w:type="dxa"/>
            <w:gridSpan w:val="7"/>
            <w:noWrap w:val="0"/>
            <w:vAlign w:val="center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41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报 名 应 聘 人 员 情 况</w:t>
            </w: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  <w:t>近三年年度考核结果</w:t>
            </w:r>
          </w:p>
        </w:tc>
        <w:tc>
          <w:tcPr>
            <w:tcW w:w="192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  <w:t>201</w:t>
            </w:r>
            <w:r>
              <w:rPr>
                <w:rStyle w:val="9"/>
                <w:rFonts w:hint="eastAsia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  <w:t>9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  <w:t>年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  <w:t>20</w:t>
            </w:r>
            <w:r>
              <w:rPr>
                <w:rStyle w:val="9"/>
                <w:rFonts w:hint="eastAsia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  <w:t>20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  <w:t>年</w:t>
            </w:r>
          </w:p>
        </w:tc>
        <w:tc>
          <w:tcPr>
            <w:tcW w:w="28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  <w:t>202</w:t>
            </w:r>
            <w:r>
              <w:rPr>
                <w:rStyle w:val="9"/>
                <w:rFonts w:hint="eastAsia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4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  <w:lang w:val="en-US" w:eastAsia="zh-CN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64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近年来取得的主要工作业绩</w:t>
            </w:r>
          </w:p>
        </w:tc>
        <w:tc>
          <w:tcPr>
            <w:tcW w:w="6808" w:type="dxa"/>
            <w:gridSpan w:val="7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近年来</w:t>
            </w:r>
          </w:p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奖惩情况</w:t>
            </w:r>
          </w:p>
        </w:tc>
        <w:tc>
          <w:tcPr>
            <w:tcW w:w="6808" w:type="dxa"/>
            <w:gridSpan w:val="7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9" w:hRule="atLeast"/>
          <w:jc w:val="center"/>
        </w:trPr>
        <w:tc>
          <w:tcPr>
            <w:tcW w:w="6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是否有下列情形</w:t>
            </w:r>
          </w:p>
        </w:tc>
        <w:tc>
          <w:tcPr>
            <w:tcW w:w="5232" w:type="dxa"/>
            <w:gridSpan w:val="5"/>
            <w:noWrap w:val="0"/>
            <w:vAlign w:val="center"/>
          </w:tcPr>
          <w:p>
            <w:pP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《党政领导干部选拔任用工作条例》第一百四十六条所列情形；配偶已移居国（境）外；没有配偶，子女均已移居国（境）外。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ind w:left="420"/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  <w:t>有□     无□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附件2</w:t>
      </w:r>
    </w:p>
    <w:p>
      <w:pPr>
        <w:jc w:val="center"/>
        <w:rPr>
          <w:rStyle w:val="9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个人承诺书</w:t>
      </w:r>
    </w:p>
    <w:p>
      <w:pPr>
        <w:rPr>
          <w:rStyle w:val="9"/>
          <w:rFonts w:hint="default" w:ascii="Times New Roman" w:hAnsi="Times New Roman" w:cs="Times New Roman"/>
          <w:b w:val="0"/>
          <w:bCs/>
          <w:color w:val="auto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left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　　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本人已仔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细阅读《公开选聘四川省泸州市江阳职业高级中学校校级领导干部公告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》，清楚并理解其内容。</w:t>
      </w:r>
    </w:p>
    <w:p>
      <w:pPr>
        <w:ind w:firstLine="640" w:firstLineChars="200"/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在此我郑重承诺：本人提供的报名表、身份证以及其他相关证明材料、个人信息均真实准确完整，按照选聘公告要求接受审查。对违反承诺所造成的后果，本人自愿承担相应责任。</w:t>
      </w:r>
    </w:p>
    <w:p>
      <w:pPr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bookmarkStart w:id="0" w:name="_GoBack"/>
      <w:bookmarkEnd w:id="0"/>
    </w:p>
    <w:p>
      <w:pPr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>
      <w:pPr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 xml:space="preserve">   承诺人签字：         日期：     年   月   日</w:t>
      </w:r>
    </w:p>
    <w:p>
      <w:pPr>
        <w:rPr>
          <w:rFonts w:hint="default" w:ascii="Times New Roman" w:hAnsi="Times New Roman" w:cs="Times New Roman"/>
          <w:b w:val="0"/>
          <w:bCs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</w:p>
    <w:p>
      <w:pPr>
        <w:rPr>
          <w:rFonts w:hint="default"/>
        </w:rPr>
      </w:pPr>
    </w:p>
    <w:sectPr>
      <w:pgSz w:w="11906" w:h="16838"/>
      <w:pgMar w:top="1417" w:right="1417" w:bottom="1417" w:left="1417" w:header="851" w:footer="992" w:gutter="0"/>
      <w:pgNumType w:fmt="decimal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62CFA"/>
    <w:rsid w:val="02152FFF"/>
    <w:rsid w:val="029B370F"/>
    <w:rsid w:val="0351431B"/>
    <w:rsid w:val="03E23540"/>
    <w:rsid w:val="05E42DAE"/>
    <w:rsid w:val="07955350"/>
    <w:rsid w:val="09E45F15"/>
    <w:rsid w:val="0A544204"/>
    <w:rsid w:val="0ABD054A"/>
    <w:rsid w:val="0E386240"/>
    <w:rsid w:val="10877D2D"/>
    <w:rsid w:val="152B1B0C"/>
    <w:rsid w:val="16CD0AB6"/>
    <w:rsid w:val="179E682F"/>
    <w:rsid w:val="18606F97"/>
    <w:rsid w:val="18BF7ACF"/>
    <w:rsid w:val="194B578A"/>
    <w:rsid w:val="1AC757D1"/>
    <w:rsid w:val="1CD9119B"/>
    <w:rsid w:val="1D7C31C3"/>
    <w:rsid w:val="1F2D4ABD"/>
    <w:rsid w:val="23432C26"/>
    <w:rsid w:val="258277C2"/>
    <w:rsid w:val="26461511"/>
    <w:rsid w:val="26662CFA"/>
    <w:rsid w:val="26A87E68"/>
    <w:rsid w:val="291C04B1"/>
    <w:rsid w:val="2AA313EF"/>
    <w:rsid w:val="2BD47711"/>
    <w:rsid w:val="2C132F73"/>
    <w:rsid w:val="2FCD156C"/>
    <w:rsid w:val="32110115"/>
    <w:rsid w:val="33C55E5D"/>
    <w:rsid w:val="34BC03AF"/>
    <w:rsid w:val="36213401"/>
    <w:rsid w:val="36E37987"/>
    <w:rsid w:val="3C7102AD"/>
    <w:rsid w:val="3DDD3A35"/>
    <w:rsid w:val="402611B6"/>
    <w:rsid w:val="412F46E0"/>
    <w:rsid w:val="41A43B10"/>
    <w:rsid w:val="44006D4C"/>
    <w:rsid w:val="473A5437"/>
    <w:rsid w:val="48911240"/>
    <w:rsid w:val="4EE36B63"/>
    <w:rsid w:val="509349E3"/>
    <w:rsid w:val="53447867"/>
    <w:rsid w:val="53A5346C"/>
    <w:rsid w:val="56935C96"/>
    <w:rsid w:val="5BE7705A"/>
    <w:rsid w:val="61B50E60"/>
    <w:rsid w:val="62CE58E3"/>
    <w:rsid w:val="63331785"/>
    <w:rsid w:val="6617465B"/>
    <w:rsid w:val="6D3C22F3"/>
    <w:rsid w:val="6F083DAE"/>
    <w:rsid w:val="6F5150BD"/>
    <w:rsid w:val="6F8273CA"/>
    <w:rsid w:val="70AB20B2"/>
    <w:rsid w:val="71C4532E"/>
    <w:rsid w:val="734369F3"/>
    <w:rsid w:val="739565BF"/>
    <w:rsid w:val="75C96B4D"/>
    <w:rsid w:val="791B6106"/>
    <w:rsid w:val="7A141289"/>
    <w:rsid w:val="7A3C3E79"/>
    <w:rsid w:val="7BA1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2021-12-30T08:44:00Z</dcterms:created>
  <dc:creator>子小燕子</dc:creator>
  <cp:lastModifiedBy>user</cp:lastModifiedBy>
  <cp:lastPrinted>2022-04-14T07:11:00Z</cp:lastPrinted>
  <dcterms:modified xsi:type="dcterms:W3CDTF">2022-04-25T06:47:24Z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AC6946FDD61043CB87A0A7B3405287E4</vt:lpwstr>
  </property>
  <property fmtid="{D5CDD505-2E9C-101B-9397-08002B2CF9AE}" pid="4" name="commondata">
    <vt:lpwstr>eyJoZGlkIjoiOGMyY2RmNTE0Y2JmOGMwNzc1MTkzODkzNTBmZTc3NTcifQ==</vt:lpwstr>
  </property>
</Properties>
</file>