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3"/>
        <w:tblW w:w="9840" w:type="dxa"/>
        <w:tblLook w:val="04A0" w:firstRow="1" w:lastRow="0" w:firstColumn="1" w:lastColumn="0" w:noHBand="0" w:noVBand="1"/>
      </w:tblPr>
      <w:tblGrid>
        <w:gridCol w:w="540"/>
        <w:gridCol w:w="1040"/>
        <w:gridCol w:w="580"/>
        <w:gridCol w:w="2140"/>
        <w:gridCol w:w="1400"/>
        <w:gridCol w:w="3260"/>
        <w:gridCol w:w="880"/>
      </w:tblGrid>
      <w:tr w:rsidR="001D5559" w:rsidRPr="00A26E70" w14:paraId="389CEFE2" w14:textId="77777777" w:rsidTr="001D5559">
        <w:trPr>
          <w:trHeight w:val="390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6F05" w14:textId="77777777" w:rsidR="001D5559" w:rsidRPr="00A26E70" w:rsidRDefault="001D5559" w:rsidP="001D555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26E7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E47D" w14:textId="77777777" w:rsidR="001D5559" w:rsidRPr="00A26E70" w:rsidRDefault="001D5559" w:rsidP="001D5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68CC" w14:textId="77777777" w:rsidR="001D5559" w:rsidRPr="00A26E70" w:rsidRDefault="001D5559" w:rsidP="001D5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4EB2" w14:textId="77777777" w:rsidR="001D5559" w:rsidRPr="00A26E70" w:rsidRDefault="001D5559" w:rsidP="001D5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F4C7" w14:textId="77777777" w:rsidR="001D5559" w:rsidRPr="00A26E70" w:rsidRDefault="001D5559" w:rsidP="001D5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68A2" w14:textId="77777777" w:rsidR="001D5559" w:rsidRPr="00A26E70" w:rsidRDefault="001D5559" w:rsidP="001D5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5559" w:rsidRPr="00A26E70" w14:paraId="0C48A25B" w14:textId="77777777" w:rsidTr="001D5559">
        <w:trPr>
          <w:trHeight w:val="137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B938E" w14:textId="77777777" w:rsidR="001D5559" w:rsidRPr="00A26E70" w:rsidRDefault="001D5559" w:rsidP="001D555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26E7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河南省生态环境厅2021年“招才引智”</w:t>
            </w:r>
            <w:r w:rsidRPr="00A26E7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br/>
              <w:t>参加面试人员名单</w:t>
            </w:r>
          </w:p>
        </w:tc>
      </w:tr>
      <w:tr w:rsidR="001D5559" w:rsidRPr="00A26E70" w14:paraId="3AE8A351" w14:textId="77777777" w:rsidTr="001D5559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299" w14:textId="77777777" w:rsidR="001D5559" w:rsidRPr="00A26E70" w:rsidRDefault="001D5559" w:rsidP="001D555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26E70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17E" w14:textId="77777777" w:rsidR="001D5559" w:rsidRPr="00A26E70" w:rsidRDefault="001D5559" w:rsidP="001D555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26E70">
              <w:rPr>
                <w:rFonts w:ascii="黑体" w:eastAsia="黑体" w:hAnsi="黑体" w:cs="宋体" w:hint="eastAsia"/>
                <w:kern w:val="0"/>
                <w:sz w:val="22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DC7" w14:textId="77777777" w:rsidR="001D5559" w:rsidRPr="00A26E70" w:rsidRDefault="001D5559" w:rsidP="001D555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26E70">
              <w:rPr>
                <w:rFonts w:ascii="黑体" w:eastAsia="黑体" w:hAnsi="黑体" w:cs="宋体" w:hint="eastAsia"/>
                <w:kern w:val="0"/>
                <w:sz w:val="22"/>
              </w:rPr>
              <w:t>性别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0A3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2C8" w14:textId="77777777" w:rsidR="001D5559" w:rsidRPr="00A26E70" w:rsidRDefault="001D5559" w:rsidP="001D555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26E70">
              <w:rPr>
                <w:rFonts w:ascii="黑体" w:eastAsia="黑体" w:hAnsi="黑体" w:cs="宋体" w:hint="eastAsia"/>
                <w:kern w:val="0"/>
                <w:sz w:val="22"/>
              </w:rPr>
              <w:t>学历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D22" w14:textId="77777777" w:rsidR="001D5559" w:rsidRPr="00A26E70" w:rsidRDefault="001D5559" w:rsidP="001D555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26E70">
              <w:rPr>
                <w:rFonts w:ascii="黑体" w:eastAsia="黑体" w:hAnsi="黑体" w:cs="宋体" w:hint="eastAsia"/>
                <w:kern w:val="0"/>
                <w:sz w:val="22"/>
              </w:rPr>
              <w:t>毕业院校及专业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919" w14:textId="77777777" w:rsidR="001D5559" w:rsidRPr="00A26E70" w:rsidRDefault="001D5559" w:rsidP="001D555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26E70">
              <w:rPr>
                <w:rFonts w:ascii="黑体" w:eastAsia="黑体" w:hAnsi="黑体" w:cs="宋体" w:hint="eastAsia"/>
                <w:kern w:val="0"/>
                <w:sz w:val="22"/>
              </w:rPr>
              <w:t>备注</w:t>
            </w:r>
          </w:p>
        </w:tc>
      </w:tr>
      <w:tr w:rsidR="001D5559" w:rsidRPr="00A26E70" w14:paraId="1679A381" w14:textId="77777777" w:rsidTr="001D5559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F19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F4C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孙明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3FCF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2F1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省生态环境监测中心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9C0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F6B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中国科学院大学</w:t>
            </w: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能源与环保专业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3B1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559" w:rsidRPr="00A26E70" w14:paraId="4527FACA" w14:textId="77777777" w:rsidTr="001D5559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C69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C19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谢恬颖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0C3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EFA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省生态环境科学研究院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0E4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440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华东理工大学</w:t>
            </w: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环境科学与工程（大气污染控制方向）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2F35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559" w:rsidRPr="00A26E70" w14:paraId="36F4D7EF" w14:textId="77777777" w:rsidTr="001D5559">
        <w:trPr>
          <w:trHeight w:val="10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F03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195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张越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382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F06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省生态环境科学研究院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922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990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动力工程及工程热物理（大气污染控制方向）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33B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559" w:rsidRPr="00A26E70" w14:paraId="05257B33" w14:textId="77777777" w:rsidTr="001D5559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C12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ECFD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李大伟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F59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DF8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省固体废物和化学品技术管理中心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542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75D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苏州大学</w:t>
            </w: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无机化学专业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215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559" w:rsidRPr="00A26E70" w14:paraId="544AE292" w14:textId="77777777" w:rsidTr="001D5559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684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843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李根芹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907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098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省固体废物和化学品技术管理中心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2E5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690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中国科学院青岛生物能源与过程研究所化学工程专业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750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559" w:rsidRPr="00A26E70" w14:paraId="652FFE8E" w14:textId="77777777" w:rsidTr="001D5559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434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E93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王莹春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585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A2C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省固体废物和化学品技术管理中心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0F12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B27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鲁汶大学</w:t>
            </w: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化学专业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0D5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559" w:rsidRPr="00A26E70" w14:paraId="1CF95764" w14:textId="77777777" w:rsidTr="001D5559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9BF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E42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时莹歌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D25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EF6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省固体废物和化学品技术管理中心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7E2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51B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中国科学技术大学</w:t>
            </w: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高分子化学与物理专业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1E40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559" w:rsidRPr="00A26E70" w14:paraId="79CB68F3" w14:textId="77777777" w:rsidTr="001D5559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E83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907F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宋文平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7DD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6F3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河南省生态环境监控中心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4EC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A1D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同济大学</w:t>
            </w: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摄影测量与遥感专业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F10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559" w:rsidRPr="00A26E70" w14:paraId="38F0B31A" w14:textId="77777777" w:rsidTr="001D5559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EB4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C93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马任甜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B2F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45D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郑州生态环境监测中心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38E7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CF1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土壤学专业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0062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559" w:rsidRPr="00A26E70" w14:paraId="5D645101" w14:textId="77777777" w:rsidTr="001D5559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DE5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EAD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徐媛倩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D71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C51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郑州生态环境监测中心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5F8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D11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</w:t>
            </w: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环境科学与工程专业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414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559" w:rsidRPr="00A26E70" w14:paraId="00F5B271" w14:textId="77777777" w:rsidTr="001D5559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6FA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913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孙锋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F93D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31C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郑州生态环境监测中心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D04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61B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中科院成都生物研究所</w:t>
            </w: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植物学专业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A9FA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559" w:rsidRPr="00A26E70" w14:paraId="6E8341FE" w14:textId="77777777" w:rsidTr="001D5559">
        <w:trPr>
          <w:trHeight w:val="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BA0" w14:textId="77777777" w:rsidR="001D5559" w:rsidRPr="00A26E70" w:rsidRDefault="001D5559" w:rsidP="001D55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26E70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A44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谢成磊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2B8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BE4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郑州生态环境监测中心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4A6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0E55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日本东北大学</w:t>
            </w: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土木与环境工程专业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E68" w14:textId="77777777" w:rsidR="001D5559" w:rsidRPr="00A26E70" w:rsidRDefault="001D5559" w:rsidP="001D5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6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1D991ED" w14:textId="77777777" w:rsidR="00A26E70" w:rsidRPr="00A26E70" w:rsidRDefault="00A26E70" w:rsidP="00A26E70">
      <w:pPr>
        <w:jc w:val="left"/>
        <w:rPr>
          <w:rFonts w:ascii="仿宋_GB2312" w:eastAsia="仿宋_GB2312" w:hint="eastAsia"/>
          <w:sz w:val="32"/>
          <w:szCs w:val="32"/>
        </w:rPr>
      </w:pPr>
    </w:p>
    <w:sectPr w:rsidR="00A26E70" w:rsidRPr="00A26E70" w:rsidSect="00440A5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6135" w14:textId="77777777" w:rsidR="0094599C" w:rsidRDefault="0094599C" w:rsidP="006D5984">
      <w:r>
        <w:separator/>
      </w:r>
    </w:p>
  </w:endnote>
  <w:endnote w:type="continuationSeparator" w:id="0">
    <w:p w14:paraId="7343B6F8" w14:textId="77777777" w:rsidR="0094599C" w:rsidRDefault="0094599C" w:rsidP="006D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BF57" w14:textId="77777777" w:rsidR="0094599C" w:rsidRDefault="0094599C" w:rsidP="006D5984">
      <w:r>
        <w:separator/>
      </w:r>
    </w:p>
  </w:footnote>
  <w:footnote w:type="continuationSeparator" w:id="0">
    <w:p w14:paraId="26B884AE" w14:textId="77777777" w:rsidR="0094599C" w:rsidRDefault="0094599C" w:rsidP="006D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E66"/>
    <w:rsid w:val="000864B9"/>
    <w:rsid w:val="00152837"/>
    <w:rsid w:val="001935F6"/>
    <w:rsid w:val="001D5559"/>
    <w:rsid w:val="0039304C"/>
    <w:rsid w:val="00440A5B"/>
    <w:rsid w:val="004713CA"/>
    <w:rsid w:val="004D1B8C"/>
    <w:rsid w:val="005A3A40"/>
    <w:rsid w:val="006D5984"/>
    <w:rsid w:val="007900AB"/>
    <w:rsid w:val="007A4E66"/>
    <w:rsid w:val="007B0CBA"/>
    <w:rsid w:val="00802FAB"/>
    <w:rsid w:val="008846A9"/>
    <w:rsid w:val="00893540"/>
    <w:rsid w:val="0094599C"/>
    <w:rsid w:val="009D31BE"/>
    <w:rsid w:val="00A26E70"/>
    <w:rsid w:val="00C22AFF"/>
    <w:rsid w:val="00D44F41"/>
    <w:rsid w:val="00F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42D40"/>
  <w15:docId w15:val="{D912C40A-51D5-49F2-BB8D-20588296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98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864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64B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6E7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2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hbt</dc:creator>
  <cp:keywords/>
  <dc:description/>
  <cp:lastModifiedBy>15515124584@163.com</cp:lastModifiedBy>
  <cp:revision>13</cp:revision>
  <cp:lastPrinted>2021-03-29T07:31:00Z</cp:lastPrinted>
  <dcterms:created xsi:type="dcterms:W3CDTF">2021-03-29T00:24:00Z</dcterms:created>
  <dcterms:modified xsi:type="dcterms:W3CDTF">2022-02-25T03:02:00Z</dcterms:modified>
</cp:coreProperties>
</file>