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34" w:rsidRPr="006D6FCE" w:rsidRDefault="006D6FCE" w:rsidP="006D6FCE">
      <w:pPr>
        <w:rPr>
          <w:rFonts w:asciiTheme="minorEastAsia" w:hAnsiTheme="minorEastAsia"/>
          <w:bCs/>
          <w:spacing w:val="-20"/>
          <w:sz w:val="28"/>
          <w:szCs w:val="28"/>
          <w:shd w:val="clear" w:color="auto" w:fill="FFFFFF"/>
        </w:rPr>
      </w:pPr>
      <w:r w:rsidRPr="006D6FCE">
        <w:rPr>
          <w:rFonts w:asciiTheme="minorEastAsia" w:hAnsiTheme="minorEastAsia" w:hint="eastAsia"/>
          <w:bCs/>
          <w:spacing w:val="-20"/>
          <w:sz w:val="28"/>
          <w:szCs w:val="28"/>
          <w:shd w:val="clear" w:color="auto" w:fill="FFFFFF"/>
        </w:rPr>
        <w:t>附件4：</w:t>
      </w:r>
    </w:p>
    <w:p w:rsidR="00262134" w:rsidRDefault="00262134"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 w:rsidR="00262134" w:rsidRDefault="002E362F"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r>
        <w:rPr>
          <w:rFonts w:asciiTheme="minorEastAsia" w:hAnsiTheme="minorEastAsia" w:hint="eastAsia"/>
          <w:b/>
          <w:bCs/>
          <w:spacing w:val="-20"/>
          <w:sz w:val="36"/>
          <w:szCs w:val="36"/>
          <w:shd w:val="clear" w:color="auto" w:fill="FFFFFF"/>
        </w:rPr>
        <w:t>罗田县事业单位2020年统一组织公开招聘工作人员</w:t>
      </w:r>
    </w:p>
    <w:p w:rsidR="00262134" w:rsidRDefault="002E362F"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hAnsiTheme="minorEastAsia" w:hint="eastAsia"/>
          <w:b/>
          <w:bCs/>
          <w:sz w:val="36"/>
          <w:szCs w:val="36"/>
          <w:shd w:val="clear" w:color="auto" w:fill="FFFFFF"/>
        </w:rPr>
        <w:t>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 w:rsidR="00262134" w:rsidRDefault="0026213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262134" w:rsidRDefault="00262134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2621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2134" w:rsidRDefault="002E362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262134" w:rsidRDefault="002E362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262134" w:rsidRDefault="002E362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262134" w:rsidRDefault="002E362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262134" w:rsidRDefault="0026213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262134" w:rsidRDefault="002E362F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 w:rsidR="0051286F">
        <w:rPr>
          <w:rFonts w:ascii="仿宋_GB2312" w:eastAsia="仿宋_GB2312"/>
          <w:bCs/>
          <w:sz w:val="32"/>
          <w:szCs w:val="32"/>
          <w:shd w:val="clear" w:color="auto" w:fill="FFFFFF"/>
        </w:rPr>
        <w:t>罗田县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事业单位2020年统一组织公开招聘，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 w:rsidR="000619BC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0619BC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 w:rsidR="000619BC" w:rsidRPr="000619BC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笔试准考证号为</w:t>
      </w:r>
      <w:r w:rsidR="000619BC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 w:rsidR="005B2A33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="000619BC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 w:rsidR="005B2A33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262134" w:rsidRDefault="002E362F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262134" w:rsidRDefault="00262134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9D07CF" w:rsidRDefault="009D07CF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262134" w:rsidRDefault="002E362F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262134" w:rsidRDefault="002E362F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2020</w:t>
      </w: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  月  日</w:t>
      </w:r>
    </w:p>
    <w:p w:rsidR="00262134" w:rsidRDefault="00262134"/>
    <w:sectPr w:rsidR="00262134" w:rsidSect="00262134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FCD"/>
    <w:rsid w:val="000619BC"/>
    <w:rsid w:val="000E7D25"/>
    <w:rsid w:val="00262134"/>
    <w:rsid w:val="002E362F"/>
    <w:rsid w:val="00366E90"/>
    <w:rsid w:val="00437881"/>
    <w:rsid w:val="0051286F"/>
    <w:rsid w:val="005B2A33"/>
    <w:rsid w:val="005D4CD3"/>
    <w:rsid w:val="006A1AED"/>
    <w:rsid w:val="006D6FCE"/>
    <w:rsid w:val="006E6BCC"/>
    <w:rsid w:val="009D07CF"/>
    <w:rsid w:val="00A124EE"/>
    <w:rsid w:val="00A479C3"/>
    <w:rsid w:val="00AD2FCD"/>
    <w:rsid w:val="00B75641"/>
    <w:rsid w:val="00B94ACB"/>
    <w:rsid w:val="00D53036"/>
    <w:rsid w:val="00DE377A"/>
    <w:rsid w:val="00EC25FD"/>
    <w:rsid w:val="00EC4FF0"/>
    <w:rsid w:val="00F76BB8"/>
    <w:rsid w:val="2672079B"/>
    <w:rsid w:val="51B62402"/>
    <w:rsid w:val="534379EC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21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2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19</cp:revision>
  <cp:lastPrinted>2020-09-08T08:21:00Z</cp:lastPrinted>
  <dcterms:created xsi:type="dcterms:W3CDTF">2018-07-17T10:19:00Z</dcterms:created>
  <dcterms:modified xsi:type="dcterms:W3CDTF">2020-09-11T01:13:00Z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