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AA" w:rsidRDefault="00F224AA" w:rsidP="00F224AA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 w:rsidR="00F224AA" w:rsidRDefault="00F224AA" w:rsidP="00F224AA">
      <w:pPr>
        <w:spacing w:line="560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深圳海关2020年考试录用公务员</w:t>
      </w:r>
    </w:p>
    <w:p w:rsidR="00F224AA" w:rsidRDefault="00F224AA" w:rsidP="00F224AA">
      <w:pPr>
        <w:spacing w:line="560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面试分数线及进入面试人员名单</w:t>
      </w:r>
    </w:p>
    <w:p w:rsidR="00F224AA" w:rsidRDefault="00F224AA" w:rsidP="00F224AA">
      <w:pPr>
        <w:spacing w:line="560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</w:p>
    <w:tbl>
      <w:tblPr>
        <w:tblW w:w="9084" w:type="dxa"/>
        <w:jc w:val="center"/>
        <w:tblLook w:val="0000"/>
      </w:tblPr>
      <w:tblGrid>
        <w:gridCol w:w="2216"/>
        <w:gridCol w:w="766"/>
        <w:gridCol w:w="1096"/>
        <w:gridCol w:w="1866"/>
        <w:gridCol w:w="2308"/>
        <w:gridCol w:w="832"/>
      </w:tblGrid>
      <w:tr w:rsidR="00F224AA" w:rsidTr="008826B6">
        <w:trPr>
          <w:trHeight w:val="660"/>
          <w:jc w:val="center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分数线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面试及资格复审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计算机应用二级主办及以下（一） 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（300110002031）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陈梦醒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129212012401901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2月12日下午2点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面试时间：2月13日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陈劼源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129212013000326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赵子锐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129223010509030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张欣欣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129223011702829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许召阳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129232100304801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闵黔黔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129234011502410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129235100801623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129236070600323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129236073204019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闻卓珏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129236073517811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田欣泰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129237030602114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吉传晖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129237030802928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丁恺璇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129237080504925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高超群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129241011017511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129241030201918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129241030300322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刘国辉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129241140500815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肖一鸣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129242012205513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钟泽坤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129243011604625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邓梦君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129243015400806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陈升鹏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129243015401219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尹昊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129243015401610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洪嘉涛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129244010704407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刘焱彬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129244010714805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林鑫潼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129244010901911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129244010907504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钟玉娟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129244011012909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李淑婷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129244011507914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黄伟钦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129244011702615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刘晓颖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129244020800222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丘鑫海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129244021202214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许璟泓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129244021300428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郭晓仪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129244021800703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计算机应用二级主办及以下（二）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（300110002032）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廖明洋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129211070100813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 2月12日下午2点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面试时间：2月13日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林钰瑶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129212013002912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王富国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129223011800225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129232011102329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刘帅霖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129232030302608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129232030702723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魏良杰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129232090201911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陈晓雨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129234011903321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黄若岚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129235020303028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沈章锐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129235020702026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曾铄涵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129235101303527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朱玉霜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129236073413918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王楠博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129237020601608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姜仪婷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129237060302218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杨翟基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129241010603208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129242010800414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杨一丹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129242011308911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吕旭阳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129243012108415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龙吉平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129243014503707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刘真玺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129243015202914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谢育然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129244010618930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罗晓仪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129244010701923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张杰珍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129244010804611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129244010809607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129244010811621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129244011001324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劳欢怡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129244011410501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沈烈驹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129244011605211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李俊东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129244012202005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129244021002105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张毓芝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129244021103125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陈蔓琳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129244021300826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王婉贞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129261010704302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计算机应用二级主办及以下（三）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（300110002033）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张会丽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129223011901330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2月12日下午2点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面试时间：2月13日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129232010718614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杨文蓁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129236071401212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李泽艺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129236071402321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卢克勤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129236072000804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129236072709523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129236073401430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甘凌峰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129236073405511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129237012400528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129237012402127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129237031100804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蒋橙琼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129243011603001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129243015205602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129243015400820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高宏刊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129244010602723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陈柳颖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129244010603314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赖志达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129244010809902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林培希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129244010812330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黄怡生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129244011012523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黄晓跃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129244011405507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傅莘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129244011410926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古枫平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129244011509624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李泽林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129244011608511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刘洵楷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129244011802115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129244011903624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王陈宇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129244012100821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郑子洋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129244012200828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赵浩添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129244020601420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欧泽娜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129244020702313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庄浩淼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129244020801804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覃天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129244021002226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莫忠伟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129244021801506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于浩伟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129252280611428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计算机应用二级主办及以下（四）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（300110002034）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王红冉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129213011206023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2月12日下午2点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面试时间：2月13日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钟子豫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129221152802324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黄梓勋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129231012000618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陈真如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129232100301816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蒋雨辰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129233030500326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严嘉明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129236071501408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吴曼柔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129236071502101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俞益飞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129236072710210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陶育豪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129236073104006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129236073400216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钟名扬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129237013700502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秦兴良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129237021301205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张永恒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129237031100302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冯文祥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129241011105529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陈文盛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129243010100519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谭雅丽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129243013706503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文跃词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129243013707204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易大为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129243015203018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刘俊涛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129244010614616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郑南栋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129244010811609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敖海珊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129244011202021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129244011406307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129244011411214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曾诗茵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129244011704202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129244011707630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刘润雅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129244012001727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卢建春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129244012102730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陈铮峥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129244021002528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卢河瑞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129244021200724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官汉梁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129244021300210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李君宇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129244021901508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刘宇凡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129244021902224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柳榕梓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129250011205211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计算机应用二级主办及以下（五）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（300110002035）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史凯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129223010509408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2月12日下午2点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面试时间：2月13日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129232020403406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曹书敏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129234010106015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林芳婧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129235020401208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谢秉津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129235020500702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林博荣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129235020506003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雷弘彰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129235101902113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於洋波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129236070303312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高文晨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129236070802302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游桥桥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129236071803208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129236071900314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刘素琴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129236073002424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晏舒文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129236073105027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129237013301701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李金永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129241010906108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129241011007228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魏璐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129241020304807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129242011101120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129243014401002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陆仰丽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129244010606608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关博文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129244010716429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刘忠森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129244010811312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陈小芯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129244010812103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吴佳泽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129244010916021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吕文静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129244011406126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林飞平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129244011506014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129244011601712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肖贤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129244011602020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张汪洋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129244020702524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黄榕珊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129244021701626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张伟浩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129244110206221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何浩阳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129244110400207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129245011801910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监管二级主办及以下（七）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（300110002013）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宋津莹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129223011900715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2月12日下午2点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面试时间：2月13日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张圆圆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129231011701220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刘哲平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129231013302103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宣志杭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129233310107903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洪兰兰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129235020303012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林兆祺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129235021001030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叶斯敏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129236071505227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刘姝含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129237080206011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129241010902326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凌兵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129241011005718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129241011300906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张怡炜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129241030402722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曾知畅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129243012108001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贺钧瑶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129243014502129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包葵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129243015201827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汪佳明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129243015304720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江梓淳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129244010712517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李海韵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129244010807405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陈锦涛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129244011904516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陈思彤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129244012003101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郑诗培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129244020501217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129244020600104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陈楷嘉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129244021101908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林森珍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129244021202921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129244021500202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夏禹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129244021601102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姚臻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129244021700410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曹丙炬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129244021801501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129244021901821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谢露青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129250010903312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129250011701329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129250011703121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宗晓健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129261010413905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陈欣扬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129262010109827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监管二级主办及以下（八）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（300110002014）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王文君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129211024601707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2月12日下午2点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面试时间：2月13日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曹明炯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129211024602002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刘子为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129211150104915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赵泽健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129221150901327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王胜军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129221151100112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129221151701708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129221153702905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杨旭婧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129221153801626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刘禄源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129221153900328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金安东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129233330300729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翁良华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129235101500911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李瀚洋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129235101600328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129235101800927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魏文超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129236070302204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乐征乾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129236070902313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龚嘉力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129236071600529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曾子吟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129236071700414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蔡玮玉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129236071800306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欧阳凡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129236072706627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姜一凡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129236073002003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丁梦婷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129236073003925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徐一丹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129237011800905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胡文晨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129237011904028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丁圳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129237012401014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夏倩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129237013201321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王云龙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129237013201727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安贝贝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129237013301901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刘蕴奇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129237013501028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宋佳雪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129237013503003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杨盛超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129237013803425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刘梦菲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129237021205816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郭守昌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129237090301518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张佳林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129241010605307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张贞贞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129241011015405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监管二级主办及以下（九）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（300110002015）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129211050503710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2月12日下午2点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面试时间：2月13日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石晏蓉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129222010800929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郑心阳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129223011010803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叶加阳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129233070204710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129233070500401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129234012101224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129236073412716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周知行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129237012800628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牟则铮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129237021004914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129237031100501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谭思纯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129237060201825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黄玉玲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129237060202201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魏天慧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129242011109205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余慧群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129242011902824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谢学娟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129243013704917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唐欣雨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129243014508517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129244010617907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杨枫叶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129244010708028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邓秀怡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129244010718828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许晓晴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129244010817714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丘海森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129244010913021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隆忠贞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129244011010925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129244011013418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张泽鹏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129244011103024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余洁迎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129244011501024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邱晓凤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129244011704401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陈碧敏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129244012201124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陈卓琪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129244020703106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129244020803020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129244021202510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周晓凌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129244021400311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129244021800707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贾文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129262010306530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监管二级主办及以下（一）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（300110002007）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韩章左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129211112102308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2月13日下午2点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面试时间：2月14日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孙静鸿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129221020500228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郝月盈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129223010600214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129223010605916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姜涛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129232030701104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吴雯婷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129233320304629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129235021301815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丁余玲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129236070602605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余思根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129236071501322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吴肇星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129236071602028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刘珍珍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129236073104720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宛提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129236073406608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129242011908813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蒋旭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129243014510904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陈绮珊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129244011011322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陈劼妮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129244020602526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张加福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129244020701810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蔡珮琳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129244021401105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洪红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129244021500626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129244021601512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陈吉文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129244021801511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129244021901028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欧阳慧佳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129244110203811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129244110204925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江嘉静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129244110600830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赵居婷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129245012603614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129250011900527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徐子伊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129251000900626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129251001202319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李其胜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129252280611812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田佳玲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129253016600116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监管二级主办及以下（二）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（300110002008）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129223012003802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2月13日下午2点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面试时间：2月14日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张二高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129232030304314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129234011004230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凌安定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129234012001507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张爱萍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129235020602021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江津津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129235020700313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林其鹏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129235021301825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曾海菁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129235021402519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张占芳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129235101302604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钱海云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129236070900407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袁金风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129236071506915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周颖婷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129236071601827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刘雪琪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129236071802414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谭海生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129236072603018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陈正才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129236072605801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129236072707421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吕达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129236073101203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徐崧峰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129236073103729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129236073519318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黎明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129241010702804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马俊梅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129242012515005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129243014402819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钟胜辉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129244020901018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熊奶刚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129244021202727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蔡俊豪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129244110202823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129245011001513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陈秋薇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129245012302025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严瑜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129253016004414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129253017900814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冷华龙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129265010704507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监管二级主办及以下（三）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（300110002009）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133.9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129213010205418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2月13日下午2点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面试时间：2月14日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未少华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129213011010603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129214013400110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王宏岩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129215011300212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宋鹏宇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129221021400516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129232010904216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黄志杰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129232020902819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朱立东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129234010601727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林慰祖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129235020800522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曾小英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129235021101902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129235100701710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129236070300618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129236070601005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陈文颖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129236071400805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甘沛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129236071700406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129236071702717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129237012502125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129237060501921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129241140201521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薛斐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129241190303330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张文君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129242011307203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129243013707413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袁宇欣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129243014400515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129243015401126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陈健聪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129244021501601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魏少敏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129244110500702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吕洹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129251001107517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陈姝培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129253013103023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129253016501314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韦慧君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129264011502227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监管二级主办及以下（四）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（300110002010）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132.3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129221021202408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2月13日下午2点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面试时间：2月14日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129232100307110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刘建政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129234011700308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129234012105914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钟林发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129235020303513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孔令瑞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129235021403010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陈靖雯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129235101803612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徐玉仁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129236073102113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习博文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129236073204720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黎志发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129236073410128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129237060300813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孙光普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129241011018605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129242011900317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段巍迪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129242011903011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129243014509105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129244010716417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杜鲁宁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129244010811802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简华丽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129244010911207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吴英瑜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129244010913830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彭少狄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129244020502108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129244021502330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129244021602401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陈玉霞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129244110301912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129244110400703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袁鑫鑫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129250012200112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129251001704709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129252280805311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129253012204304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袁思煜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129262010113229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白雯雯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129264011503930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监管二级主办及以下（五）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（300110002011）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马溶擎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129211070300225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2月13日下午2点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面试时间：2月14日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徐诗葭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129211070301706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129211091001529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邱艺萌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129211091001819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兰心宇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129214012800913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129222011700503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黄云芳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129231010701915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129233030302701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傅科铭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129233070401221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129234010101430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蒋红鑫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129234011900217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谢添星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129234012104229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郭曼琪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129236071501113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赵若菲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129236073204829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汪沛文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129236073403702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129237080507521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刘云云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129242011110005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卢乙一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129244011106416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钟文钰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129244011301022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129244011902124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129244021103611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林小楠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129244021300628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129244021302201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129244021502716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李绮雯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129244021802520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129244110601508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129251001000702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129253010300121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王伟奇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129254010102520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蹇茜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129261010803210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监管二级主办及以下（六）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（300110002012）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杨佳欣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129211071601822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2月13日下午2点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面试时间：2月14日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荆怡桐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129214011000515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申凡超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129214011503227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杨思平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129214011801319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郭瑜琛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129214012501126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刘琪瑶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129221020301904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杨洪琪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129223011600330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孟文赓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129231011100123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江百合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129232030701907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129233310207624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陶婷婷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129234010300221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陈尚格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129236073202815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129237012500504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李子函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129237012701014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129237030803011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129242011504029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蔡璐依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129243010105814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129243013703007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王淑君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129243014512126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贺高飘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129244010619817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洪建华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129244010711520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方奕斯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129244011503826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129244011504118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谭清怡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129244011802827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黄璐琳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129244011804222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129244020601116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李欣芸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129246010403609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徐俊舟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129253017106105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陈文希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129261010512908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朱菲然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129261010804127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监管二级主办及以下（十一）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（300110002017）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129211056100807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2月13日下午2点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面试时间：2月14日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宋英杰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129211112102605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张永杰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129214010702715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白靖川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129214010903630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129214012902912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孙宇梦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129214013001924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侯梦阳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129222011903307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129231010501621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张国鹏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129232011501114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谷劼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129232090104906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林玮舒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129235020600510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肖传钬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129235101401721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129236073516314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李占魁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129236074007326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杨大林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129237012900819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王广先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129237021003512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于凌霄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129237021101011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徐小鹏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129237030400625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刘胜男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129237031001715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129237080611215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129241140501712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129242011103525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129242011201830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韩思捷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129242011611205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129242012101428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代晓鹏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129243010101902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杨宗权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129243013708417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王玉德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129243014512606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邓倖之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129243015302727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129244010714124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129244010806629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焦欧阳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129244021401709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严龙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129251000204918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顾尚彤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129261010321307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监管二级主办及以下（十四）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（300110002020）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谭浩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129212013000714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2月13日下午2点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面试时间：2月14日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林晓杰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129221021200218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刘馨月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129222012302913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王秋丁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129223011601518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129232011602510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杜贤达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129234011402013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黄逢时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129235020305101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林星余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129235100700509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赵诗凡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129236071404330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129236072200510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沈宗皓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129236072706511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刘子硕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129237030601609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蔡志鹏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129241010904128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王恒博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129241011301207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肖坚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129243010100522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梅恺如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129243011605008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洪泽源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129243012106427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喻汨江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129243013707906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129244010710011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方淳民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129244010712530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薛雪仪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129244010815916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凌志耀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129244010915527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刘展鹏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129244011700622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徐国彦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129244011704219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林子钦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129244011906901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黄奕鑫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129244020600218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129244020802102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英杰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129244021101127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文含和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129244021202812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129244021301723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吴志林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129244021600707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邹诗宁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129244050702923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纪磊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129252281024322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监管二级主办及以下（十）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（300110002016）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白铃楌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129211056103026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 2月14日下午2点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面试时间：2月15日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段正杰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129214012301103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129232010703017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靳朝辉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129232011105817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129232020505110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陶晓倩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129232100202624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129233310110004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柯焕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129234012201208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林云蒸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129235020305627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徐剑平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129235101402210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129236070902530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129236072201021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赵少杰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129236072605912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熊欣博子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129236073307503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129237021201529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129237060400821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李金萌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129237080400908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彭庆民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129237090503004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柯健康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129242012205516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何富强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129243011604020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李妍妍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129244010602728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陈福林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129244010709406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刘梓倩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129244010806511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曾卓欣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129244011206916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曾清威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129244011900420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包思涵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129244011900529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方舒屏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129244011900803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林夏婷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129244020901821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汪阳洁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129244021801621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129250011804530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监管二级主办及以下（十二）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（300110002018）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141.8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方集杭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129212012200824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2月14日下午2点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面试时间：2月15日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129213010507815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冯瑾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129214010700822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129221020600426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孟雪菲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129223010609825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付兴柱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129231010501219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谢蒙蒙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129232030605327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王经华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129233060105704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杨麒弘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129233320405312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胡振灿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129233330102927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王伯荣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129235020504509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陈训杰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129235100902614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夏华珍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129235101301703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胡东方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129236071401112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张展浩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129236071501623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万佳新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129236072710827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杨彧恺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129237021307019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王相宇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129241010701212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吴楚湘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129242012411902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王长风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129243014504911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129243014511802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陈锦涛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129244010612923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杨浩男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129244011200514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刘书杭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129244012201807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129244021201824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许妙心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129244021600328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蔡嘉豪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129244021601504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王祖鹏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129250010903721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李兆娟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129251000908627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129261010703928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监管二级主办及以下（十三）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（300110002019）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136.7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晏子烁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129213010805228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2月14日下午2点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面试时间：2月15日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刘成业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129214011302105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129214012401106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费昊卿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129214012900716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徐浩东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129223010609920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郝旭升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129223011801926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王佳莹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129223011804914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丁一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129232090202508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费雅茹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129232100300724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曾王镇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129233020308530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章兴程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129234012005820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董继钊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129235021001501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陈俊涵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129235100403601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129236071505209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李昱晨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129236071801612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李佳楠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129237012301007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129237012602924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杜俊萱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129237013402007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贾秉枢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129237021202103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129243013702102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林家豪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129244010707929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陈俊森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129244011407918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陈俊楠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129244011501820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郑祎楣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129244011509912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许竣然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129244012005722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严上超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129244020602313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郑增豪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129244110604206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祝道强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129251000903620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魏子健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129252280601616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朱锦鹏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129253017600913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监管二级主办及以下（十五）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（300110002021）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雍安泰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129211022900729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2月14日下午2点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面试时间：2月15日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129211025900410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王泰来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129212012001130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赵昊晴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129214012301221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王天诚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129214013404006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吴洪峰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129222012602504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杨馨玥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129223011405314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129231011400113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129231011402530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129232011205613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余霆凯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129233070204725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赵剑章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129234010102703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施季宏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129235020301025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乔帅龙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129235020505910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钟铃笙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129235101801529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129236072000722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陈建烁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129237012402403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129237012900517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刁德健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129237021003220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黄金锐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129237030501126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裴天正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129237080313022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朱永攀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129237080507204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朱月月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129241010601424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何苏琪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129242011612519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赵宇涛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129242011908902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何卓磊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129243011608114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王莎麟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129244010811627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林园榕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129244020900402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李依繁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129253011109201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129261010709823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监管二级主办及以下（十六）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（300110002022）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141.0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朱炎峰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129211024601001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 2月14日下午2点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面试时间：2月15日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侯媛媛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129211050503815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129211101901913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潘雨鑫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129222012604505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贺万里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129223010509611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石庆琳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129223012007624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苏倩楠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129232030300507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陈梦林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129232030606023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沈乃容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129232090203221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胡思斯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129233030101226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129233310210007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吴琴雅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129233320303417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邹邓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129234011700126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129234011704313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杨俊哲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129235021403315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赵凡博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129236074007815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韩庆泽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129237013602220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周灿璨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129237021100816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129237030600510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郝美茹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129237031101223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孟现尧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129237060300623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韩凌云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129241010702320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邹极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129242011105611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蒋宇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129244020702517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陈舒然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129244021501211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邢岱蓉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129244021800621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李旻芳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129246010501525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129251000701225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129253017402301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刘潇洋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129262010307612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监管二级主办及以下（十七）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（300110002023）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142.0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129213010203503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2月14日下午2点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面试时间：2月15日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董含笑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129221021400116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杨嘉丹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129222012700216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贾子璇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129223010403817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张一冉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129232020601924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周若昕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129232021001519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丁嘉俪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129232090206729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要静文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129234012004423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谢杨临碣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129234012202609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郑少杰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129235020402617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李亚亚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129235101801802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129236070601202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129236073305501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129236073403813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李姿鑫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129237012400616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刘妍玮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129237020900806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杨彦博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129237021305811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高凌云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129237080313615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王季阳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129237090602904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李宏伟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129241190206430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倪菁潞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129243014404706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吴偲涵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129243015305617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关楠楠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129244010819611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许哲铭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129244010900128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129244021300201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吕宁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129244021301112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陈泳君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129245012400412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饶芷桐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129251001100602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129252281506623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李仪琳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129261010702426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监管二级主办及以下（十八）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（300110002024）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罗英鑫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129211101901407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2月14日下午2点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面试时间：2月15日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贾丹红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129214010701725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129214012500317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代皓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129221151201216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129221153700417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田佳华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129232010904521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梅志轩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129232011406127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金羽清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129233020603228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孟依雨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129233060102930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129233320402412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戴英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129236071401126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朱雨萱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129236071402114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吴婉莹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129236071803029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樊梓林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129236073403516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刘明文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129237012002130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吕明哲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129237012300503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牟绍梦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129237090500623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李婉茹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129241010701930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杨基深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129241011002801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梁刚领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129241011102630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范智杰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129241030202902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朱自欣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129241190200712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奥岩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129242011310409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郑燕妮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129243010102202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隆曼迪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129243010104628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谢若婷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129244011015014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邱亦嘉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129244011405713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129250012001328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师海然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129253017106515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129262010416203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监管二级主办及以下（十九）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（300110002025）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138.0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田昊祯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129215011401208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2月14日下午2点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面试时间：2月15日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徐镱嘉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129222012301005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冯馨瑶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129232011506205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余绍钧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129233030300713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129235020503422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陈冰莹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129235020703004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129235100902701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董红霞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129235100902810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129235100902823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129235101304014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刘冬琳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129236072706722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129237012100623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彭雨霜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129242011108309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罗钦春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129242012100127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苏玮珏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129243013701205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129244010808212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梁远迪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129244010810804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范颖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129244010912307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陈建鹏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129244011203119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傅汉钊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129244011204026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杨前浩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129244011302403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孙像琰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129244011403506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谭翠婷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129244011800413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邓国威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129244012001403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张永豪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129244012101025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徐墨荻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129244020901707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李秋梅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129244021700924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郑子严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129244050301603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苏敏静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129244050502416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陈钰涵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129251000701213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财务稽查与审计二级主办及以下（一）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（300110002026）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137.6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朱紫娟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129234012002612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2月15日下午2点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面试时间：2月16日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曾舒怡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129235020800125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熊毅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129236070304918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129236070901815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朱雨佳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129236072601425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范婷洁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129236072708508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129236073518130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129237013301627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129237021205314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韩京轩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129237060602925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黄璐瑜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129241020402712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129242010504101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盛惠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129242011400709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李文泽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129243014501421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史佳雪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129243014506907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易泊芳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129243014511407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马雪君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129244010600113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曾东升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129244010718405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林驰文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129244010803605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曾鹏熹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129244010912815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吕佳纯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129244011100621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王慧雁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129244011311725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129244011405210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邓智熙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129244011407610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郑淑文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129244011805524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林依玲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129244011807414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129244012003327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黄炯明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129244020600524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李沛澍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129244021201019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陈奕希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129244021601312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吴伟轩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129244021800706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财务稽查与审计二级主办及以下（二）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（300110002027）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陈碧茹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129221020700429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2月15日下午2点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面试时间：2月16日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129221021401814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宋良仪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129232011406618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戴丝琴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129234011502826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吴梓轩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129234012102105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王钰蕾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129236071403429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邹吉祥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129236072203729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吴佳雯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129236073000130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闵楠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129236073203427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129236073304901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杜向泽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129237013501430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129242012001921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陈乐妍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129243014405709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池李均晓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129244010607902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陈佳纯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129244010610828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彭冰茹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129244010804405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刘心馨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129244011009824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侯祎然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129244011103125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钟幸炫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129244011401306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刘芊芊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129244011408003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卜颖婷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129244011507503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谢东生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129244011507903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赖洁婷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129244011602314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林佳漫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129244011603921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邱宜璇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129244011707316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129244011709026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郑思琪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129244011807413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129244012106023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129244020701001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129250011402327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129263630824819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财务稽查与审计二级主办及以下（三）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（300110002028）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刘梦元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129214010901808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2月15日下午2点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面试时间：2月16日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129232010906927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胡牧凡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129234011802702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钟绍尹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129236070300306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黄嘉云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129236072600330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赖佳彤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129236073201513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郭炳琪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129237011400625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刘丽敏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129237013800402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129237031200304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谢运笛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129241011013507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冯怡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129242011910306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肖瑞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129243013601402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纪钟妮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129244010815720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陈美宝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129244010901313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苏尤婧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129244010911618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黄慕涵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129244011003004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129244011013726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郑如君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129244011105106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129244011504313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胡泽冰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129244011508304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高淼喆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129244011601706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李洁惠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129244011705524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杨彦泽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129244011803011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陈沛楠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129244020501529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骆蕊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129244020901406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129244021102409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陈嘉丽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129244021400913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林文洁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129244021701605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温馨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129244050201921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129250011901904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财务稽查与审计二级主办及以下（四）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（300110002029）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马佳宁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129212012301824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2月15日下午2点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面试时间：2月16日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廖绿雨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129223011101821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梁语婷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129232010704723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张雪钡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129232010704906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付相喻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129232011602003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129235020402610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黄愉良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129235101101708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朱沁怡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129236070303626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黄雅雯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129236070603009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费泱泱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129236071802415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129236071803326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王玉洁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129236072200923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赖盛莹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129236072708903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瞿钰鑫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129242011401010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欧阳嘉倩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129243014402806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谢昱祺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129243014512320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章颖珍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129244010710029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叶家艺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129244010904214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徐欣琪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129244010908603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赖山珊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129244011307315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蔡雪芸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129244011309915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郑洁如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129244011404009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129244011504830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蓝舒娴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129244011507007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李旖晴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129244012104710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刘芊芊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129244020701709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陈奕琦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129244021003012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129244021101618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许子璐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129244021402311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刘泽锋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129244021901728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何雨笛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129251000203423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财务稽查与审计二级主办及以下（五）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（300110002030）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杨博威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129212011701809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2月15日下午2点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面试时间：2月16日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宫珊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129223011202419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谢铭鑫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129236070901603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张晓娜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129237011600913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129237012000510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陈彦霏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129243010100416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彭潇熠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129243013703830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129243015401002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梁浩铮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129244010818806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黄丹蓝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129244010904202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刘琦琦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129244010904813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朱子晴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129244010905801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罗清清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129244010912425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129244010914709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陆芊忆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129244011202710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朱秀荣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129244011205110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陈康璇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129244011307425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陈怡珂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129244011307912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林婉欣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129244011411816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郑湖鑫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129244011509605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55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莫子云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129244011704011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刘曼霞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129244011904805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129244020702329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詹佩意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129244021102202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黄诗涵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129244021302220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129244021500430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邓琬君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129244050602527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129244110204206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尚秋红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129244110304528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陈蕾宇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129251001007110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监管二级主办及以下（二十）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（300110002041）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余东风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129213010302621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2月15日下午2点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面试时间：2月16日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129214012201514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129214012402428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129222010700603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梁安琪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129232010901611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许雨茜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129233320400820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江雪瑞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129234010303512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林嘉欣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129235020700606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杨冰冰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129235021300902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蔡美芳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129235100700506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陈似琦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129235101200216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管静仪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129237011401325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史孟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129237011501821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刘琪琪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129237012001312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钱璐璐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129237012301810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129237021000820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韩家琳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129237021104910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129237021207025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翟星宇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129237030701919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129241010602521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129241020403227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129241190401715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肖宇凌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129243011607421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黄宇华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129244010616830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赖冰莹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129244010618421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陈宗豪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129244010701105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蔡翠湄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129244011802728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曾晓晴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129244012006821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张芷珊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129244012200817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129244020800624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陈瑾杭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129244110207610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姚瑶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129245012903805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监管二级主办及以下（二十一）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（300110002042）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吴可心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129223010812123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2月15日下午2点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面试时间：2月16日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翟仁强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129223011010312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薛倩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129232010704712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汪子晨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129232011005229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庄园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129232011107924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鲍俊逸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129232011206908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129232100207108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张琼心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129233320300508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陈瑛琳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129235020300801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129235102001111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王淑娟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129236070803310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袁淑云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129236071404420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林周聪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129236071701215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129236071802419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129241010706924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程雨佳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129241011003428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龚文琪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129242011715626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谢慧杰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129243014405512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129243015402128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蔡艺琳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129244010608625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林素娜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129244010708512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范敏怡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129244010815410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陈子铭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129244010909611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李捷华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129244011004001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郑瑶瑶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129244011405018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曾铧莹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129244011501810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邹艺凡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129244011905729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苏广惠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129244021201411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罗奕锶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129244021702327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李佳茵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129244110600512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汤池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129245010504809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海关业务二级主办及以下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（300110002036）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吴锐纯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129211056101618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现场资格复审时间：    2月15日下午2点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面试时间：2月16日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孙嘉池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129211056102322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何润涵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129231010400310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李斯琪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129231010401313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潘雨乐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129231010501923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余竞容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129231010502530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吴思懿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129231010502715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陈韵涵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129231010901018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嵇子珈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129231010902826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谢家扬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129231011000711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梁亮珠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129231011700112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张紫菱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129231011800405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陈彩如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129231012400313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张锦淞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129231012401803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谢瑞泽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129231012502123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70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肖寒秋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129231013200127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24AA" w:rsidTr="008826B6">
        <w:trPr>
          <w:trHeight w:val="285"/>
          <w:jc w:val="center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徐文硕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129231013200827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4AA" w:rsidRDefault="00F224AA" w:rsidP="008826B6"/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AA" w:rsidRDefault="00F224AA" w:rsidP="008826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224AA" w:rsidRDefault="00F224AA" w:rsidP="00F224AA">
      <w:pPr>
        <w:ind w:firstLineChars="150" w:firstLine="420"/>
        <w:rPr>
          <w:sz w:val="20"/>
        </w:rPr>
      </w:pPr>
      <w:r>
        <w:rPr>
          <w:rFonts w:ascii="方正仿宋_GBK" w:eastAsia="方正仿宋_GBK"/>
          <w:sz w:val="28"/>
          <w:szCs w:val="32"/>
          <w:shd w:val="clear" w:color="auto" w:fill="FFFFFF"/>
        </w:rPr>
        <w:t>注：</w:t>
      </w:r>
      <w:r>
        <w:rPr>
          <w:rFonts w:ascii="方正仿宋_GBK" w:eastAsia="方正仿宋_GBK" w:hint="eastAsia"/>
          <w:sz w:val="28"/>
          <w:szCs w:val="32"/>
          <w:shd w:val="clear" w:color="auto" w:fill="FFFFFF"/>
        </w:rPr>
        <w:t>以上无调剂人员，同一职位考生按准考证号排列。</w:t>
      </w:r>
    </w:p>
    <w:p w:rsidR="00317327" w:rsidRPr="00F224AA" w:rsidRDefault="00317327"/>
    <w:sectPr w:rsidR="00317327" w:rsidRPr="00F224AA" w:rsidSect="00317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AA" w:rsidRDefault="00F224AA" w:rsidP="00F224AA">
      <w:r>
        <w:separator/>
      </w:r>
    </w:p>
  </w:endnote>
  <w:endnote w:type="continuationSeparator" w:id="0">
    <w:p w:rsidR="00F224AA" w:rsidRDefault="00F224AA" w:rsidP="00F2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AA" w:rsidRDefault="00F224AA" w:rsidP="00F224AA">
      <w:r>
        <w:separator/>
      </w:r>
    </w:p>
  </w:footnote>
  <w:footnote w:type="continuationSeparator" w:id="0">
    <w:p w:rsidR="00F224AA" w:rsidRDefault="00F224AA" w:rsidP="00F22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41BD2CB4"/>
    <w:multiLevelType w:val="hybridMultilevel"/>
    <w:tmpl w:val="73B2FFBE"/>
    <w:lvl w:ilvl="0" w:tplc="FB2C8694">
      <w:start w:val="1"/>
      <w:numFmt w:val="decimal"/>
      <w:lvlRestart w:val="0"/>
      <w:lvlText w:val="%1."/>
      <w:lvlJc w:val="left"/>
      <w:pPr>
        <w:tabs>
          <w:tab w:val="num" w:pos="0"/>
        </w:tabs>
        <w:ind w:left="1060" w:hanging="420"/>
      </w:pPr>
      <w:rPr>
        <w:rFonts w:ascii="Times New Roman" w:hAnsi="Times New Roman" w:cs="Times New Roman" w:hint="default"/>
      </w:rPr>
    </w:lvl>
    <w:lvl w:ilvl="1" w:tplc="6DBC487E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 w:tplc="71B6C25C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 w:tplc="FC2E362E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 w:tplc="0C964ED0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 w:tplc="1982ECB8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 w:tplc="DBEC9528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 w:tplc="A512402E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 w:tplc="9EC22340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4AA"/>
    <w:rsid w:val="00000CD0"/>
    <w:rsid w:val="00003A5D"/>
    <w:rsid w:val="000066FC"/>
    <w:rsid w:val="0000702D"/>
    <w:rsid w:val="000160BC"/>
    <w:rsid w:val="00023E54"/>
    <w:rsid w:val="0002580D"/>
    <w:rsid w:val="0002677F"/>
    <w:rsid w:val="00027657"/>
    <w:rsid w:val="0003182E"/>
    <w:rsid w:val="00032B22"/>
    <w:rsid w:val="0003579A"/>
    <w:rsid w:val="0004398A"/>
    <w:rsid w:val="0005029D"/>
    <w:rsid w:val="00056502"/>
    <w:rsid w:val="00063DE1"/>
    <w:rsid w:val="0007057D"/>
    <w:rsid w:val="000855A9"/>
    <w:rsid w:val="000875BE"/>
    <w:rsid w:val="00091EA6"/>
    <w:rsid w:val="000966B3"/>
    <w:rsid w:val="000A67FE"/>
    <w:rsid w:val="000C5027"/>
    <w:rsid w:val="000D163C"/>
    <w:rsid w:val="000D35C7"/>
    <w:rsid w:val="000D54B6"/>
    <w:rsid w:val="000E0699"/>
    <w:rsid w:val="000E7344"/>
    <w:rsid w:val="000F2D08"/>
    <w:rsid w:val="000F63CE"/>
    <w:rsid w:val="00106F23"/>
    <w:rsid w:val="001323AC"/>
    <w:rsid w:val="00135068"/>
    <w:rsid w:val="00143136"/>
    <w:rsid w:val="0014322E"/>
    <w:rsid w:val="00145D61"/>
    <w:rsid w:val="00173B11"/>
    <w:rsid w:val="001828F1"/>
    <w:rsid w:val="001968A6"/>
    <w:rsid w:val="00197E03"/>
    <w:rsid w:val="001A2D7C"/>
    <w:rsid w:val="001A511D"/>
    <w:rsid w:val="001B1CE7"/>
    <w:rsid w:val="001B2B94"/>
    <w:rsid w:val="001D0239"/>
    <w:rsid w:val="001D24EF"/>
    <w:rsid w:val="001E1207"/>
    <w:rsid w:val="001E6CEA"/>
    <w:rsid w:val="001F05F2"/>
    <w:rsid w:val="001F50A0"/>
    <w:rsid w:val="00200962"/>
    <w:rsid w:val="00206B25"/>
    <w:rsid w:val="0021033A"/>
    <w:rsid w:val="00212B0E"/>
    <w:rsid w:val="002166CF"/>
    <w:rsid w:val="00223471"/>
    <w:rsid w:val="0022434E"/>
    <w:rsid w:val="002335C4"/>
    <w:rsid w:val="00235C56"/>
    <w:rsid w:val="0024201F"/>
    <w:rsid w:val="00247068"/>
    <w:rsid w:val="00261E77"/>
    <w:rsid w:val="002625FC"/>
    <w:rsid w:val="00270417"/>
    <w:rsid w:val="00270EA3"/>
    <w:rsid w:val="00287666"/>
    <w:rsid w:val="00292FE8"/>
    <w:rsid w:val="002959DB"/>
    <w:rsid w:val="0029684A"/>
    <w:rsid w:val="00296960"/>
    <w:rsid w:val="002A09CC"/>
    <w:rsid w:val="002A0B2E"/>
    <w:rsid w:val="002A20DA"/>
    <w:rsid w:val="002A3156"/>
    <w:rsid w:val="002B2ABB"/>
    <w:rsid w:val="002D0C86"/>
    <w:rsid w:val="002D49A8"/>
    <w:rsid w:val="002E4566"/>
    <w:rsid w:val="002F0847"/>
    <w:rsid w:val="002F104F"/>
    <w:rsid w:val="0030026E"/>
    <w:rsid w:val="00314FD0"/>
    <w:rsid w:val="00317327"/>
    <w:rsid w:val="00322EE0"/>
    <w:rsid w:val="00331495"/>
    <w:rsid w:val="00336F28"/>
    <w:rsid w:val="00342CF9"/>
    <w:rsid w:val="003464F1"/>
    <w:rsid w:val="0035224B"/>
    <w:rsid w:val="00354739"/>
    <w:rsid w:val="00356094"/>
    <w:rsid w:val="00357E55"/>
    <w:rsid w:val="00371F66"/>
    <w:rsid w:val="00375A92"/>
    <w:rsid w:val="00377022"/>
    <w:rsid w:val="00377FA8"/>
    <w:rsid w:val="00384B1F"/>
    <w:rsid w:val="00387E4B"/>
    <w:rsid w:val="00392C5F"/>
    <w:rsid w:val="00395790"/>
    <w:rsid w:val="003A0810"/>
    <w:rsid w:val="003A3907"/>
    <w:rsid w:val="003A5A34"/>
    <w:rsid w:val="003B52AB"/>
    <w:rsid w:val="003C2753"/>
    <w:rsid w:val="003D47EC"/>
    <w:rsid w:val="003F59EE"/>
    <w:rsid w:val="00403F07"/>
    <w:rsid w:val="00412C3B"/>
    <w:rsid w:val="00414ACD"/>
    <w:rsid w:val="00415929"/>
    <w:rsid w:val="00417B50"/>
    <w:rsid w:val="00431C51"/>
    <w:rsid w:val="00434997"/>
    <w:rsid w:val="00450277"/>
    <w:rsid w:val="00450F27"/>
    <w:rsid w:val="00454AF0"/>
    <w:rsid w:val="004565D2"/>
    <w:rsid w:val="00462E19"/>
    <w:rsid w:val="0046500F"/>
    <w:rsid w:val="00465991"/>
    <w:rsid w:val="0047543E"/>
    <w:rsid w:val="00476CB4"/>
    <w:rsid w:val="0048442B"/>
    <w:rsid w:val="00484657"/>
    <w:rsid w:val="00495966"/>
    <w:rsid w:val="00497493"/>
    <w:rsid w:val="004A11DF"/>
    <w:rsid w:val="004A4925"/>
    <w:rsid w:val="004C0328"/>
    <w:rsid w:val="004D65EB"/>
    <w:rsid w:val="004E0403"/>
    <w:rsid w:val="004F160F"/>
    <w:rsid w:val="004F4DF8"/>
    <w:rsid w:val="004F61B8"/>
    <w:rsid w:val="00510824"/>
    <w:rsid w:val="00531F51"/>
    <w:rsid w:val="0054436E"/>
    <w:rsid w:val="0055070E"/>
    <w:rsid w:val="005542F7"/>
    <w:rsid w:val="00554C64"/>
    <w:rsid w:val="005558D4"/>
    <w:rsid w:val="005608F4"/>
    <w:rsid w:val="00572ABB"/>
    <w:rsid w:val="00577A6E"/>
    <w:rsid w:val="00586C4A"/>
    <w:rsid w:val="00595431"/>
    <w:rsid w:val="0059764C"/>
    <w:rsid w:val="005A3583"/>
    <w:rsid w:val="005A7EBF"/>
    <w:rsid w:val="005B1878"/>
    <w:rsid w:val="005B578B"/>
    <w:rsid w:val="005C0F29"/>
    <w:rsid w:val="005D4396"/>
    <w:rsid w:val="005D50D3"/>
    <w:rsid w:val="005D558D"/>
    <w:rsid w:val="005D76DA"/>
    <w:rsid w:val="005E0D28"/>
    <w:rsid w:val="005F5A28"/>
    <w:rsid w:val="005F5E8C"/>
    <w:rsid w:val="006032BA"/>
    <w:rsid w:val="00606921"/>
    <w:rsid w:val="006178E1"/>
    <w:rsid w:val="00617D4B"/>
    <w:rsid w:val="00624CE5"/>
    <w:rsid w:val="00633176"/>
    <w:rsid w:val="00637E4C"/>
    <w:rsid w:val="00643126"/>
    <w:rsid w:val="00653C15"/>
    <w:rsid w:val="00654803"/>
    <w:rsid w:val="006616B4"/>
    <w:rsid w:val="006644E8"/>
    <w:rsid w:val="0067111C"/>
    <w:rsid w:val="0068184A"/>
    <w:rsid w:val="0068347D"/>
    <w:rsid w:val="0068656E"/>
    <w:rsid w:val="00687C93"/>
    <w:rsid w:val="00690059"/>
    <w:rsid w:val="006A1C76"/>
    <w:rsid w:val="006A2EB0"/>
    <w:rsid w:val="006A3360"/>
    <w:rsid w:val="006B08EC"/>
    <w:rsid w:val="006B0A09"/>
    <w:rsid w:val="006B35B8"/>
    <w:rsid w:val="006C02B5"/>
    <w:rsid w:val="006D3511"/>
    <w:rsid w:val="006E0600"/>
    <w:rsid w:val="006E37B1"/>
    <w:rsid w:val="006E4EE7"/>
    <w:rsid w:val="006E5EA4"/>
    <w:rsid w:val="006E7329"/>
    <w:rsid w:val="00700377"/>
    <w:rsid w:val="007044E4"/>
    <w:rsid w:val="007102CD"/>
    <w:rsid w:val="00711035"/>
    <w:rsid w:val="00712F48"/>
    <w:rsid w:val="0071779C"/>
    <w:rsid w:val="00720C1B"/>
    <w:rsid w:val="00722169"/>
    <w:rsid w:val="007271A5"/>
    <w:rsid w:val="007274EF"/>
    <w:rsid w:val="00742E24"/>
    <w:rsid w:val="00743059"/>
    <w:rsid w:val="00745542"/>
    <w:rsid w:val="00745DD5"/>
    <w:rsid w:val="007622C4"/>
    <w:rsid w:val="00766191"/>
    <w:rsid w:val="00774D80"/>
    <w:rsid w:val="00781520"/>
    <w:rsid w:val="00782200"/>
    <w:rsid w:val="00797946"/>
    <w:rsid w:val="007B13B0"/>
    <w:rsid w:val="007B371D"/>
    <w:rsid w:val="007B3DAC"/>
    <w:rsid w:val="007B5715"/>
    <w:rsid w:val="007B5FFA"/>
    <w:rsid w:val="007D1366"/>
    <w:rsid w:val="007D6FF5"/>
    <w:rsid w:val="007D7BBE"/>
    <w:rsid w:val="007D7BDC"/>
    <w:rsid w:val="007E255B"/>
    <w:rsid w:val="007E2BB7"/>
    <w:rsid w:val="007E3703"/>
    <w:rsid w:val="007E64EF"/>
    <w:rsid w:val="007E6AB4"/>
    <w:rsid w:val="007E6C41"/>
    <w:rsid w:val="007E6F43"/>
    <w:rsid w:val="007F1B8E"/>
    <w:rsid w:val="007F47D2"/>
    <w:rsid w:val="00801194"/>
    <w:rsid w:val="008036EA"/>
    <w:rsid w:val="00804191"/>
    <w:rsid w:val="0080436C"/>
    <w:rsid w:val="00823B37"/>
    <w:rsid w:val="00824EE1"/>
    <w:rsid w:val="0082578F"/>
    <w:rsid w:val="00831BED"/>
    <w:rsid w:val="00835B3C"/>
    <w:rsid w:val="008367BC"/>
    <w:rsid w:val="008432F1"/>
    <w:rsid w:val="00847E45"/>
    <w:rsid w:val="008562F1"/>
    <w:rsid w:val="008608B5"/>
    <w:rsid w:val="00861B93"/>
    <w:rsid w:val="00875228"/>
    <w:rsid w:val="00875E51"/>
    <w:rsid w:val="0088065F"/>
    <w:rsid w:val="008862B9"/>
    <w:rsid w:val="008908B8"/>
    <w:rsid w:val="00890B5C"/>
    <w:rsid w:val="008A2FC9"/>
    <w:rsid w:val="008A596C"/>
    <w:rsid w:val="008B0DF7"/>
    <w:rsid w:val="008B1CA8"/>
    <w:rsid w:val="008C6276"/>
    <w:rsid w:val="008D1055"/>
    <w:rsid w:val="008E0CBE"/>
    <w:rsid w:val="008E29B4"/>
    <w:rsid w:val="008F4877"/>
    <w:rsid w:val="008F6F2A"/>
    <w:rsid w:val="008F7DF4"/>
    <w:rsid w:val="00906F1A"/>
    <w:rsid w:val="00907DDC"/>
    <w:rsid w:val="00912B38"/>
    <w:rsid w:val="009163C3"/>
    <w:rsid w:val="009331C7"/>
    <w:rsid w:val="00942B71"/>
    <w:rsid w:val="009437B2"/>
    <w:rsid w:val="009457DB"/>
    <w:rsid w:val="0094635B"/>
    <w:rsid w:val="00963E68"/>
    <w:rsid w:val="009676B6"/>
    <w:rsid w:val="009722E6"/>
    <w:rsid w:val="00980250"/>
    <w:rsid w:val="0098164F"/>
    <w:rsid w:val="00987C69"/>
    <w:rsid w:val="009A6EDE"/>
    <w:rsid w:val="009B08ED"/>
    <w:rsid w:val="009B2CEC"/>
    <w:rsid w:val="009C148C"/>
    <w:rsid w:val="009C49FC"/>
    <w:rsid w:val="009D10FE"/>
    <w:rsid w:val="009D2208"/>
    <w:rsid w:val="009E40ED"/>
    <w:rsid w:val="009E67E1"/>
    <w:rsid w:val="00A12D88"/>
    <w:rsid w:val="00A14D06"/>
    <w:rsid w:val="00A16515"/>
    <w:rsid w:val="00A23BEB"/>
    <w:rsid w:val="00A24FC7"/>
    <w:rsid w:val="00A30DCD"/>
    <w:rsid w:val="00A32138"/>
    <w:rsid w:val="00A47156"/>
    <w:rsid w:val="00A532F3"/>
    <w:rsid w:val="00A539BD"/>
    <w:rsid w:val="00A548B8"/>
    <w:rsid w:val="00A609C1"/>
    <w:rsid w:val="00A621B5"/>
    <w:rsid w:val="00A6331B"/>
    <w:rsid w:val="00A63E80"/>
    <w:rsid w:val="00A66E60"/>
    <w:rsid w:val="00A71CD3"/>
    <w:rsid w:val="00A72F50"/>
    <w:rsid w:val="00A833CB"/>
    <w:rsid w:val="00A90A7C"/>
    <w:rsid w:val="00A94A8C"/>
    <w:rsid w:val="00A95B5E"/>
    <w:rsid w:val="00AA6486"/>
    <w:rsid w:val="00AD7090"/>
    <w:rsid w:val="00AE4739"/>
    <w:rsid w:val="00B00598"/>
    <w:rsid w:val="00B03E8D"/>
    <w:rsid w:val="00B1473B"/>
    <w:rsid w:val="00B1672D"/>
    <w:rsid w:val="00B20CC2"/>
    <w:rsid w:val="00B3260C"/>
    <w:rsid w:val="00B3545F"/>
    <w:rsid w:val="00B43E3E"/>
    <w:rsid w:val="00B50877"/>
    <w:rsid w:val="00B62077"/>
    <w:rsid w:val="00B65356"/>
    <w:rsid w:val="00B66A36"/>
    <w:rsid w:val="00B70BFA"/>
    <w:rsid w:val="00B73E3C"/>
    <w:rsid w:val="00B83E0B"/>
    <w:rsid w:val="00B930DA"/>
    <w:rsid w:val="00BA6742"/>
    <w:rsid w:val="00BA70C8"/>
    <w:rsid w:val="00BB3A72"/>
    <w:rsid w:val="00BB5486"/>
    <w:rsid w:val="00BB57B2"/>
    <w:rsid w:val="00BE0ED6"/>
    <w:rsid w:val="00BE4ED2"/>
    <w:rsid w:val="00BE5CA9"/>
    <w:rsid w:val="00BF36B7"/>
    <w:rsid w:val="00BF4231"/>
    <w:rsid w:val="00BF55C9"/>
    <w:rsid w:val="00C026B8"/>
    <w:rsid w:val="00C07B98"/>
    <w:rsid w:val="00C11ED1"/>
    <w:rsid w:val="00C145C2"/>
    <w:rsid w:val="00C15CCA"/>
    <w:rsid w:val="00C21EA1"/>
    <w:rsid w:val="00C245E6"/>
    <w:rsid w:val="00C31A3A"/>
    <w:rsid w:val="00C376FE"/>
    <w:rsid w:val="00C43026"/>
    <w:rsid w:val="00C47027"/>
    <w:rsid w:val="00C516B8"/>
    <w:rsid w:val="00C51E17"/>
    <w:rsid w:val="00C529CF"/>
    <w:rsid w:val="00C620C1"/>
    <w:rsid w:val="00C6291C"/>
    <w:rsid w:val="00C72D3F"/>
    <w:rsid w:val="00C81E10"/>
    <w:rsid w:val="00C8397D"/>
    <w:rsid w:val="00C85463"/>
    <w:rsid w:val="00C91B9E"/>
    <w:rsid w:val="00C92EFE"/>
    <w:rsid w:val="00CA3FB2"/>
    <w:rsid w:val="00CB0C26"/>
    <w:rsid w:val="00CB520D"/>
    <w:rsid w:val="00CB5840"/>
    <w:rsid w:val="00CB6209"/>
    <w:rsid w:val="00CB75DD"/>
    <w:rsid w:val="00CB7FA2"/>
    <w:rsid w:val="00CC364D"/>
    <w:rsid w:val="00CC4FF7"/>
    <w:rsid w:val="00CD2A93"/>
    <w:rsid w:val="00CD3B00"/>
    <w:rsid w:val="00CD543F"/>
    <w:rsid w:val="00CF27EB"/>
    <w:rsid w:val="00CF571B"/>
    <w:rsid w:val="00D102CE"/>
    <w:rsid w:val="00D14D4A"/>
    <w:rsid w:val="00D15EA5"/>
    <w:rsid w:val="00D16337"/>
    <w:rsid w:val="00D31468"/>
    <w:rsid w:val="00D31B6B"/>
    <w:rsid w:val="00D332EC"/>
    <w:rsid w:val="00D33D7E"/>
    <w:rsid w:val="00D35762"/>
    <w:rsid w:val="00D41123"/>
    <w:rsid w:val="00D55473"/>
    <w:rsid w:val="00D6069B"/>
    <w:rsid w:val="00D63A37"/>
    <w:rsid w:val="00D64CBE"/>
    <w:rsid w:val="00D6611E"/>
    <w:rsid w:val="00D66566"/>
    <w:rsid w:val="00D75C3D"/>
    <w:rsid w:val="00D93706"/>
    <w:rsid w:val="00D93CCC"/>
    <w:rsid w:val="00D96740"/>
    <w:rsid w:val="00DB1D45"/>
    <w:rsid w:val="00DB36A6"/>
    <w:rsid w:val="00DB4B5E"/>
    <w:rsid w:val="00DB63CE"/>
    <w:rsid w:val="00DC34A3"/>
    <w:rsid w:val="00DC753A"/>
    <w:rsid w:val="00DD62DD"/>
    <w:rsid w:val="00DD76FF"/>
    <w:rsid w:val="00DE5385"/>
    <w:rsid w:val="00DE592E"/>
    <w:rsid w:val="00DE7C74"/>
    <w:rsid w:val="00DF586E"/>
    <w:rsid w:val="00E16D8B"/>
    <w:rsid w:val="00E20135"/>
    <w:rsid w:val="00E24E65"/>
    <w:rsid w:val="00E264C8"/>
    <w:rsid w:val="00E33A5D"/>
    <w:rsid w:val="00E358DA"/>
    <w:rsid w:val="00E4011F"/>
    <w:rsid w:val="00E409E5"/>
    <w:rsid w:val="00E56650"/>
    <w:rsid w:val="00E56AFA"/>
    <w:rsid w:val="00E56D29"/>
    <w:rsid w:val="00E64BFA"/>
    <w:rsid w:val="00E74537"/>
    <w:rsid w:val="00E74621"/>
    <w:rsid w:val="00E9552F"/>
    <w:rsid w:val="00E9670B"/>
    <w:rsid w:val="00EB62AF"/>
    <w:rsid w:val="00EB6872"/>
    <w:rsid w:val="00EC13B4"/>
    <w:rsid w:val="00EC16B0"/>
    <w:rsid w:val="00EC310C"/>
    <w:rsid w:val="00EC6576"/>
    <w:rsid w:val="00EC722B"/>
    <w:rsid w:val="00ED1B04"/>
    <w:rsid w:val="00ED55EA"/>
    <w:rsid w:val="00EF2235"/>
    <w:rsid w:val="00EF4996"/>
    <w:rsid w:val="00EF4FD5"/>
    <w:rsid w:val="00EF52CB"/>
    <w:rsid w:val="00F0080D"/>
    <w:rsid w:val="00F00D35"/>
    <w:rsid w:val="00F070DA"/>
    <w:rsid w:val="00F10A29"/>
    <w:rsid w:val="00F14586"/>
    <w:rsid w:val="00F15978"/>
    <w:rsid w:val="00F21E71"/>
    <w:rsid w:val="00F224AA"/>
    <w:rsid w:val="00F3403A"/>
    <w:rsid w:val="00F35E27"/>
    <w:rsid w:val="00F36C8E"/>
    <w:rsid w:val="00F36DD1"/>
    <w:rsid w:val="00F37911"/>
    <w:rsid w:val="00F45D9E"/>
    <w:rsid w:val="00F4679E"/>
    <w:rsid w:val="00F46B8C"/>
    <w:rsid w:val="00F47C8F"/>
    <w:rsid w:val="00F56F51"/>
    <w:rsid w:val="00F64D57"/>
    <w:rsid w:val="00F6645E"/>
    <w:rsid w:val="00F672AE"/>
    <w:rsid w:val="00F67C24"/>
    <w:rsid w:val="00F721BB"/>
    <w:rsid w:val="00F76FA9"/>
    <w:rsid w:val="00F81183"/>
    <w:rsid w:val="00F87F3C"/>
    <w:rsid w:val="00FA0355"/>
    <w:rsid w:val="00FB3A02"/>
    <w:rsid w:val="00FB3B08"/>
    <w:rsid w:val="00FB6E26"/>
    <w:rsid w:val="00FC049A"/>
    <w:rsid w:val="00FC52FB"/>
    <w:rsid w:val="00FC6683"/>
    <w:rsid w:val="00FD1A43"/>
    <w:rsid w:val="00FE2CD8"/>
    <w:rsid w:val="00FF2790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4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22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4AA"/>
    <w:rPr>
      <w:sz w:val="18"/>
      <w:szCs w:val="18"/>
    </w:rPr>
  </w:style>
  <w:style w:type="paragraph" w:styleId="a4">
    <w:name w:val="footer"/>
    <w:basedOn w:val="a"/>
    <w:link w:val="Char0"/>
    <w:unhideWhenUsed/>
    <w:rsid w:val="00F22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4AA"/>
    <w:rPr>
      <w:sz w:val="18"/>
      <w:szCs w:val="18"/>
    </w:rPr>
  </w:style>
  <w:style w:type="paragraph" w:styleId="a5">
    <w:name w:val="annotation text"/>
    <w:basedOn w:val="a"/>
    <w:link w:val="Char1"/>
    <w:rsid w:val="00F224AA"/>
    <w:pPr>
      <w:jc w:val="left"/>
    </w:pPr>
    <w:rPr>
      <w:szCs w:val="21"/>
    </w:rPr>
  </w:style>
  <w:style w:type="character" w:customStyle="1" w:styleId="Char1">
    <w:name w:val="批注文字 Char"/>
    <w:basedOn w:val="a0"/>
    <w:link w:val="a5"/>
    <w:rsid w:val="00F224AA"/>
    <w:rPr>
      <w:rFonts w:ascii="Times New Roman" w:eastAsia="宋体" w:hAnsi="Times New Roman" w:cs="Times New Roman"/>
      <w:szCs w:val="21"/>
    </w:rPr>
  </w:style>
  <w:style w:type="paragraph" w:styleId="a6">
    <w:name w:val="Body Text Indent"/>
    <w:basedOn w:val="a"/>
    <w:link w:val="Char2"/>
    <w:rsid w:val="00F224AA"/>
    <w:pPr>
      <w:ind w:firstLineChars="200" w:firstLine="200"/>
    </w:pPr>
    <w:rPr>
      <w:rFonts w:eastAsia="黑体"/>
      <w:sz w:val="32"/>
      <w:szCs w:val="24"/>
    </w:rPr>
  </w:style>
  <w:style w:type="character" w:customStyle="1" w:styleId="Char2">
    <w:name w:val="正文文本缩进 Char"/>
    <w:basedOn w:val="a0"/>
    <w:link w:val="a6"/>
    <w:rsid w:val="00F224AA"/>
    <w:rPr>
      <w:rFonts w:ascii="Times New Roman" w:eastAsia="黑体" w:hAnsi="Times New Roman" w:cs="Times New Roman"/>
      <w:sz w:val="32"/>
      <w:szCs w:val="24"/>
    </w:rPr>
  </w:style>
  <w:style w:type="paragraph" w:styleId="a7">
    <w:name w:val="Balloon Text"/>
    <w:basedOn w:val="a"/>
    <w:link w:val="Char3"/>
    <w:rsid w:val="00F224AA"/>
    <w:rPr>
      <w:sz w:val="18"/>
      <w:szCs w:val="18"/>
    </w:rPr>
  </w:style>
  <w:style w:type="character" w:customStyle="1" w:styleId="Char3">
    <w:name w:val="批注框文本 Char"/>
    <w:basedOn w:val="a0"/>
    <w:link w:val="a7"/>
    <w:rsid w:val="00F224AA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F224A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rsid w:val="00F224AA"/>
    <w:rPr>
      <w:b/>
      <w:bCs/>
    </w:rPr>
  </w:style>
  <w:style w:type="character" w:styleId="aa">
    <w:name w:val="Hyperlink"/>
    <w:basedOn w:val="a0"/>
    <w:rsid w:val="00F224AA"/>
    <w:rPr>
      <w:color w:val="0000FF"/>
      <w:u w:val="single"/>
    </w:rPr>
  </w:style>
  <w:style w:type="character" w:styleId="ab">
    <w:name w:val="annotation reference"/>
    <w:rsid w:val="00F224AA"/>
    <w:rPr>
      <w:sz w:val="21"/>
      <w:szCs w:val="21"/>
    </w:rPr>
  </w:style>
  <w:style w:type="paragraph" w:customStyle="1" w:styleId="CharCharChar">
    <w:name w:val="Char Char Char"/>
    <w:basedOn w:val="a"/>
    <w:rsid w:val="00F224AA"/>
    <w:rPr>
      <w:rFonts w:ascii="Tahoma" w:hAnsi="Tahoma"/>
      <w:sz w:val="24"/>
    </w:rPr>
  </w:style>
  <w:style w:type="paragraph" w:customStyle="1" w:styleId="CharCharChar1">
    <w:name w:val="Char Char Char1"/>
    <w:basedOn w:val="a"/>
    <w:rsid w:val="00F224AA"/>
    <w:rPr>
      <w:rFonts w:ascii="Tahoma" w:hAnsi="Tahoma"/>
      <w:sz w:val="24"/>
    </w:rPr>
  </w:style>
  <w:style w:type="paragraph" w:customStyle="1" w:styleId="10">
    <w:name w:val="样式 10 磅"/>
    <w:rsid w:val="00F224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styleId="ac">
    <w:name w:val="FollowedHyperlink"/>
    <w:basedOn w:val="a0"/>
    <w:rsid w:val="00F224AA"/>
    <w:rPr>
      <w:color w:val="800080"/>
      <w:u w:val="single"/>
    </w:rPr>
  </w:style>
  <w:style w:type="paragraph" w:styleId="ad">
    <w:name w:val="annotation subject"/>
    <w:basedOn w:val="a5"/>
    <w:next w:val="a5"/>
    <w:link w:val="Char4"/>
    <w:rsid w:val="00F224AA"/>
    <w:rPr>
      <w:b/>
    </w:rPr>
  </w:style>
  <w:style w:type="character" w:customStyle="1" w:styleId="Char4">
    <w:name w:val="批注主题 Char"/>
    <w:basedOn w:val="Char1"/>
    <w:link w:val="ad"/>
    <w:rsid w:val="00F224AA"/>
    <w:rPr>
      <w:b/>
    </w:rPr>
  </w:style>
  <w:style w:type="paragraph" w:customStyle="1" w:styleId="110">
    <w:name w:val="样式 1 10 磅"/>
    <w:rsid w:val="00F224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210">
    <w:name w:val="样式 2 10 磅"/>
    <w:rsid w:val="00F224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310">
    <w:name w:val="样式 3 10 磅"/>
    <w:rsid w:val="00F224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410">
    <w:name w:val="样式 4 10 磅"/>
    <w:rsid w:val="00F22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0">
    <w:name w:val="样式 5 10 磅"/>
    <w:rsid w:val="00F224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rsid w:val="00F224AA"/>
    <w:pPr>
      <w:ind w:firstLineChars="200" w:firstLine="200"/>
    </w:pPr>
  </w:style>
  <w:style w:type="paragraph" w:customStyle="1" w:styleId="2">
    <w:name w:val="列出段落2"/>
    <w:basedOn w:val="a"/>
    <w:rsid w:val="00F224AA"/>
    <w:pPr>
      <w:ind w:firstLineChars="200" w:firstLine="200"/>
    </w:pPr>
  </w:style>
  <w:style w:type="paragraph" w:customStyle="1" w:styleId="font5">
    <w:name w:val="font5"/>
    <w:basedOn w:val="a"/>
    <w:rsid w:val="00F224A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xl65">
    <w:name w:val="xl65"/>
    <w:basedOn w:val="a"/>
    <w:rsid w:val="00F224AA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66">
    <w:name w:val="xl66"/>
    <w:basedOn w:val="a"/>
    <w:rsid w:val="00F224AA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67">
    <w:name w:val="xl67"/>
    <w:basedOn w:val="a"/>
    <w:rsid w:val="00F224AA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68">
    <w:name w:val="xl68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69">
    <w:name w:val="xl69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70">
    <w:name w:val="xl70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71">
    <w:name w:val="xl71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72">
    <w:name w:val="xl72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73">
    <w:name w:val="xl73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xl74">
    <w:name w:val="xl74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cs="宋体"/>
      <w:kern w:val="0"/>
      <w:sz w:val="24"/>
      <w:szCs w:val="24"/>
    </w:rPr>
  </w:style>
  <w:style w:type="paragraph" w:customStyle="1" w:styleId="xl75">
    <w:name w:val="xl75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76">
    <w:name w:val="xl76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77">
    <w:name w:val="xl77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xl78">
    <w:name w:val="xl78"/>
    <w:basedOn w:val="a"/>
    <w:rsid w:val="00F224A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F224A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F224A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F224A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83">
    <w:name w:val="xl83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cs="宋体"/>
      <w:kern w:val="0"/>
      <w:sz w:val="24"/>
      <w:szCs w:val="24"/>
    </w:rPr>
  </w:style>
  <w:style w:type="paragraph" w:customStyle="1" w:styleId="xl84">
    <w:name w:val="xl84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cs="宋体"/>
      <w:kern w:val="0"/>
      <w:sz w:val="24"/>
      <w:szCs w:val="24"/>
    </w:rPr>
  </w:style>
  <w:style w:type="paragraph" w:customStyle="1" w:styleId="xl85">
    <w:name w:val="xl85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86">
    <w:name w:val="xl86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87">
    <w:name w:val="xl87"/>
    <w:basedOn w:val="a"/>
    <w:rsid w:val="00F224A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F224A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89">
    <w:name w:val="xl89"/>
    <w:basedOn w:val="a"/>
    <w:rsid w:val="00F224A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font6">
    <w:name w:val="font6"/>
    <w:basedOn w:val="a"/>
    <w:rsid w:val="00F224A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xl63">
    <w:name w:val="xl63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cs="宋体"/>
      <w:kern w:val="0"/>
      <w:sz w:val="24"/>
      <w:szCs w:val="24"/>
    </w:rPr>
  </w:style>
  <w:style w:type="paragraph" w:customStyle="1" w:styleId="xl64">
    <w:name w:val="xl64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90">
    <w:name w:val="xl90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91">
    <w:name w:val="xl91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92">
    <w:name w:val="xl92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93">
    <w:name w:val="xl93"/>
    <w:basedOn w:val="a"/>
    <w:rsid w:val="00F224A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94">
    <w:name w:val="xl94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xl95">
    <w:name w:val="xl95"/>
    <w:basedOn w:val="a"/>
    <w:rsid w:val="00F224A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4155</Words>
  <Characters>23689</Characters>
  <Application>Microsoft Office Word</Application>
  <DocSecurity>0</DocSecurity>
  <Lines>197</Lines>
  <Paragraphs>55</Paragraphs>
  <ScaleCrop>false</ScaleCrop>
  <Company>Microsoft</Company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2020-01-21T01:27:00Z</dcterms:created>
  <dcterms:modified xsi:type="dcterms:W3CDTF">2020-01-21T01:29:00Z</dcterms:modified>
</cp:coreProperties>
</file>